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830F9" w14:textId="77777777" w:rsidR="00AC46E6" w:rsidRDefault="00AC46E6" w:rsidP="00AC46E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14:paraId="0D2B9534" w14:textId="77777777" w:rsidR="00AC46E6" w:rsidRDefault="00AC46E6" w:rsidP="00AC46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21CFD27" w14:textId="6E8F2398" w:rsidR="00ED0596" w:rsidRDefault="00AC46E6" w:rsidP="00ED0596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Рабочая программа для курса английского языка 3 класса является составной частью основной образовательной программы лицея и разработана на основе нормативных документов</w:t>
      </w:r>
      <w:r w:rsidR="00ED0596">
        <w:rPr>
          <w:rFonts w:ascii="Times New Roman" w:hAnsi="Times New Roman"/>
          <w:sz w:val="24"/>
          <w:szCs w:val="24"/>
        </w:rPr>
        <w:t>:</w:t>
      </w:r>
    </w:p>
    <w:p w14:paraId="04F1514D" w14:textId="68055417" w:rsidR="00AC46E6" w:rsidRPr="00ED0596" w:rsidRDefault="00ED0596" w:rsidP="00ED0596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AC46E6">
        <w:rPr>
          <w:rFonts w:ascii="Times New Roman" w:hAnsi="Times New Roman"/>
          <w:sz w:val="24"/>
          <w:szCs w:val="24"/>
        </w:rPr>
        <w:t>1.Федеральный закон «Об образовании в Российской Федерации» от 29.12.2012 г. №273-ФЗ с изменениями и дополнениями;</w:t>
      </w:r>
      <w:r w:rsidRPr="00ED0596">
        <w:rPr>
          <w:rFonts w:ascii="Times New Roman" w:eastAsiaTheme="minorHAnsi" w:hAnsi="Times New Roman"/>
          <w:sz w:val="28"/>
          <w:szCs w:val="28"/>
          <w:shd w:val="clear" w:color="auto" w:fill="FFFFFF"/>
        </w:rPr>
        <w:t xml:space="preserve"> </w:t>
      </w:r>
      <w:r w:rsidRPr="00ED0596">
        <w:rPr>
          <w:rFonts w:ascii="Times New Roman" w:eastAsiaTheme="minorHAnsi" w:hAnsi="Times New Roman"/>
          <w:sz w:val="24"/>
          <w:szCs w:val="24"/>
          <w:shd w:val="clear" w:color="auto" w:fill="FFFFFF"/>
        </w:rPr>
        <w:t>Федеральный закон от 24.09.2022 № 371-ФЗ</w:t>
      </w:r>
      <w:r w:rsidRPr="00ED0596">
        <w:rPr>
          <w:rFonts w:ascii="Times New Roman" w:eastAsiaTheme="minorHAnsi" w:hAnsi="Times New Roman"/>
          <w:sz w:val="24"/>
          <w:szCs w:val="24"/>
        </w:rPr>
        <w:br/>
      </w:r>
      <w:r w:rsidRPr="00ED0596">
        <w:rPr>
          <w:rFonts w:ascii="Times New Roman" w:eastAsiaTheme="minorHAnsi" w:hAnsi="Times New Roman"/>
          <w:sz w:val="24"/>
          <w:szCs w:val="24"/>
          <w:shd w:val="clear" w:color="auto" w:fill="FFFFFF"/>
        </w:rPr>
        <w:t>"О внесении изменений в Федеральный закон "Об образовании в Российской Федерации" и статью 1 Федерального закона "Об обязательных требованиях в Российской Федерации</w:t>
      </w:r>
      <w:r>
        <w:rPr>
          <w:rFonts w:ascii="Times New Roman" w:hAnsi="Times New Roman"/>
          <w:bCs/>
          <w:sz w:val="24"/>
          <w:szCs w:val="24"/>
          <w:lang w:eastAsia="ru-RU"/>
        </w:rPr>
        <w:t>;</w:t>
      </w:r>
    </w:p>
    <w:p w14:paraId="0487D7BB" w14:textId="60CE872C" w:rsidR="00AC46E6" w:rsidRPr="00ED0596" w:rsidRDefault="00ED0596" w:rsidP="00ED0596">
      <w:pPr>
        <w:spacing w:after="0" w:line="235" w:lineRule="atLeast"/>
        <w:ind w:left="360"/>
        <w:contextualSpacing/>
        <w:jc w:val="both"/>
        <w:rPr>
          <w:rFonts w:eastAsia="Calibri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AC46E6">
        <w:rPr>
          <w:rFonts w:ascii="Times New Roman" w:hAnsi="Times New Roman"/>
          <w:sz w:val="24"/>
          <w:szCs w:val="24"/>
        </w:rPr>
        <w:t>2.</w:t>
      </w:r>
      <w:r w:rsidRPr="00ED0596">
        <w:rPr>
          <w:rFonts w:ascii="Times New Roman" w:hAnsi="Times New Roman"/>
          <w:color w:val="000000"/>
          <w:sz w:val="28"/>
        </w:rPr>
        <w:t xml:space="preserve"> </w:t>
      </w:r>
      <w:r w:rsidRPr="00ED0596">
        <w:rPr>
          <w:rFonts w:ascii="Times New Roman" w:hAnsi="Times New Roman"/>
          <w:color w:val="000000"/>
          <w:sz w:val="24"/>
          <w:szCs w:val="24"/>
        </w:rPr>
        <w:t xml:space="preserve">Приказ </w:t>
      </w:r>
      <w:proofErr w:type="spellStart"/>
      <w:r w:rsidRPr="00ED0596">
        <w:rPr>
          <w:rFonts w:ascii="Times New Roman" w:hAnsi="Times New Roman"/>
          <w:color w:val="000000"/>
          <w:sz w:val="24"/>
          <w:szCs w:val="24"/>
        </w:rPr>
        <w:t>Минпросвещения</w:t>
      </w:r>
      <w:proofErr w:type="spellEnd"/>
      <w:r w:rsidRPr="00ED0596">
        <w:rPr>
          <w:rFonts w:ascii="Times New Roman" w:hAnsi="Times New Roman"/>
          <w:color w:val="000000"/>
          <w:sz w:val="24"/>
          <w:szCs w:val="24"/>
        </w:rPr>
        <w:t xml:space="preserve"> России от 31.05.2021 № 286 «Об утверждении федерального государственного образовательного стандарта начального общего образования».</w:t>
      </w:r>
    </w:p>
    <w:p w14:paraId="44F75ADF" w14:textId="40B90492" w:rsidR="00AC46E6" w:rsidRDefault="00ED0596" w:rsidP="00AC46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AC46E6">
        <w:rPr>
          <w:rFonts w:ascii="Times New Roman" w:hAnsi="Times New Roman"/>
          <w:sz w:val="24"/>
          <w:szCs w:val="24"/>
        </w:rPr>
        <w:t xml:space="preserve">3.Основная образовательная программа начального общего образования МОУ </w:t>
      </w:r>
      <w:proofErr w:type="spellStart"/>
      <w:r w:rsidR="00AC46E6">
        <w:rPr>
          <w:rFonts w:ascii="Times New Roman" w:hAnsi="Times New Roman"/>
          <w:sz w:val="24"/>
          <w:szCs w:val="24"/>
        </w:rPr>
        <w:t>Ишеевского</w:t>
      </w:r>
      <w:proofErr w:type="spellEnd"/>
      <w:r w:rsidR="00AC46E6">
        <w:rPr>
          <w:rFonts w:ascii="Times New Roman" w:hAnsi="Times New Roman"/>
          <w:sz w:val="24"/>
          <w:szCs w:val="24"/>
        </w:rPr>
        <w:t xml:space="preserve"> многопрофильного лицея, утверждённая приказом № 557-ОД   от   30 .08.2018 г.</w:t>
      </w:r>
    </w:p>
    <w:p w14:paraId="6065E3F8" w14:textId="17913A43" w:rsidR="00AC46E6" w:rsidRDefault="00ED0596" w:rsidP="00AC46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AC46E6">
        <w:rPr>
          <w:rFonts w:ascii="Times New Roman" w:hAnsi="Times New Roman"/>
          <w:sz w:val="24"/>
          <w:szCs w:val="24"/>
        </w:rPr>
        <w:t>4.</w:t>
      </w:r>
      <w:r w:rsidR="00AC46E6">
        <w:rPr>
          <w:rFonts w:ascii="Times New Roman" w:eastAsia="Calibri" w:hAnsi="Times New Roman"/>
          <w:color w:val="FF0000"/>
          <w:sz w:val="24"/>
          <w:szCs w:val="24"/>
        </w:rPr>
        <w:t xml:space="preserve"> </w:t>
      </w:r>
      <w:r w:rsidR="00AC46E6">
        <w:rPr>
          <w:rFonts w:ascii="Times New Roman" w:hAnsi="Times New Roman"/>
          <w:sz w:val="24"/>
          <w:szCs w:val="24"/>
        </w:rPr>
        <w:t>Программа по предмету «Английский язык»: Н.И. Быкова, Дж. Дули «Английский в фокусе» издательство Москва «Просвещение» 2014 год.</w:t>
      </w:r>
    </w:p>
    <w:p w14:paraId="3FE77B75" w14:textId="77777777" w:rsidR="00AC46E6" w:rsidRDefault="00AC46E6" w:rsidP="00AC46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FF0000"/>
          <w:sz w:val="24"/>
          <w:szCs w:val="24"/>
        </w:rPr>
      </w:pPr>
    </w:p>
    <w:p w14:paraId="2E781398" w14:textId="77777777" w:rsidR="00AC46E6" w:rsidRDefault="00AC46E6" w:rsidP="00AC46E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реализуется по УМК «Английский в фокусе»</w:t>
      </w:r>
      <w:proofErr w:type="gramStart"/>
      <w:r>
        <w:rPr>
          <w:rFonts w:ascii="Times New Roman" w:hAnsi="Times New Roman"/>
          <w:sz w:val="24"/>
          <w:szCs w:val="24"/>
        </w:rPr>
        <w:t>/”</w:t>
      </w:r>
      <w:proofErr w:type="spellStart"/>
      <w:r>
        <w:rPr>
          <w:rFonts w:ascii="Times New Roman" w:hAnsi="Times New Roman"/>
          <w:sz w:val="24"/>
          <w:szCs w:val="24"/>
        </w:rPr>
        <w:t>Spotlight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” (3 класс) под редакцией </w:t>
      </w:r>
      <w:proofErr w:type="spellStart"/>
      <w:r>
        <w:rPr>
          <w:rFonts w:ascii="Times New Roman" w:hAnsi="Times New Roman"/>
          <w:sz w:val="24"/>
          <w:szCs w:val="24"/>
        </w:rPr>
        <w:t>Н.И.Быковой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Д.Дули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М.Д.Поспеловой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В.Эванс</w:t>
      </w:r>
      <w:proofErr w:type="spellEnd"/>
      <w:r>
        <w:rPr>
          <w:rFonts w:ascii="Times New Roman" w:hAnsi="Times New Roman"/>
          <w:sz w:val="24"/>
          <w:szCs w:val="24"/>
        </w:rPr>
        <w:t>. Москва «Просвещение» 2017 год.</w:t>
      </w:r>
    </w:p>
    <w:p w14:paraId="4F946AC3" w14:textId="77777777" w:rsidR="00AC46E6" w:rsidRDefault="00AC46E6" w:rsidP="00AC46E6">
      <w:pPr>
        <w:pStyle w:val="1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Цели и задачи курса</w:t>
      </w:r>
    </w:p>
    <w:p w14:paraId="0BD08BB1" w14:textId="77777777" w:rsidR="00AC46E6" w:rsidRDefault="00AC46E6" w:rsidP="00AC46E6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процессе изучения английского языка </w:t>
      </w:r>
      <w:r>
        <w:rPr>
          <w:rFonts w:ascii="Times New Roman" w:hAnsi="Times New Roman"/>
          <w:bCs/>
          <w:iCs/>
          <w:sz w:val="24"/>
          <w:szCs w:val="24"/>
        </w:rPr>
        <w:t xml:space="preserve">в третьем </w:t>
      </w:r>
      <w:proofErr w:type="gramStart"/>
      <w:r>
        <w:rPr>
          <w:rFonts w:ascii="Times New Roman" w:hAnsi="Times New Roman"/>
          <w:bCs/>
          <w:iCs/>
          <w:sz w:val="24"/>
          <w:szCs w:val="24"/>
        </w:rPr>
        <w:t xml:space="preserve">классе </w:t>
      </w:r>
      <w:r>
        <w:rPr>
          <w:rFonts w:ascii="Times New Roman" w:hAnsi="Times New Roman"/>
          <w:sz w:val="24"/>
          <w:szCs w:val="24"/>
        </w:rPr>
        <w:t xml:space="preserve"> реализуются</w:t>
      </w:r>
      <w:proofErr w:type="gramEnd"/>
      <w:r>
        <w:rPr>
          <w:rFonts w:ascii="Times New Roman" w:hAnsi="Times New Roman"/>
          <w:sz w:val="24"/>
          <w:szCs w:val="24"/>
        </w:rPr>
        <w:t xml:space="preserve"> следующие цели:</w:t>
      </w:r>
    </w:p>
    <w:p w14:paraId="5A8BB867" w14:textId="77777777" w:rsidR="00AC46E6" w:rsidRDefault="00AC46E6" w:rsidP="00AC46E6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формирование</w:t>
      </w:r>
      <w:r>
        <w:rPr>
          <w:rFonts w:ascii="Times New Roman" w:hAnsi="Times New Roman"/>
          <w:sz w:val="24"/>
          <w:szCs w:val="24"/>
        </w:rPr>
        <w:t xml:space="preserve"> умений общаться на английском языке на элементарном уровне с учетом речевых возможностей и потребностей младших школьников в устной (аудирование и говорение) и письменной (чтение и письмо) форме;</w:t>
      </w:r>
    </w:p>
    <w:p w14:paraId="3D2E1C9D" w14:textId="77777777" w:rsidR="00AC46E6" w:rsidRDefault="00AC46E6" w:rsidP="00AC46E6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приобщение</w:t>
      </w:r>
      <w:r>
        <w:rPr>
          <w:rFonts w:ascii="Times New Roman" w:hAnsi="Times New Roman"/>
          <w:sz w:val="24"/>
          <w:szCs w:val="24"/>
        </w:rPr>
        <w:t xml:space="preserve"> детей к новому социальному опыту с использованием английского языка: знакомство младших школьников с миром зарубежных сверстников, с зарубежным детским фольклором и доступными образцами художественной литературы; воспитание дружелюбного отношения к представителям других стран;</w:t>
      </w:r>
    </w:p>
    <w:p w14:paraId="2D0C7AAB" w14:textId="77777777" w:rsidR="00AC46E6" w:rsidRDefault="00AC46E6" w:rsidP="00AC46E6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развитие</w:t>
      </w:r>
      <w:r>
        <w:rPr>
          <w:rFonts w:ascii="Times New Roman" w:hAnsi="Times New Roman"/>
          <w:sz w:val="24"/>
          <w:szCs w:val="24"/>
        </w:rPr>
        <w:t xml:space="preserve"> речевых, интеллектуальных и познавательных способностей младших школьников, а также их </w:t>
      </w:r>
      <w:proofErr w:type="spellStart"/>
      <w:r>
        <w:rPr>
          <w:rFonts w:ascii="Times New Roman" w:hAnsi="Times New Roman"/>
          <w:sz w:val="24"/>
          <w:szCs w:val="24"/>
        </w:rPr>
        <w:t>общеучебных</w:t>
      </w:r>
      <w:proofErr w:type="spellEnd"/>
      <w:r>
        <w:rPr>
          <w:rFonts w:ascii="Times New Roman" w:hAnsi="Times New Roman"/>
          <w:sz w:val="24"/>
          <w:szCs w:val="24"/>
        </w:rPr>
        <w:t xml:space="preserve"> умений; развитие мотивации к дальнейшему овладению иностранным языком; </w:t>
      </w:r>
    </w:p>
    <w:p w14:paraId="52CABE79" w14:textId="77777777" w:rsidR="00AC46E6" w:rsidRDefault="00AC46E6" w:rsidP="00AC46E6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воспитание и разностороннее развитие</w:t>
      </w:r>
      <w:r>
        <w:rPr>
          <w:rFonts w:ascii="Times New Roman" w:hAnsi="Times New Roman"/>
          <w:sz w:val="24"/>
          <w:szCs w:val="24"/>
        </w:rPr>
        <w:t xml:space="preserve"> младшего школьника средствами иностранного языка.</w:t>
      </w:r>
    </w:p>
    <w:p w14:paraId="46FA0551" w14:textId="77777777" w:rsidR="00AC46E6" w:rsidRDefault="00AC46E6" w:rsidP="00AC46E6">
      <w:pPr>
        <w:pStyle w:val="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Исходя из сформулированных выше целей, изучение английского языка в третьем классе направлено на решение следующих </w:t>
      </w:r>
      <w:r>
        <w:rPr>
          <w:rFonts w:ascii="Times New Roman" w:hAnsi="Times New Roman"/>
          <w:b/>
          <w:i/>
          <w:sz w:val="24"/>
          <w:szCs w:val="24"/>
        </w:rPr>
        <w:t>задач</w:t>
      </w:r>
      <w:r>
        <w:rPr>
          <w:rFonts w:ascii="Times New Roman" w:hAnsi="Times New Roman"/>
          <w:sz w:val="24"/>
          <w:szCs w:val="24"/>
        </w:rPr>
        <w:t>:</w:t>
      </w:r>
    </w:p>
    <w:p w14:paraId="00AADAB5" w14:textId="77777777" w:rsidR="00AC46E6" w:rsidRDefault="00AC46E6" w:rsidP="00AC46E6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формирование представлений об иностранном языке как средстве общения, позволяющем добиваться взаимопонимания с людьми, говорящими/пишущими на иностранном языке, узнавать новое через звучащие и письменные тексты; </w:t>
      </w:r>
    </w:p>
    <w:p w14:paraId="359502E8" w14:textId="77777777" w:rsidR="00AC46E6" w:rsidRDefault="00AC46E6" w:rsidP="00AC46E6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обеспечение коммуникативно-психологической адаптации младших школьников к новому языковому миру для преодоления в дальнейшем психологического барьера и использования иностранного языка как средства общения;</w:t>
      </w:r>
    </w:p>
    <w:p w14:paraId="309D5E1E" w14:textId="77777777" w:rsidR="00AC46E6" w:rsidRDefault="00AC46E6" w:rsidP="00AC46E6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развитие личностных качеств младшего школьника, его внимания, мышления, памяти и воображения в процессе участия в моделируемых ситуациях общения, ролевых играх; в ходе овладения языковым материалом; </w:t>
      </w:r>
    </w:p>
    <w:p w14:paraId="2030700E" w14:textId="77777777" w:rsidR="00AC46E6" w:rsidRDefault="00AC46E6" w:rsidP="00AC46E6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эмоциональной сферы детей в процессе обучающих игр, учебных спектаклей с использованием иностранного языка;</w:t>
      </w:r>
    </w:p>
    <w:p w14:paraId="7D4783AD" w14:textId="77777777" w:rsidR="00AC46E6" w:rsidRDefault="00AC46E6" w:rsidP="00AC46E6">
      <w:pPr>
        <w:pStyle w:val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приобщение младших школьников к новому социальному опыту за счет проигрывания на иностранном языке различных ролей в игровых ситуациях, типичных для семейного, бытового, учебного общения;</w:t>
      </w:r>
    </w:p>
    <w:p w14:paraId="53756B5E" w14:textId="77777777" w:rsidR="00D71D3D" w:rsidRDefault="00AC46E6" w:rsidP="00D71D3D">
      <w:pPr>
        <w:shd w:val="clear" w:color="auto" w:fill="FFFFFF"/>
        <w:spacing w:after="135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развитие познавательных способностей, овладение умением координированной работы с разными компонентами учебно-методического комплекта (учебником, рабочей тетрадью, языковым портфелем, </w:t>
      </w:r>
      <w:proofErr w:type="spellStart"/>
      <w:r>
        <w:rPr>
          <w:rFonts w:ascii="Times New Roman" w:hAnsi="Times New Roman"/>
          <w:sz w:val="24"/>
          <w:szCs w:val="24"/>
        </w:rPr>
        <w:t>аудиоприложением</w:t>
      </w:r>
      <w:proofErr w:type="spellEnd"/>
      <w:r>
        <w:rPr>
          <w:rFonts w:ascii="Times New Roman" w:hAnsi="Times New Roman"/>
          <w:sz w:val="24"/>
          <w:szCs w:val="24"/>
        </w:rPr>
        <w:t>, мультимедийным приложением и т. д.), умением работы в группе</w:t>
      </w:r>
      <w:r w:rsidR="00D71D3D">
        <w:rPr>
          <w:rFonts w:ascii="Times New Roman" w:hAnsi="Times New Roman"/>
          <w:sz w:val="24"/>
          <w:szCs w:val="24"/>
        </w:rPr>
        <w:t>.</w:t>
      </w:r>
    </w:p>
    <w:p w14:paraId="64142D39" w14:textId="5764DCBF" w:rsidR="00D71D3D" w:rsidRPr="00D71D3D" w:rsidRDefault="00D71D3D" w:rsidP="00D71D3D">
      <w:pPr>
        <w:shd w:val="clear" w:color="auto" w:fill="FFFFFF"/>
        <w:spacing w:after="135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71D3D">
        <w:rPr>
          <w:rFonts w:ascii="Helvetica" w:hAnsi="Helvetica" w:cs="Helvetica"/>
          <w:b/>
          <w:bCs/>
          <w:color w:val="333333"/>
          <w:sz w:val="21"/>
          <w:szCs w:val="21"/>
          <w:lang w:eastAsia="ru-RU"/>
        </w:rPr>
        <w:t xml:space="preserve"> </w:t>
      </w:r>
      <w:r w:rsidRPr="00D71D3D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Воспитательный потенциал предмета «Иностранный язык (английский)» реализуется через:</w:t>
      </w:r>
    </w:p>
    <w:p w14:paraId="7517C14A" w14:textId="77777777" w:rsidR="00D71D3D" w:rsidRPr="00D71D3D" w:rsidRDefault="00D71D3D" w:rsidP="00D71D3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1D3D">
        <w:rPr>
          <w:rFonts w:ascii="Times New Roman" w:hAnsi="Times New Roman" w:cs="Times New Roman"/>
          <w:sz w:val="24"/>
          <w:szCs w:val="24"/>
        </w:rPr>
        <w:t xml:space="preserve"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 </w:t>
      </w:r>
    </w:p>
    <w:p w14:paraId="2B5F2F11" w14:textId="77777777" w:rsidR="00D71D3D" w:rsidRPr="00D71D3D" w:rsidRDefault="00D71D3D" w:rsidP="00D71D3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1D3D">
        <w:rPr>
          <w:rFonts w:ascii="Times New Roman" w:hAnsi="Times New Roman" w:cs="Times New Roman"/>
          <w:sz w:val="24"/>
          <w:szCs w:val="24"/>
        </w:rPr>
        <w:t xml:space="preserve">побуждение лицеистов соблюдать на уроке общепринятые нормы поведения, правила общения со старшими (учителями) и сверстниками (обучающимися), принципы учебной дисциплины и самоорганизации; </w:t>
      </w:r>
    </w:p>
    <w:p w14:paraId="7D9D6A53" w14:textId="77777777" w:rsidR="00D71D3D" w:rsidRPr="00D71D3D" w:rsidRDefault="00D71D3D" w:rsidP="00D71D3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1D3D">
        <w:rPr>
          <w:rFonts w:ascii="Times New Roman" w:hAnsi="Times New Roman" w:cs="Times New Roman"/>
          <w:sz w:val="24"/>
          <w:szCs w:val="24"/>
        </w:rPr>
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</w:r>
    </w:p>
    <w:p w14:paraId="1B04F97A" w14:textId="77777777" w:rsidR="00D71D3D" w:rsidRPr="00D71D3D" w:rsidRDefault="00D71D3D" w:rsidP="00D71D3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1D3D">
        <w:rPr>
          <w:rFonts w:ascii="Times New Roman" w:hAnsi="Times New Roman" w:cs="Times New Roman"/>
          <w:sz w:val="24"/>
          <w:szCs w:val="24"/>
        </w:rPr>
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</w:t>
      </w:r>
    </w:p>
    <w:p w14:paraId="28E37299" w14:textId="77777777" w:rsidR="00D71D3D" w:rsidRPr="00D71D3D" w:rsidRDefault="00D71D3D" w:rsidP="00D71D3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1D3D">
        <w:rPr>
          <w:rFonts w:ascii="Times New Roman" w:hAnsi="Times New Roman" w:cs="Times New Roman"/>
          <w:sz w:val="24"/>
          <w:szCs w:val="24"/>
        </w:rPr>
        <w:t>применение на уроке интерактивных форм работы учащихся: интеллектуальных, деловых, ситуационных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</w:r>
    </w:p>
    <w:p w14:paraId="38B010AE" w14:textId="77777777" w:rsidR="00D71D3D" w:rsidRPr="00D71D3D" w:rsidRDefault="00D71D3D" w:rsidP="00D71D3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1D3D">
        <w:rPr>
          <w:rFonts w:ascii="Times New Roman" w:hAnsi="Times New Roman" w:cs="Times New Roman"/>
          <w:sz w:val="24"/>
          <w:szCs w:val="24"/>
        </w:rPr>
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14:paraId="557CA66C" w14:textId="77777777" w:rsidR="00D71D3D" w:rsidRPr="00D71D3D" w:rsidRDefault="00D71D3D" w:rsidP="00D71D3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1D3D">
        <w:rPr>
          <w:rFonts w:ascii="Times New Roman" w:hAnsi="Times New Roman" w:cs="Times New Roman"/>
          <w:sz w:val="24"/>
          <w:szCs w:val="24"/>
        </w:rPr>
        <w:t xml:space="preserve">организация шефства, наставничества мотивированных и эрудированных учащихся над их неуспевающими одноклассниками, дающего лицеистам социально значимый опыт сотрудничества и взаимной помощи; </w:t>
      </w:r>
    </w:p>
    <w:p w14:paraId="2A095474" w14:textId="77777777" w:rsidR="00D71D3D" w:rsidRPr="00D71D3D" w:rsidRDefault="00D71D3D" w:rsidP="00D71D3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1D3D">
        <w:rPr>
          <w:rFonts w:ascii="Times New Roman" w:hAnsi="Times New Roman" w:cs="Times New Roman"/>
          <w:sz w:val="24"/>
          <w:szCs w:val="24"/>
        </w:rPr>
        <w:lastRenderedPageBreak/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</w:r>
    </w:p>
    <w:p w14:paraId="257CF5A0" w14:textId="4A76990B" w:rsidR="00AC46E6" w:rsidRPr="00D71D3D" w:rsidRDefault="00D71D3D" w:rsidP="00AC46E6">
      <w:pPr>
        <w:pStyle w:val="a3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D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и задания способствующие формированию критического и логического мышления; навыков оценки, структурирования информации и выделения главного; умений доводить начатую работу до конца; стремления выбирать рациональный путь решения задачи, выполнения задания; умений руководствоваться правилами при выполнении заданий, воспитание ответственного и бережного отношения к окружающей среде, осознание необходимости применения достижений современной науки и технологий для рационального природопользования, формирование основ экологической грамотности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5E7CD8C" w14:textId="77777777" w:rsidR="00AC46E6" w:rsidRDefault="00AC46E6" w:rsidP="00AC46E6">
      <w:pPr>
        <w:pStyle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Место учебного предмета в учебном плане</w:t>
      </w:r>
    </w:p>
    <w:p w14:paraId="68C54634" w14:textId="77777777" w:rsidR="00AC46E6" w:rsidRDefault="00AC46E6" w:rsidP="00AC46E6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eastAsia="Calibri" w:hAnsi="Times New Roman"/>
          <w:sz w:val="24"/>
          <w:szCs w:val="24"/>
          <w:lang w:eastAsia="ar-SA"/>
        </w:rPr>
        <w:t xml:space="preserve">В соответствии с учебным планом на изучение предмета «Иностранный язык» </w:t>
      </w:r>
      <w:proofErr w:type="gramStart"/>
      <w:r>
        <w:rPr>
          <w:rFonts w:ascii="Times New Roman" w:eastAsia="Calibri" w:hAnsi="Times New Roman"/>
          <w:sz w:val="24"/>
          <w:szCs w:val="24"/>
          <w:lang w:eastAsia="ar-SA"/>
        </w:rPr>
        <w:t>в  3</w:t>
      </w:r>
      <w:proofErr w:type="gramEnd"/>
      <w:r>
        <w:rPr>
          <w:rFonts w:ascii="Times New Roman" w:eastAsia="Calibri" w:hAnsi="Times New Roman"/>
          <w:sz w:val="24"/>
          <w:szCs w:val="24"/>
          <w:lang w:eastAsia="ar-SA"/>
        </w:rPr>
        <w:t xml:space="preserve">  классе отводится 68  часов в год, 2 часа в неделю.</w:t>
      </w:r>
    </w:p>
    <w:p w14:paraId="73232AA1" w14:textId="77777777" w:rsidR="00AC46E6" w:rsidRDefault="00AC46E6" w:rsidP="00AC46E6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Рабочая программа предусматривает обучение английскому языку в объеме 2 часа в неделю, 68 часов в год на базовом уровне.</w:t>
      </w:r>
    </w:p>
    <w:p w14:paraId="2727585A" w14:textId="77777777" w:rsidR="00AC46E6" w:rsidRDefault="00AC46E6" w:rsidP="00AC46E6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Программой предусмотрено </w:t>
      </w:r>
      <w:proofErr w:type="gramStart"/>
      <w:r>
        <w:rPr>
          <w:rFonts w:ascii="Times New Roman" w:hAnsi="Times New Roman"/>
          <w:sz w:val="24"/>
          <w:szCs w:val="24"/>
          <w:lang w:eastAsia="ar-SA"/>
        </w:rPr>
        <w:t>проведение  3</w:t>
      </w:r>
      <w:proofErr w:type="gramEnd"/>
      <w:r>
        <w:rPr>
          <w:rFonts w:ascii="Times New Roman" w:hAnsi="Times New Roman"/>
          <w:sz w:val="24"/>
          <w:szCs w:val="24"/>
          <w:lang w:eastAsia="ar-SA"/>
        </w:rPr>
        <w:t xml:space="preserve"> контрольных работ (входная, полугодовая и итоговая), 8 проверочных работ (по каждому модулю), 7 проектных работ.</w:t>
      </w:r>
    </w:p>
    <w:p w14:paraId="2B7543E5" w14:textId="77777777" w:rsidR="00AC46E6" w:rsidRDefault="00AC46E6" w:rsidP="00AC46E6">
      <w:pPr>
        <w:spacing w:after="0" w:line="276" w:lineRule="auto"/>
        <w:jc w:val="both"/>
        <w:rPr>
          <w:rFonts w:ascii="Times New Roman" w:eastAsia="Calibri" w:hAnsi="Times New Roman"/>
          <w:b/>
          <w:color w:val="FF0000"/>
          <w:sz w:val="24"/>
          <w:szCs w:val="24"/>
        </w:rPr>
      </w:pPr>
    </w:p>
    <w:p w14:paraId="4CBA81CE" w14:textId="77777777" w:rsidR="00AC46E6" w:rsidRDefault="00AC46E6" w:rsidP="00AC46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Учебно-методическое и материально-техническое обеспечение образовательной деятельности.</w:t>
      </w:r>
    </w:p>
    <w:p w14:paraId="2A129EF8" w14:textId="77777777" w:rsidR="00AC46E6" w:rsidRDefault="00AC46E6" w:rsidP="00AC46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"/>
        <w:gridCol w:w="10165"/>
        <w:gridCol w:w="3393"/>
      </w:tblGrid>
      <w:tr w:rsidR="00AC46E6" w14:paraId="3099FA91" w14:textId="77777777" w:rsidTr="00AC46E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94F7C" w14:textId="77777777" w:rsidR="00AC46E6" w:rsidRDefault="00AC46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B1527" w14:textId="77777777" w:rsidR="00AC46E6" w:rsidRDefault="00AC46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объектов и средств материально-</w:t>
            </w:r>
          </w:p>
          <w:p w14:paraId="4007291F" w14:textId="77777777" w:rsidR="00AC46E6" w:rsidRDefault="00AC46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технического обеспечения образовательной деятельности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16DB0" w14:textId="77777777" w:rsidR="00AC46E6" w:rsidRDefault="00AC46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AC46E6" w14:paraId="5C4ECD94" w14:textId="77777777" w:rsidTr="00AC46E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E4972" w14:textId="77777777" w:rsidR="00AC46E6" w:rsidRDefault="00AC46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459CD" w14:textId="77777777" w:rsidR="00AC46E6" w:rsidRDefault="00AC46E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Литература для учителя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600F0" w14:textId="77777777" w:rsidR="00AC46E6" w:rsidRDefault="00AC46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46E6" w14:paraId="4E401370" w14:textId="77777777" w:rsidTr="00AC46E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1912A" w14:textId="77777777" w:rsidR="00AC46E6" w:rsidRDefault="00AC46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ACF66" w14:textId="77777777" w:rsidR="00AC46E6" w:rsidRDefault="00AC46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Н.И.Быкова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Дж.Дули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В.Эванс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М.Д.Поспелова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Английский язык. Учебник для 3 класса общеобразовательных учреждений. «Английский в фокусе». Москва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ExpressPublishing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«Просвещение» 201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35F69" w14:textId="77777777" w:rsidR="00AC46E6" w:rsidRDefault="00AC46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C46E6" w14:paraId="1FB7D721" w14:textId="77777777" w:rsidTr="00AC46E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696CB" w14:textId="77777777" w:rsidR="00AC46E6" w:rsidRDefault="00AC46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39AD3" w14:textId="77777777" w:rsidR="00AC46E6" w:rsidRDefault="00AC46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Английский язык, 3 класс, Рабочая тетрадь,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Spotlight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2, Английский в фокусе, Быкова Н.И., Дули Д., Поспелова М.Д., Эванс В., 2018.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76984" w14:textId="77777777" w:rsidR="00AC46E6" w:rsidRDefault="00AC46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C46E6" w14:paraId="62338DBD" w14:textId="77777777" w:rsidTr="00AC46E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4CF39" w14:textId="77777777" w:rsidR="00AC46E6" w:rsidRDefault="00AC46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EAD6D" w14:textId="77777777" w:rsidR="00AC46E6" w:rsidRDefault="00AC46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Книга для учителя Быкова Н.И. и др., Москва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ExpressPublishing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«Просвещение» 2017.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001D8" w14:textId="77777777" w:rsidR="00AC46E6" w:rsidRDefault="00AC46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C46E6" w14:paraId="296F0501" w14:textId="77777777" w:rsidTr="00AC46E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1766E" w14:textId="77777777" w:rsidR="00AC46E6" w:rsidRDefault="00AC46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953F1" w14:textId="77777777" w:rsidR="00AC46E6" w:rsidRDefault="00AC46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Поурочные разработки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О.В.Наговицына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Москва, «Вако», 2016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639AB" w14:textId="77777777" w:rsidR="00AC46E6" w:rsidRDefault="00AC46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C46E6" w14:paraId="19E780E6" w14:textId="77777777" w:rsidTr="00AC46E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FAD77" w14:textId="77777777" w:rsidR="00AC46E6" w:rsidRDefault="00AC46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E6741" w14:textId="77777777" w:rsidR="00AC46E6" w:rsidRDefault="00AC46E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Литература для ученика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E4DC" w14:textId="77777777" w:rsidR="00AC46E6" w:rsidRDefault="00AC46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46E6" w14:paraId="1EE62E5A" w14:textId="77777777" w:rsidTr="00AC46E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8BB23" w14:textId="77777777" w:rsidR="00AC46E6" w:rsidRDefault="00AC46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027C6" w14:textId="77777777" w:rsidR="00AC46E6" w:rsidRDefault="00AC46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Н.И.Быкова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Дж.Дули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В.Эванс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М.Д.Поспелова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Английский язык. Учебник для 3 класса общеобразовательных учреждений. «Английский в фокусе». Москва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ExpressPublishing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«Просвещение» 201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ACA6" w14:textId="77777777" w:rsidR="00AC46E6" w:rsidRDefault="00AC46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46E6" w14:paraId="17DAC767" w14:textId="77777777" w:rsidTr="00AC46E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D088F" w14:textId="77777777" w:rsidR="00AC46E6" w:rsidRDefault="00AC46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E5C4B" w14:textId="77777777" w:rsidR="00AC46E6" w:rsidRDefault="00AC46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Английский язык, 3 класс, Рабочая тетрадь,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Spotlight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2, Английский в фокусе, Быкова Н.И., Дули Д., Поспелова М.Д., Эванс В., 2018.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79D4F" w14:textId="77777777" w:rsidR="00AC46E6" w:rsidRDefault="00AC46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46E6" w14:paraId="4B07F1A0" w14:textId="77777777" w:rsidTr="00AC46E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07CE1" w14:textId="77777777" w:rsidR="00AC46E6" w:rsidRDefault="00AC46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3A1FF" w14:textId="77777777" w:rsidR="00AC46E6" w:rsidRDefault="00AC46E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Технические средства обучения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AA0CE" w14:textId="77777777" w:rsidR="00AC46E6" w:rsidRDefault="00AC46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46E6" w14:paraId="4D41F4D0" w14:textId="77777777" w:rsidTr="00AC46E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D6B75" w14:textId="77777777" w:rsidR="00AC46E6" w:rsidRDefault="00AC46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0234D" w14:textId="77777777" w:rsidR="00AC46E6" w:rsidRDefault="00AC46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 (ноутбук)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6F27F" w14:textId="77777777" w:rsidR="00AC46E6" w:rsidRDefault="00AC46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C46E6" w14:paraId="34CDABA5" w14:textId="77777777" w:rsidTr="00AC46E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9A102" w14:textId="77777777" w:rsidR="00AC46E6" w:rsidRDefault="00AC46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2B492" w14:textId="77777777" w:rsidR="00AC46E6" w:rsidRDefault="00AC46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Мультимедийный проектор (интерактивная доска)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64625" w14:textId="77777777" w:rsidR="00AC46E6" w:rsidRDefault="00AC46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C46E6" w14:paraId="2702BA5B" w14:textId="77777777" w:rsidTr="00AC46E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EA73E" w14:textId="77777777" w:rsidR="00AC46E6" w:rsidRDefault="00AC46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2C83E" w14:textId="77777777" w:rsidR="00AC46E6" w:rsidRDefault="00AC46E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E0BE" w14:textId="77777777" w:rsidR="00AC46E6" w:rsidRDefault="00AC46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46E6" w14:paraId="28736106" w14:textId="77777777" w:rsidTr="00AC46E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40D07" w14:textId="77777777" w:rsidR="00AC46E6" w:rsidRDefault="00AC46E6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4.1</w:t>
            </w:r>
          </w:p>
        </w:tc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48276" w14:textId="77777777" w:rsidR="00AC46E6" w:rsidRDefault="00AC46E6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BusyTeacher.org  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DB631" w14:textId="77777777" w:rsidR="00AC46E6" w:rsidRDefault="00AC46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46E6" w14:paraId="33C95D11" w14:textId="77777777" w:rsidTr="00AC46E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DFA3E" w14:textId="77777777" w:rsidR="00AC46E6" w:rsidRDefault="00AC46E6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4.2</w:t>
            </w:r>
          </w:p>
        </w:tc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61F46" w14:textId="77777777" w:rsidR="00AC46E6" w:rsidRDefault="00AC46E6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Prosv.ru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98EC" w14:textId="77777777" w:rsidR="00AC46E6" w:rsidRDefault="00AC46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46E6" w14:paraId="125CBEA5" w14:textId="77777777" w:rsidTr="00AC46E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42C04" w14:textId="77777777" w:rsidR="00AC46E6" w:rsidRDefault="00AC46E6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4.3</w:t>
            </w:r>
          </w:p>
        </w:tc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9834C" w14:textId="77777777" w:rsidR="00AC46E6" w:rsidRDefault="00AC46E6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infourok.ru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EDF63" w14:textId="77777777" w:rsidR="00AC46E6" w:rsidRDefault="00AC46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B0A8614" w14:textId="2F77F164" w:rsidR="00AC46E6" w:rsidRDefault="00AC46E6" w:rsidP="00AC46E6">
      <w:pPr>
        <w:pStyle w:val="1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Раздел 1. Планируемые </w:t>
      </w:r>
      <w:proofErr w:type="gramStart"/>
      <w:r>
        <w:rPr>
          <w:rFonts w:ascii="Times New Roman" w:hAnsi="Times New Roman"/>
          <w:b/>
          <w:bCs/>
          <w:iCs/>
          <w:sz w:val="28"/>
          <w:szCs w:val="28"/>
        </w:rPr>
        <w:t>результаты  освоения</w:t>
      </w:r>
      <w:proofErr w:type="gramEnd"/>
      <w:r>
        <w:rPr>
          <w:rFonts w:ascii="Times New Roman" w:hAnsi="Times New Roman"/>
          <w:b/>
          <w:bCs/>
          <w:iCs/>
          <w:sz w:val="28"/>
          <w:szCs w:val="28"/>
        </w:rPr>
        <w:t xml:space="preserve"> учебного предмета</w:t>
      </w:r>
      <w:r w:rsidR="00ED0596">
        <w:rPr>
          <w:rFonts w:ascii="Times New Roman" w:hAnsi="Times New Roman"/>
          <w:b/>
          <w:bCs/>
          <w:iCs/>
          <w:sz w:val="28"/>
          <w:szCs w:val="28"/>
        </w:rPr>
        <w:t>.</w:t>
      </w:r>
    </w:p>
    <w:p w14:paraId="2DC66158" w14:textId="77777777" w:rsidR="00AC46E6" w:rsidRDefault="00AC46E6" w:rsidP="00AC46E6">
      <w:pPr>
        <w:pStyle w:val="1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14:paraId="2E9129A9" w14:textId="77777777" w:rsidR="00AC46E6" w:rsidRDefault="00AC46E6" w:rsidP="00AC46E6">
      <w:pPr>
        <w:pStyle w:val="1"/>
        <w:rPr>
          <w:rFonts w:ascii="Times New Roman" w:hAnsi="Times New Roman"/>
          <w:b/>
          <w:bCs/>
          <w:iCs/>
          <w:sz w:val="24"/>
          <w:szCs w:val="24"/>
        </w:rPr>
      </w:pPr>
    </w:p>
    <w:p w14:paraId="11F8172F" w14:textId="77777777" w:rsidR="00AC46E6" w:rsidRPr="00A82131" w:rsidRDefault="00AC46E6" w:rsidP="00AC46E6">
      <w:pPr>
        <w:shd w:val="clear" w:color="auto" w:fill="FFFFFF"/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82131">
        <w:rPr>
          <w:rFonts w:ascii="Times New Roman" w:hAnsi="Times New Roman"/>
          <w:color w:val="000000"/>
          <w:sz w:val="24"/>
          <w:szCs w:val="24"/>
          <w:lang w:eastAsia="ru-RU"/>
        </w:rPr>
        <w:t>Данный курс позволяет добиваться следующих результатов освоения основной образовательной программы НОО.</w:t>
      </w:r>
    </w:p>
    <w:p w14:paraId="759E10EE" w14:textId="66582644" w:rsidR="00AC46E6" w:rsidRPr="00A82131" w:rsidRDefault="00AC46E6" w:rsidP="00AC46E6">
      <w:pPr>
        <w:pStyle w:val="1"/>
        <w:rPr>
          <w:rFonts w:ascii="Times New Roman" w:hAnsi="Times New Roman"/>
          <w:bCs/>
          <w:sz w:val="28"/>
          <w:szCs w:val="28"/>
        </w:rPr>
      </w:pPr>
    </w:p>
    <w:p w14:paraId="2B418CC8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82131">
        <w:rPr>
          <w:rFonts w:ascii="Times New Roman" w:hAnsi="Times New Roman"/>
          <w:bCs/>
          <w:sz w:val="24"/>
          <w:szCs w:val="24"/>
        </w:rPr>
        <w:t xml:space="preserve">157.9. Планируемые результаты освоения программы </w:t>
      </w:r>
      <w:proofErr w:type="gramStart"/>
      <w:r w:rsidRPr="00A82131">
        <w:rPr>
          <w:rFonts w:ascii="Times New Roman" w:hAnsi="Times New Roman"/>
          <w:bCs/>
          <w:sz w:val="24"/>
          <w:szCs w:val="24"/>
        </w:rPr>
        <w:t>по иностранному</w:t>
      </w:r>
      <w:proofErr w:type="gramEnd"/>
      <w:r w:rsidRPr="00A82131">
        <w:rPr>
          <w:rFonts w:ascii="Times New Roman" w:hAnsi="Times New Roman"/>
          <w:bCs/>
          <w:sz w:val="24"/>
          <w:szCs w:val="24"/>
        </w:rPr>
        <w:t xml:space="preserve"> (английскому) языку на уровне начального общего образования.</w:t>
      </w:r>
    </w:p>
    <w:p w14:paraId="0CC29A91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82131">
        <w:rPr>
          <w:rFonts w:ascii="Times New Roman" w:hAnsi="Times New Roman"/>
          <w:bCs/>
          <w:sz w:val="24"/>
          <w:szCs w:val="24"/>
        </w:rPr>
        <w:t xml:space="preserve">157.9.1. Личностные результаты освоения программы </w:t>
      </w:r>
      <w:proofErr w:type="gramStart"/>
      <w:r w:rsidRPr="00A82131">
        <w:rPr>
          <w:rFonts w:ascii="Times New Roman" w:hAnsi="Times New Roman"/>
          <w:bCs/>
          <w:sz w:val="24"/>
          <w:szCs w:val="24"/>
        </w:rPr>
        <w:t>по иностранному</w:t>
      </w:r>
      <w:proofErr w:type="gramEnd"/>
      <w:r w:rsidRPr="00A82131">
        <w:rPr>
          <w:rFonts w:ascii="Times New Roman" w:hAnsi="Times New Roman"/>
          <w:bCs/>
          <w:sz w:val="24"/>
          <w:szCs w:val="24"/>
        </w:rPr>
        <w:t xml:space="preserve">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0B07236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82131">
        <w:rPr>
          <w:rFonts w:ascii="Times New Roman" w:hAnsi="Times New Roman"/>
          <w:bCs/>
          <w:sz w:val="24"/>
          <w:szCs w:val="24"/>
        </w:rPr>
        <w:t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14:paraId="2C1A4AAC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82131">
        <w:rPr>
          <w:rFonts w:ascii="Times New Roman" w:hAnsi="Times New Roman"/>
          <w:bCs/>
          <w:sz w:val="24"/>
          <w:szCs w:val="24"/>
        </w:rPr>
        <w:t>гражданско-патриотическое воспитание:</w:t>
      </w:r>
    </w:p>
    <w:p w14:paraId="07AF8626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0" w:name="bookmark57"/>
      <w:bookmarkEnd w:id="0"/>
      <w:r w:rsidRPr="00A82131">
        <w:rPr>
          <w:rFonts w:ascii="Times New Roman" w:hAnsi="Times New Roman"/>
          <w:bCs/>
          <w:sz w:val="24"/>
          <w:szCs w:val="24"/>
        </w:rPr>
        <w:t>становление ценностного отношения к своей Родине – России;</w:t>
      </w:r>
    </w:p>
    <w:p w14:paraId="73BA153A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1" w:name="bookmark58"/>
      <w:bookmarkEnd w:id="1"/>
      <w:r w:rsidRPr="00A82131">
        <w:rPr>
          <w:rFonts w:ascii="Times New Roman" w:hAnsi="Times New Roman"/>
          <w:bCs/>
          <w:sz w:val="24"/>
          <w:szCs w:val="24"/>
        </w:rPr>
        <w:t>осознание своей этнокультурной и российской гражданской идентичности;</w:t>
      </w:r>
    </w:p>
    <w:p w14:paraId="44CD3F77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2" w:name="bookmark59"/>
      <w:bookmarkEnd w:id="2"/>
      <w:r w:rsidRPr="00A82131">
        <w:rPr>
          <w:rFonts w:ascii="Times New Roman" w:hAnsi="Times New Roman"/>
          <w:bCs/>
          <w:sz w:val="24"/>
          <w:szCs w:val="24"/>
        </w:rPr>
        <w:lastRenderedPageBreak/>
        <w:t>сопричастность к прошлому, настоящему и будущему своей страны и родного края;</w:t>
      </w:r>
    </w:p>
    <w:p w14:paraId="11089991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3" w:name="bookmark60"/>
      <w:bookmarkEnd w:id="3"/>
      <w:r w:rsidRPr="00A82131">
        <w:rPr>
          <w:rFonts w:ascii="Times New Roman" w:hAnsi="Times New Roman"/>
          <w:bCs/>
          <w:sz w:val="24"/>
          <w:szCs w:val="24"/>
        </w:rPr>
        <w:t>уважение к своему и другим народам;</w:t>
      </w:r>
    </w:p>
    <w:p w14:paraId="11F80148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4" w:name="bookmark61"/>
      <w:bookmarkEnd w:id="4"/>
      <w:r w:rsidRPr="00A82131">
        <w:rPr>
          <w:rFonts w:ascii="Times New Roman" w:hAnsi="Times New Roman"/>
          <w:bCs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</w:t>
      </w:r>
    </w:p>
    <w:p w14:paraId="7255E412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82131">
        <w:rPr>
          <w:rFonts w:ascii="Times New Roman" w:hAnsi="Times New Roman"/>
          <w:bCs/>
          <w:sz w:val="24"/>
          <w:szCs w:val="24"/>
        </w:rPr>
        <w:t>духовно-нравственное воспитание:</w:t>
      </w:r>
    </w:p>
    <w:p w14:paraId="641B7A3A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5" w:name="bookmark62"/>
      <w:bookmarkEnd w:id="5"/>
      <w:r w:rsidRPr="00A82131">
        <w:rPr>
          <w:rFonts w:ascii="Times New Roman" w:hAnsi="Times New Roman"/>
          <w:bCs/>
          <w:sz w:val="24"/>
          <w:szCs w:val="24"/>
        </w:rPr>
        <w:t>признание индивидуальности каждого человека;</w:t>
      </w:r>
    </w:p>
    <w:p w14:paraId="0D2CEE4C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6" w:name="bookmark63"/>
      <w:bookmarkEnd w:id="6"/>
      <w:r w:rsidRPr="00A82131">
        <w:rPr>
          <w:rFonts w:ascii="Times New Roman" w:hAnsi="Times New Roman"/>
          <w:bCs/>
          <w:sz w:val="24"/>
          <w:szCs w:val="24"/>
        </w:rPr>
        <w:t>проявление сопереживания, уважения и доброжелательности;</w:t>
      </w:r>
    </w:p>
    <w:p w14:paraId="0FBE8A51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7" w:name="bookmark64"/>
      <w:bookmarkEnd w:id="7"/>
      <w:r w:rsidRPr="00A82131">
        <w:rPr>
          <w:rFonts w:ascii="Times New Roman" w:hAnsi="Times New Roman"/>
          <w:bCs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людям;</w:t>
      </w:r>
    </w:p>
    <w:p w14:paraId="1BCCFB74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82131">
        <w:rPr>
          <w:rFonts w:ascii="Times New Roman" w:hAnsi="Times New Roman"/>
          <w:bCs/>
          <w:sz w:val="24"/>
          <w:szCs w:val="24"/>
        </w:rPr>
        <w:t>эстетическое воспитание:</w:t>
      </w:r>
    </w:p>
    <w:p w14:paraId="21D74332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8" w:name="bookmark65"/>
      <w:bookmarkEnd w:id="8"/>
      <w:r w:rsidRPr="00A82131">
        <w:rPr>
          <w:rFonts w:ascii="Times New Roman" w:hAnsi="Times New Roman"/>
          <w:bCs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5A399587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9" w:name="bookmark66"/>
      <w:bookmarkEnd w:id="9"/>
      <w:r w:rsidRPr="00A82131">
        <w:rPr>
          <w:rFonts w:ascii="Times New Roman" w:hAnsi="Times New Roman"/>
          <w:bCs/>
          <w:sz w:val="24"/>
          <w:szCs w:val="24"/>
        </w:rPr>
        <w:t>стремление к самовыражению в разных видах художественной деятельности;</w:t>
      </w:r>
    </w:p>
    <w:p w14:paraId="6E2A3701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82131">
        <w:rPr>
          <w:rFonts w:ascii="Times New Roman" w:hAnsi="Times New Roman"/>
          <w:bCs/>
          <w:sz w:val="24"/>
          <w:szCs w:val="24"/>
        </w:rPr>
        <w:t>физическое воспитание, формирование культуры здоровья и эмоционального благополучия:</w:t>
      </w:r>
    </w:p>
    <w:p w14:paraId="648D0ED5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10" w:name="bookmark67"/>
      <w:bookmarkEnd w:id="10"/>
      <w:r w:rsidRPr="00A82131">
        <w:rPr>
          <w:rFonts w:ascii="Times New Roman" w:hAnsi="Times New Roman"/>
          <w:bCs/>
          <w:sz w:val="24"/>
          <w:szCs w:val="24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14:paraId="127EE9C2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11" w:name="bookmark68"/>
      <w:bookmarkEnd w:id="11"/>
      <w:r w:rsidRPr="00A82131">
        <w:rPr>
          <w:rFonts w:ascii="Times New Roman" w:hAnsi="Times New Roman"/>
          <w:bCs/>
          <w:sz w:val="24"/>
          <w:szCs w:val="24"/>
        </w:rPr>
        <w:t>бережное отношение к физическому и психическому здоровью;</w:t>
      </w:r>
    </w:p>
    <w:p w14:paraId="29DA6BEE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82131">
        <w:rPr>
          <w:rFonts w:ascii="Times New Roman" w:hAnsi="Times New Roman"/>
          <w:bCs/>
          <w:sz w:val="24"/>
          <w:szCs w:val="24"/>
        </w:rPr>
        <w:t>трудовое воспитание:</w:t>
      </w:r>
    </w:p>
    <w:p w14:paraId="3B6B42A2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12" w:name="bookmark69"/>
      <w:bookmarkEnd w:id="12"/>
      <w:r w:rsidRPr="00A82131">
        <w:rPr>
          <w:rFonts w:ascii="Times New Roman" w:hAnsi="Times New Roman"/>
          <w:bCs/>
          <w:sz w:val="24"/>
          <w:szCs w:val="24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профессия;</w:t>
      </w:r>
    </w:p>
    <w:p w14:paraId="1CE80B08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82131">
        <w:rPr>
          <w:rFonts w:ascii="Times New Roman" w:hAnsi="Times New Roman"/>
          <w:bCs/>
          <w:sz w:val="24"/>
          <w:szCs w:val="24"/>
        </w:rPr>
        <w:t>экологическое воспитание:</w:t>
      </w:r>
    </w:p>
    <w:p w14:paraId="0CFC0501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13" w:name="bookmark70"/>
      <w:bookmarkEnd w:id="13"/>
      <w:r w:rsidRPr="00A82131">
        <w:rPr>
          <w:rFonts w:ascii="Times New Roman" w:hAnsi="Times New Roman"/>
          <w:bCs/>
          <w:sz w:val="24"/>
          <w:szCs w:val="24"/>
        </w:rPr>
        <w:t>бережное отношение к природе;</w:t>
      </w:r>
    </w:p>
    <w:p w14:paraId="3B58BBB3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14" w:name="bookmark71"/>
      <w:bookmarkEnd w:id="14"/>
      <w:r w:rsidRPr="00A82131">
        <w:rPr>
          <w:rFonts w:ascii="Times New Roman" w:hAnsi="Times New Roman"/>
          <w:bCs/>
          <w:sz w:val="24"/>
          <w:szCs w:val="24"/>
        </w:rPr>
        <w:t>неприятие действий, приносящих вред природе;</w:t>
      </w:r>
    </w:p>
    <w:p w14:paraId="56258EAE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82131">
        <w:rPr>
          <w:rFonts w:ascii="Times New Roman" w:hAnsi="Times New Roman"/>
          <w:bCs/>
          <w:sz w:val="24"/>
          <w:szCs w:val="24"/>
        </w:rPr>
        <w:lastRenderedPageBreak/>
        <w:t>ценности научного познания:</w:t>
      </w:r>
    </w:p>
    <w:p w14:paraId="79DF7C14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15" w:name="bookmark72"/>
      <w:bookmarkEnd w:id="15"/>
      <w:r w:rsidRPr="00A82131">
        <w:rPr>
          <w:rFonts w:ascii="Times New Roman" w:hAnsi="Times New Roman"/>
          <w:bCs/>
          <w:sz w:val="24"/>
          <w:szCs w:val="24"/>
        </w:rPr>
        <w:t>первоначальные представления о научной картине мира;</w:t>
      </w:r>
    </w:p>
    <w:p w14:paraId="0DA8076D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16" w:name="bookmark73"/>
      <w:bookmarkEnd w:id="16"/>
      <w:r w:rsidRPr="00A82131">
        <w:rPr>
          <w:rFonts w:ascii="Times New Roman" w:hAnsi="Times New Roman"/>
          <w:bCs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познании.</w:t>
      </w:r>
      <w:bookmarkStart w:id="17" w:name="bookmark74"/>
      <w:bookmarkStart w:id="18" w:name="bookmark75"/>
      <w:bookmarkStart w:id="19" w:name="bookmark76"/>
    </w:p>
    <w:bookmarkEnd w:id="17"/>
    <w:bookmarkEnd w:id="18"/>
    <w:bookmarkEnd w:id="19"/>
    <w:p w14:paraId="02319354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82131">
        <w:rPr>
          <w:rFonts w:ascii="Times New Roman" w:hAnsi="Times New Roman"/>
          <w:bCs/>
          <w:sz w:val="24"/>
          <w:szCs w:val="24"/>
        </w:rPr>
        <w:t>157.9.2. 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42EDAFDE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82131">
        <w:rPr>
          <w:rFonts w:ascii="Times New Roman" w:hAnsi="Times New Roman"/>
          <w:bCs/>
          <w:sz w:val="24"/>
          <w:szCs w:val="24"/>
        </w:rPr>
        <w:t>157.9.2.1. 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14:paraId="3380B3E3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20" w:name="bookmark78"/>
      <w:bookmarkEnd w:id="20"/>
      <w:r w:rsidRPr="00A82131">
        <w:rPr>
          <w:rFonts w:ascii="Times New Roman" w:hAnsi="Times New Roman"/>
          <w:bCs/>
          <w:sz w:val="24"/>
          <w:szCs w:val="24"/>
        </w:rPr>
        <w:t>сравнивать объекты, устанавливать основания для сравнения, устанавливать аналогии;</w:t>
      </w:r>
    </w:p>
    <w:p w14:paraId="6B81ECF2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21" w:name="bookmark79"/>
      <w:bookmarkEnd w:id="21"/>
      <w:r w:rsidRPr="00A82131">
        <w:rPr>
          <w:rFonts w:ascii="Times New Roman" w:hAnsi="Times New Roman"/>
          <w:bCs/>
          <w:sz w:val="24"/>
          <w:szCs w:val="24"/>
        </w:rPr>
        <w:t>объединять части объекта (объекты) по определённому признаку;</w:t>
      </w:r>
    </w:p>
    <w:p w14:paraId="726BE5D0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22" w:name="bookmark80"/>
      <w:bookmarkEnd w:id="22"/>
      <w:r w:rsidRPr="00A82131">
        <w:rPr>
          <w:rFonts w:ascii="Times New Roman" w:hAnsi="Times New Roman"/>
          <w:bCs/>
          <w:sz w:val="24"/>
          <w:szCs w:val="24"/>
        </w:rPr>
        <w:t>определять существенный признак для классификации, классифицировать предложенные объекты;</w:t>
      </w:r>
    </w:p>
    <w:p w14:paraId="305C5DF7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23" w:name="bookmark81"/>
      <w:bookmarkEnd w:id="23"/>
      <w:r w:rsidRPr="00A82131">
        <w:rPr>
          <w:rFonts w:ascii="Times New Roman" w:hAnsi="Times New Roman"/>
          <w:bCs/>
          <w:sz w:val="24"/>
          <w:szCs w:val="24"/>
        </w:rPr>
        <w:t>находить закономерности и противоречия в рассматриваемых фактах, данных и наблюдениях на основе предложенного учителем алгоритма;</w:t>
      </w:r>
    </w:p>
    <w:p w14:paraId="628D9AE1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24" w:name="bookmark82"/>
      <w:bookmarkEnd w:id="24"/>
      <w:r w:rsidRPr="00A82131">
        <w:rPr>
          <w:rFonts w:ascii="Times New Roman" w:hAnsi="Times New Roman"/>
          <w:bCs/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6D7B94E2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25" w:name="bookmark83"/>
      <w:bookmarkEnd w:id="25"/>
      <w:r w:rsidRPr="00A82131">
        <w:rPr>
          <w:rFonts w:ascii="Times New Roman" w:hAnsi="Times New Roman"/>
          <w:bCs/>
          <w:sz w:val="24"/>
          <w:szCs w:val="24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14:paraId="390B9890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82131">
        <w:rPr>
          <w:rFonts w:ascii="Times New Roman" w:hAnsi="Times New Roman"/>
          <w:bCs/>
          <w:sz w:val="24"/>
          <w:szCs w:val="24"/>
        </w:rPr>
        <w:t>157.9.2.2.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14:paraId="0CE8ACE6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26" w:name="bookmark84"/>
      <w:bookmarkStart w:id="27" w:name="bookmark85"/>
      <w:bookmarkEnd w:id="26"/>
      <w:bookmarkEnd w:id="27"/>
      <w:r w:rsidRPr="00A82131">
        <w:rPr>
          <w:rFonts w:ascii="Times New Roman" w:hAnsi="Times New Roman"/>
          <w:bCs/>
          <w:sz w:val="24"/>
          <w:szCs w:val="24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14:paraId="553DAC33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28" w:name="bookmark86"/>
      <w:bookmarkEnd w:id="28"/>
      <w:r w:rsidRPr="00A82131">
        <w:rPr>
          <w:rFonts w:ascii="Times New Roman" w:hAnsi="Times New Roman"/>
          <w:bCs/>
          <w:sz w:val="24"/>
          <w:szCs w:val="24"/>
        </w:rPr>
        <w:t>с помощью педагогического работника формулировать цель, планировать изменения объекта, ситуации;</w:t>
      </w:r>
    </w:p>
    <w:p w14:paraId="3A0406A8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29" w:name="bookmark87"/>
      <w:bookmarkEnd w:id="29"/>
      <w:r w:rsidRPr="00A82131">
        <w:rPr>
          <w:rFonts w:ascii="Times New Roman" w:hAnsi="Times New Roman"/>
          <w:bCs/>
          <w:sz w:val="24"/>
          <w:szCs w:val="24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4780249C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30" w:name="bookmark88"/>
      <w:bookmarkEnd w:id="30"/>
      <w:r w:rsidRPr="00A82131">
        <w:rPr>
          <w:rFonts w:ascii="Times New Roman" w:hAnsi="Times New Roman"/>
          <w:bCs/>
          <w:sz w:val="24"/>
          <w:szCs w:val="24"/>
        </w:rPr>
        <w:lastRenderedPageBreak/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14:paraId="1A095CC0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31" w:name="bookmark89"/>
      <w:bookmarkEnd w:id="31"/>
      <w:r w:rsidRPr="00A82131">
        <w:rPr>
          <w:rFonts w:ascii="Times New Roman" w:hAnsi="Times New Roman"/>
          <w:bCs/>
          <w:sz w:val="24"/>
          <w:szCs w:val="24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14:paraId="7437F0B0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32" w:name="bookmark90"/>
      <w:bookmarkEnd w:id="32"/>
      <w:r w:rsidRPr="00A82131">
        <w:rPr>
          <w:rFonts w:ascii="Times New Roman" w:hAnsi="Times New Roman"/>
          <w:bCs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21197FF5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82131">
        <w:rPr>
          <w:rFonts w:ascii="Times New Roman" w:hAnsi="Times New Roman"/>
          <w:bCs/>
          <w:sz w:val="24"/>
          <w:szCs w:val="24"/>
        </w:rPr>
        <w:t xml:space="preserve">157.9.2.3. У обучающегося будут </w:t>
      </w:r>
      <w:r w:rsidRPr="00A82131">
        <w:rPr>
          <w:rFonts w:ascii="Times New Roman" w:hAnsi="Times New Roman"/>
          <w:sz w:val="24"/>
          <w:szCs w:val="24"/>
        </w:rPr>
        <w:t xml:space="preserve">сформированы умения </w:t>
      </w:r>
      <w:r w:rsidRPr="00A82131">
        <w:rPr>
          <w:rFonts w:ascii="Times New Roman" w:hAnsi="Times New Roman"/>
          <w:bCs/>
          <w:sz w:val="24"/>
          <w:szCs w:val="24"/>
        </w:rPr>
        <w:t>работать с информацией как часть познавательных универсальных учебных действий:</w:t>
      </w:r>
    </w:p>
    <w:p w14:paraId="6A4EA2C2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33" w:name="bookmark91"/>
      <w:bookmarkStart w:id="34" w:name="bookmark92"/>
      <w:bookmarkEnd w:id="33"/>
      <w:bookmarkEnd w:id="34"/>
      <w:r w:rsidRPr="00A82131">
        <w:rPr>
          <w:rFonts w:ascii="Times New Roman" w:hAnsi="Times New Roman"/>
          <w:bCs/>
          <w:sz w:val="24"/>
          <w:szCs w:val="24"/>
        </w:rPr>
        <w:t>выбирать источник получения информации;</w:t>
      </w:r>
    </w:p>
    <w:p w14:paraId="65C6D4A0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35" w:name="bookmark93"/>
      <w:bookmarkEnd w:id="35"/>
      <w:r w:rsidRPr="00A82131">
        <w:rPr>
          <w:rFonts w:ascii="Times New Roman" w:hAnsi="Times New Roman"/>
          <w:bCs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14:paraId="17D7EA66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36" w:name="bookmark94"/>
      <w:bookmarkEnd w:id="36"/>
      <w:r w:rsidRPr="00A82131">
        <w:rPr>
          <w:rFonts w:ascii="Times New Roman" w:hAnsi="Times New Roman"/>
          <w:bCs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51481096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37" w:name="bookmark95"/>
      <w:bookmarkEnd w:id="37"/>
      <w:r w:rsidRPr="00A82131">
        <w:rPr>
          <w:rFonts w:ascii="Times New Roman" w:hAnsi="Times New Roman"/>
          <w:bCs/>
          <w:sz w:val="24"/>
          <w:szCs w:val="24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14:paraId="54B139E9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38" w:name="bookmark96"/>
      <w:bookmarkEnd w:id="38"/>
      <w:r w:rsidRPr="00A82131">
        <w:rPr>
          <w:rFonts w:ascii="Times New Roman" w:hAnsi="Times New Roman"/>
          <w:bCs/>
          <w:sz w:val="24"/>
          <w:szCs w:val="24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14:paraId="2E077D4E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39" w:name="bookmark97"/>
      <w:bookmarkEnd w:id="39"/>
      <w:r w:rsidRPr="00A82131">
        <w:rPr>
          <w:rFonts w:ascii="Times New Roman" w:hAnsi="Times New Roman"/>
          <w:bCs/>
          <w:sz w:val="24"/>
          <w:szCs w:val="24"/>
        </w:rPr>
        <w:t>самостоятельно создавать схемы, таблицы для представления информации.</w:t>
      </w:r>
    </w:p>
    <w:p w14:paraId="705EF51F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82131">
        <w:rPr>
          <w:rFonts w:ascii="Times New Roman" w:hAnsi="Times New Roman"/>
          <w:bCs/>
          <w:sz w:val="24"/>
          <w:szCs w:val="24"/>
        </w:rPr>
        <w:t xml:space="preserve">157.9.2.4. У обучающегося будут </w:t>
      </w:r>
      <w:r w:rsidRPr="00A82131">
        <w:rPr>
          <w:rFonts w:ascii="Times New Roman" w:hAnsi="Times New Roman"/>
          <w:sz w:val="24"/>
          <w:szCs w:val="24"/>
        </w:rPr>
        <w:t xml:space="preserve">сформированы умения </w:t>
      </w:r>
      <w:r w:rsidRPr="00A82131">
        <w:rPr>
          <w:rFonts w:ascii="Times New Roman" w:hAnsi="Times New Roman"/>
          <w:bCs/>
          <w:sz w:val="24"/>
          <w:szCs w:val="24"/>
        </w:rPr>
        <w:t>общения как часть коммуникативных универсальных учебных действий:</w:t>
      </w:r>
    </w:p>
    <w:p w14:paraId="05EE93A9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40" w:name="bookmark99"/>
      <w:bookmarkEnd w:id="40"/>
      <w:r w:rsidRPr="00A82131">
        <w:rPr>
          <w:rFonts w:ascii="Times New Roman" w:hAnsi="Times New Roman"/>
          <w:bCs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2CA3755D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41" w:name="bookmark100"/>
      <w:bookmarkEnd w:id="41"/>
      <w:r w:rsidRPr="00A82131">
        <w:rPr>
          <w:rFonts w:ascii="Times New Roman" w:hAnsi="Times New Roman"/>
          <w:bCs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14:paraId="15DA48C1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42" w:name="bookmark101"/>
      <w:bookmarkEnd w:id="42"/>
      <w:r w:rsidRPr="00A82131">
        <w:rPr>
          <w:rFonts w:ascii="Times New Roman" w:hAnsi="Times New Roman"/>
          <w:bCs/>
          <w:sz w:val="24"/>
          <w:szCs w:val="24"/>
        </w:rPr>
        <w:t>признавать возможность существования разных точек зрения;</w:t>
      </w:r>
    </w:p>
    <w:p w14:paraId="7225D107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43" w:name="bookmark102"/>
      <w:bookmarkEnd w:id="43"/>
      <w:r w:rsidRPr="00A82131">
        <w:rPr>
          <w:rFonts w:ascii="Times New Roman" w:hAnsi="Times New Roman"/>
          <w:bCs/>
          <w:sz w:val="24"/>
          <w:szCs w:val="24"/>
        </w:rPr>
        <w:t>корректно и аргументированно высказывать своё мнение;</w:t>
      </w:r>
    </w:p>
    <w:p w14:paraId="2FD0ED3C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44" w:name="bookmark103"/>
      <w:bookmarkEnd w:id="44"/>
      <w:r w:rsidRPr="00A82131">
        <w:rPr>
          <w:rFonts w:ascii="Times New Roman" w:hAnsi="Times New Roman"/>
          <w:bCs/>
          <w:sz w:val="24"/>
          <w:szCs w:val="24"/>
        </w:rPr>
        <w:t>строить речевое высказывание в соответствии с поставленной задачей;</w:t>
      </w:r>
    </w:p>
    <w:p w14:paraId="7D29DBA7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45" w:name="bookmark104"/>
      <w:bookmarkEnd w:id="45"/>
      <w:r w:rsidRPr="00A82131">
        <w:rPr>
          <w:rFonts w:ascii="Times New Roman" w:hAnsi="Times New Roman"/>
          <w:bCs/>
          <w:sz w:val="24"/>
          <w:szCs w:val="24"/>
        </w:rPr>
        <w:t>создавать устные и письменные тексты (описание, рассуждение, повествование);</w:t>
      </w:r>
    </w:p>
    <w:p w14:paraId="49DC9319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46" w:name="bookmark105"/>
      <w:bookmarkEnd w:id="46"/>
      <w:r w:rsidRPr="00A82131">
        <w:rPr>
          <w:rFonts w:ascii="Times New Roman" w:hAnsi="Times New Roman"/>
          <w:bCs/>
          <w:sz w:val="24"/>
          <w:szCs w:val="24"/>
        </w:rPr>
        <w:lastRenderedPageBreak/>
        <w:t>подготавливать небольшие публичные выступления;</w:t>
      </w:r>
    </w:p>
    <w:p w14:paraId="2E04029F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47" w:name="bookmark106"/>
      <w:bookmarkEnd w:id="47"/>
      <w:r w:rsidRPr="00A82131">
        <w:rPr>
          <w:rFonts w:ascii="Times New Roman" w:hAnsi="Times New Roman"/>
          <w:bCs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14:paraId="6AE54DC0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48" w:name="bookmark107"/>
      <w:bookmarkEnd w:id="48"/>
      <w:r w:rsidRPr="00A82131">
        <w:rPr>
          <w:rFonts w:ascii="Times New Roman" w:hAnsi="Times New Roman"/>
          <w:bCs/>
          <w:sz w:val="24"/>
          <w:szCs w:val="24"/>
        </w:rPr>
        <w:t>157.9.2.5. У обучающегося будут сформированы умения самоорганизации как части регулятивных</w:t>
      </w:r>
      <w:r w:rsidRPr="00A82131">
        <w:rPr>
          <w:rFonts w:ascii="Times New Roman" w:hAnsi="Times New Roman"/>
          <w:b/>
          <w:sz w:val="24"/>
          <w:szCs w:val="24"/>
        </w:rPr>
        <w:t xml:space="preserve"> </w:t>
      </w:r>
      <w:r w:rsidRPr="00A82131">
        <w:rPr>
          <w:rFonts w:ascii="Times New Roman" w:hAnsi="Times New Roman"/>
          <w:bCs/>
          <w:sz w:val="24"/>
          <w:szCs w:val="24"/>
        </w:rPr>
        <w:t>универсальных учебных действий:</w:t>
      </w:r>
    </w:p>
    <w:p w14:paraId="79E49D3B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49" w:name="bookmark114"/>
      <w:bookmarkStart w:id="50" w:name="bookmark115"/>
      <w:bookmarkEnd w:id="49"/>
      <w:bookmarkEnd w:id="50"/>
      <w:r w:rsidRPr="00A82131">
        <w:rPr>
          <w:rFonts w:ascii="Times New Roman" w:hAnsi="Times New Roman"/>
          <w:bCs/>
          <w:sz w:val="24"/>
          <w:szCs w:val="24"/>
        </w:rPr>
        <w:t>планировать действия по решению учебной задачи для получения результата;</w:t>
      </w:r>
    </w:p>
    <w:p w14:paraId="5270E295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51" w:name="bookmark116"/>
      <w:bookmarkEnd w:id="51"/>
      <w:r w:rsidRPr="00A82131">
        <w:rPr>
          <w:rFonts w:ascii="Times New Roman" w:hAnsi="Times New Roman"/>
          <w:bCs/>
          <w:sz w:val="24"/>
          <w:szCs w:val="24"/>
        </w:rPr>
        <w:t>выстраивать последовательность выбранных действий.</w:t>
      </w:r>
    </w:p>
    <w:p w14:paraId="4FB15B99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82131">
        <w:rPr>
          <w:rFonts w:ascii="Times New Roman" w:hAnsi="Times New Roman"/>
          <w:bCs/>
          <w:sz w:val="24"/>
          <w:szCs w:val="24"/>
        </w:rPr>
        <w:t xml:space="preserve">157.9.2.6. У обучающегося будут </w:t>
      </w:r>
      <w:r w:rsidRPr="00A82131">
        <w:rPr>
          <w:rFonts w:ascii="Times New Roman" w:hAnsi="Times New Roman"/>
          <w:sz w:val="24"/>
          <w:szCs w:val="24"/>
        </w:rPr>
        <w:t xml:space="preserve">сформированы умения </w:t>
      </w:r>
      <w:r w:rsidRPr="00A82131">
        <w:rPr>
          <w:rFonts w:ascii="Times New Roman" w:hAnsi="Times New Roman"/>
          <w:bCs/>
          <w:sz w:val="24"/>
          <w:szCs w:val="24"/>
        </w:rPr>
        <w:t>самоконтроля как части регулятивных универсальных учебных действий:</w:t>
      </w:r>
    </w:p>
    <w:p w14:paraId="6213E4E1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52" w:name="bookmark118"/>
      <w:bookmarkEnd w:id="52"/>
      <w:r w:rsidRPr="00A82131">
        <w:rPr>
          <w:rFonts w:ascii="Times New Roman" w:hAnsi="Times New Roman"/>
          <w:bCs/>
          <w:sz w:val="24"/>
          <w:szCs w:val="24"/>
        </w:rPr>
        <w:t>устанавливать причины успеха/неудач учебной деятельности;</w:t>
      </w:r>
    </w:p>
    <w:p w14:paraId="304085F3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53" w:name="bookmark119"/>
      <w:bookmarkEnd w:id="53"/>
      <w:r w:rsidRPr="00A82131">
        <w:rPr>
          <w:rFonts w:ascii="Times New Roman" w:hAnsi="Times New Roman"/>
          <w:bCs/>
          <w:sz w:val="24"/>
          <w:szCs w:val="24"/>
        </w:rPr>
        <w:t>корректировать свои учебные действия для преодоления ошибок.</w:t>
      </w:r>
      <w:bookmarkStart w:id="54" w:name="bookmark120"/>
      <w:bookmarkStart w:id="55" w:name="bookmark121"/>
      <w:bookmarkStart w:id="56" w:name="bookmark122"/>
    </w:p>
    <w:p w14:paraId="365F7892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82131">
        <w:rPr>
          <w:rFonts w:ascii="Times New Roman" w:hAnsi="Times New Roman"/>
          <w:bCs/>
          <w:sz w:val="24"/>
          <w:szCs w:val="24"/>
        </w:rPr>
        <w:t xml:space="preserve">157.9.2.7. У обучающегося будут </w:t>
      </w:r>
      <w:r w:rsidRPr="00A82131">
        <w:rPr>
          <w:rFonts w:ascii="Times New Roman" w:hAnsi="Times New Roman"/>
          <w:sz w:val="24"/>
          <w:szCs w:val="24"/>
        </w:rPr>
        <w:t xml:space="preserve">сформированы умения </w:t>
      </w:r>
      <w:r w:rsidRPr="00A82131">
        <w:rPr>
          <w:rFonts w:ascii="Times New Roman" w:hAnsi="Times New Roman"/>
          <w:bCs/>
          <w:sz w:val="24"/>
          <w:szCs w:val="24"/>
        </w:rPr>
        <w:t>совместной деятельности:</w:t>
      </w:r>
    </w:p>
    <w:p w14:paraId="07A142D9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57" w:name="bookmark108"/>
      <w:bookmarkStart w:id="58" w:name="_Toc108096413"/>
      <w:bookmarkStart w:id="59" w:name="_Toc108094808"/>
      <w:bookmarkEnd w:id="57"/>
      <w:r w:rsidRPr="00A82131">
        <w:rPr>
          <w:rFonts w:ascii="Times New Roman" w:hAnsi="Times New Roman"/>
          <w:bCs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508E2F16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60" w:name="bookmark109"/>
      <w:bookmarkEnd w:id="60"/>
      <w:r w:rsidRPr="00A82131">
        <w:rPr>
          <w:rFonts w:ascii="Times New Roman" w:hAnsi="Times New Roman"/>
          <w:bCs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79B137EE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61" w:name="bookmark110"/>
      <w:bookmarkEnd w:id="61"/>
      <w:r w:rsidRPr="00A82131">
        <w:rPr>
          <w:rFonts w:ascii="Times New Roman" w:hAnsi="Times New Roman"/>
          <w:bCs/>
          <w:sz w:val="24"/>
          <w:szCs w:val="24"/>
        </w:rPr>
        <w:t>проявлять готовность руководить, выполнять поручения, подчиняться;</w:t>
      </w:r>
    </w:p>
    <w:p w14:paraId="1EBB969B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62" w:name="bookmark111"/>
      <w:bookmarkEnd w:id="62"/>
      <w:r w:rsidRPr="00A82131">
        <w:rPr>
          <w:rFonts w:ascii="Times New Roman" w:hAnsi="Times New Roman"/>
          <w:bCs/>
          <w:sz w:val="24"/>
          <w:szCs w:val="24"/>
        </w:rPr>
        <w:t>ответственно выполнять свою часть работы;</w:t>
      </w:r>
    </w:p>
    <w:p w14:paraId="1D8D7694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63" w:name="bookmark112"/>
      <w:bookmarkEnd w:id="63"/>
      <w:r w:rsidRPr="00A82131">
        <w:rPr>
          <w:rFonts w:ascii="Times New Roman" w:hAnsi="Times New Roman"/>
          <w:bCs/>
          <w:sz w:val="24"/>
          <w:szCs w:val="24"/>
        </w:rPr>
        <w:t>оценивать свой вклад в общий результат;</w:t>
      </w:r>
    </w:p>
    <w:p w14:paraId="570ABD11" w14:textId="77777777" w:rsidR="00A82131" w:rsidRP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64" w:name="bookmark113"/>
      <w:bookmarkEnd w:id="64"/>
      <w:r w:rsidRPr="00A82131">
        <w:rPr>
          <w:rFonts w:ascii="Times New Roman" w:hAnsi="Times New Roman"/>
          <w:bCs/>
          <w:sz w:val="24"/>
          <w:szCs w:val="24"/>
        </w:rPr>
        <w:t>выполнять совместные проектные задания с использованием предложенного образца.</w:t>
      </w:r>
    </w:p>
    <w:bookmarkEnd w:id="54"/>
    <w:bookmarkEnd w:id="55"/>
    <w:bookmarkEnd w:id="56"/>
    <w:bookmarkEnd w:id="58"/>
    <w:bookmarkEnd w:id="59"/>
    <w:p w14:paraId="520422F2" w14:textId="77777777" w:rsidR="00A82131" w:rsidRDefault="00A82131" w:rsidP="00A821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82131">
        <w:rPr>
          <w:rFonts w:ascii="Times New Roman" w:hAnsi="Times New Roman"/>
          <w:bCs/>
          <w:sz w:val="24"/>
          <w:szCs w:val="24"/>
        </w:rPr>
        <w:t>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сформированность иноязычной коммуникативной компетенции на элементарном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14:paraId="78AA510A" w14:textId="77777777" w:rsidR="00C92038" w:rsidRPr="00C92038" w:rsidRDefault="00C92038" w:rsidP="00C9203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157.9.4. </w:t>
      </w:r>
      <w:r w:rsidRPr="00C92038">
        <w:rPr>
          <w:rFonts w:ascii="Times New Roman" w:hAnsi="Times New Roman"/>
          <w:bCs/>
          <w:sz w:val="24"/>
          <w:szCs w:val="24"/>
        </w:rPr>
        <w:t>К концу обучения в 3 классе обучающийся получит следующие предметные результаты по отдельным темам программы по-иностранному (английскому) языку:</w:t>
      </w:r>
    </w:p>
    <w:p w14:paraId="38F3DAEE" w14:textId="77777777" w:rsidR="00C92038" w:rsidRPr="00C92038" w:rsidRDefault="00C92038" w:rsidP="00C9203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92038">
        <w:rPr>
          <w:rFonts w:ascii="Times New Roman" w:hAnsi="Times New Roman"/>
          <w:bCs/>
          <w:sz w:val="24"/>
          <w:szCs w:val="24"/>
        </w:rPr>
        <w:t>157.9.4.1. Коммуникативные умения.</w:t>
      </w:r>
    </w:p>
    <w:p w14:paraId="7E229E52" w14:textId="77777777" w:rsidR="00C92038" w:rsidRPr="00C92038" w:rsidRDefault="00C92038" w:rsidP="00C9203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92038">
        <w:rPr>
          <w:rFonts w:ascii="Times New Roman" w:hAnsi="Times New Roman"/>
          <w:bCs/>
          <w:sz w:val="24"/>
          <w:szCs w:val="24"/>
        </w:rPr>
        <w:t>157.9.4.1.1. Говорение:</w:t>
      </w:r>
    </w:p>
    <w:p w14:paraId="1120A308" w14:textId="77777777" w:rsidR="00C92038" w:rsidRPr="00C92038" w:rsidRDefault="00C92038" w:rsidP="00C9203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65" w:name="bookmark167"/>
      <w:bookmarkEnd w:id="65"/>
      <w:r w:rsidRPr="00C92038">
        <w:rPr>
          <w:rFonts w:ascii="Times New Roman" w:hAnsi="Times New Roman"/>
          <w:bCs/>
          <w:sz w:val="24"/>
          <w:szCs w:val="24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14:paraId="2C1B2B78" w14:textId="77777777" w:rsidR="00C92038" w:rsidRPr="00C92038" w:rsidRDefault="00C92038" w:rsidP="00C9203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66" w:name="bookmark168"/>
      <w:bookmarkEnd w:id="66"/>
      <w:r w:rsidRPr="00C92038">
        <w:rPr>
          <w:rFonts w:ascii="Times New Roman" w:hAnsi="Times New Roman"/>
          <w:bCs/>
          <w:sz w:val="24"/>
          <w:szCs w:val="24"/>
        </w:rPr>
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</w:r>
    </w:p>
    <w:p w14:paraId="295F71F6" w14:textId="77777777" w:rsidR="00C92038" w:rsidRPr="00C92038" w:rsidRDefault="00C92038" w:rsidP="00C9203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67" w:name="bookmark169"/>
      <w:bookmarkEnd w:id="67"/>
      <w:r w:rsidRPr="00C92038">
        <w:rPr>
          <w:rFonts w:ascii="Times New Roman" w:hAnsi="Times New Roman"/>
          <w:bCs/>
          <w:sz w:val="24"/>
          <w:szCs w:val="24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14:paraId="4DA3BC43" w14:textId="77777777" w:rsidR="00C92038" w:rsidRPr="00C92038" w:rsidRDefault="00C92038" w:rsidP="00C9203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92038">
        <w:rPr>
          <w:rFonts w:ascii="Times New Roman" w:hAnsi="Times New Roman"/>
          <w:bCs/>
          <w:sz w:val="24"/>
          <w:szCs w:val="24"/>
        </w:rPr>
        <w:t>157.9.4.1.2. Аудирование:</w:t>
      </w:r>
    </w:p>
    <w:p w14:paraId="1D7A44A3" w14:textId="77777777" w:rsidR="00C92038" w:rsidRPr="00C92038" w:rsidRDefault="00C92038" w:rsidP="00C9203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68" w:name="bookmark170"/>
      <w:bookmarkEnd w:id="68"/>
      <w:r w:rsidRPr="00C92038">
        <w:rPr>
          <w:rFonts w:ascii="Times New Roman" w:hAnsi="Times New Roman"/>
          <w:bCs/>
          <w:sz w:val="24"/>
          <w:szCs w:val="24"/>
        </w:rPr>
        <w:t>воспринимать на слух и понимать речь учителя и других обучающихся вербально/невербально реагировать на услышанное;</w:t>
      </w:r>
    </w:p>
    <w:p w14:paraId="76A7E313" w14:textId="77777777" w:rsidR="00C92038" w:rsidRPr="00C92038" w:rsidRDefault="00C92038" w:rsidP="00C9203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69" w:name="bookmark171"/>
      <w:bookmarkEnd w:id="69"/>
      <w:r w:rsidRPr="00C92038">
        <w:rPr>
          <w:rFonts w:ascii="Times New Roman" w:hAnsi="Times New Roman"/>
          <w:bCs/>
          <w:sz w:val="24"/>
          <w:szCs w:val="24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 w14:paraId="21BF4325" w14:textId="77777777" w:rsidR="00C92038" w:rsidRPr="00C92038" w:rsidRDefault="00C92038" w:rsidP="00C9203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92038">
        <w:rPr>
          <w:rFonts w:ascii="Times New Roman" w:hAnsi="Times New Roman"/>
          <w:bCs/>
          <w:sz w:val="24"/>
          <w:szCs w:val="24"/>
        </w:rPr>
        <w:t>157.9.4.1.3. Смысловое чтение:</w:t>
      </w:r>
    </w:p>
    <w:p w14:paraId="417FA401" w14:textId="77777777" w:rsidR="00C92038" w:rsidRPr="00C92038" w:rsidRDefault="00C92038" w:rsidP="00C9203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70" w:name="bookmark172"/>
      <w:bookmarkEnd w:id="70"/>
      <w:r w:rsidRPr="00C92038">
        <w:rPr>
          <w:rFonts w:ascii="Times New Roman" w:hAnsi="Times New Roman"/>
          <w:bCs/>
          <w:sz w:val="24"/>
          <w:szCs w:val="24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14:paraId="58C391BA" w14:textId="77777777" w:rsidR="00C92038" w:rsidRPr="00C92038" w:rsidRDefault="00C92038" w:rsidP="00C9203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71" w:name="bookmark173"/>
      <w:bookmarkEnd w:id="71"/>
      <w:r w:rsidRPr="00C92038">
        <w:rPr>
          <w:rFonts w:ascii="Times New Roman" w:hAnsi="Times New Roman"/>
          <w:bCs/>
          <w:sz w:val="24"/>
          <w:szCs w:val="24"/>
        </w:rPr>
        <w:t xml:space="preserve"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</w:t>
      </w:r>
      <w:r w:rsidRPr="00C92038">
        <w:rPr>
          <w:rFonts w:ascii="Times New Roman" w:hAnsi="Times New Roman"/>
          <w:bCs/>
          <w:sz w:val="24"/>
          <w:szCs w:val="24"/>
        </w:rPr>
        <w:lastRenderedPageBreak/>
        <w:t>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 w14:paraId="61BA84D4" w14:textId="77777777" w:rsidR="00C92038" w:rsidRPr="00C92038" w:rsidRDefault="00C92038" w:rsidP="00C9203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92038">
        <w:rPr>
          <w:rFonts w:ascii="Times New Roman" w:hAnsi="Times New Roman"/>
          <w:bCs/>
          <w:sz w:val="24"/>
          <w:szCs w:val="24"/>
        </w:rPr>
        <w:t>157.9.4.1.4. Письмо:</w:t>
      </w:r>
    </w:p>
    <w:p w14:paraId="4B86A74F" w14:textId="77777777" w:rsidR="00C92038" w:rsidRPr="00C92038" w:rsidRDefault="00C92038" w:rsidP="00C9203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72" w:name="bookmark174"/>
      <w:bookmarkEnd w:id="72"/>
      <w:r w:rsidRPr="00C92038">
        <w:rPr>
          <w:rFonts w:ascii="Times New Roman" w:hAnsi="Times New Roman"/>
          <w:bCs/>
          <w:sz w:val="24"/>
          <w:szCs w:val="24"/>
        </w:rPr>
        <w:t>заполнять анкеты и формуляры с указанием личной информации: имя, фамилия, возраст, страна проживания, любимые занятия и другие;</w:t>
      </w:r>
    </w:p>
    <w:p w14:paraId="07CD69EE" w14:textId="77777777" w:rsidR="00C92038" w:rsidRPr="00C92038" w:rsidRDefault="00C92038" w:rsidP="00C9203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73" w:name="bookmark175"/>
      <w:bookmarkEnd w:id="73"/>
      <w:r w:rsidRPr="00C92038">
        <w:rPr>
          <w:rFonts w:ascii="Times New Roman" w:hAnsi="Times New Roman"/>
          <w:bCs/>
          <w:sz w:val="24"/>
          <w:szCs w:val="24"/>
        </w:rPr>
        <w:t>писать с использованием образца поздравления с днем рождения, Новым годом, Рождеством с выражением пожеланий;</w:t>
      </w:r>
    </w:p>
    <w:p w14:paraId="6E6575F9" w14:textId="77777777" w:rsidR="00C92038" w:rsidRPr="00C92038" w:rsidRDefault="00C92038" w:rsidP="00C9203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74" w:name="bookmark176"/>
      <w:bookmarkEnd w:id="74"/>
      <w:r w:rsidRPr="00C92038">
        <w:rPr>
          <w:rFonts w:ascii="Times New Roman" w:hAnsi="Times New Roman"/>
          <w:bCs/>
          <w:sz w:val="24"/>
          <w:szCs w:val="24"/>
        </w:rPr>
        <w:t>создавать подписи к иллюстрациям с пояснением, что на них изображено.</w:t>
      </w:r>
    </w:p>
    <w:p w14:paraId="456BB93C" w14:textId="77777777" w:rsidR="00C92038" w:rsidRPr="00C92038" w:rsidRDefault="00C92038" w:rsidP="00C9203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92038">
        <w:rPr>
          <w:rFonts w:ascii="Times New Roman" w:hAnsi="Times New Roman"/>
          <w:bCs/>
          <w:sz w:val="24"/>
          <w:szCs w:val="24"/>
        </w:rPr>
        <w:t>157.9.4.2. Языковые знания и навыки.</w:t>
      </w:r>
    </w:p>
    <w:p w14:paraId="50ADFC4D" w14:textId="77777777" w:rsidR="00C92038" w:rsidRPr="00C92038" w:rsidRDefault="00C92038" w:rsidP="00C9203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92038">
        <w:rPr>
          <w:rFonts w:ascii="Times New Roman" w:hAnsi="Times New Roman"/>
          <w:bCs/>
          <w:sz w:val="24"/>
          <w:szCs w:val="24"/>
        </w:rPr>
        <w:t>157.9.4.2.1. Фонетическая сторона речи:</w:t>
      </w:r>
    </w:p>
    <w:p w14:paraId="3DB4F715" w14:textId="77777777" w:rsidR="00C92038" w:rsidRPr="00C92038" w:rsidRDefault="00C92038" w:rsidP="00C9203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75" w:name="bookmark177"/>
      <w:bookmarkEnd w:id="75"/>
      <w:r w:rsidRPr="00C92038">
        <w:rPr>
          <w:rFonts w:ascii="Times New Roman" w:hAnsi="Times New Roman"/>
          <w:bCs/>
          <w:sz w:val="24"/>
          <w:szCs w:val="24"/>
        </w:rPr>
        <w:t>применять правила чтения гласных в третьем типе слога (гласная + r);</w:t>
      </w:r>
    </w:p>
    <w:p w14:paraId="6277A3B0" w14:textId="77777777" w:rsidR="00C92038" w:rsidRPr="00C92038" w:rsidRDefault="00C92038" w:rsidP="00C9203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76" w:name="bookmark178"/>
      <w:bookmarkEnd w:id="76"/>
      <w:r w:rsidRPr="00C92038">
        <w:rPr>
          <w:rFonts w:ascii="Times New Roman" w:hAnsi="Times New Roman"/>
          <w:bCs/>
          <w:sz w:val="24"/>
          <w:szCs w:val="24"/>
        </w:rPr>
        <w:t>применять правила чтения сложных сочетаний букв (например, -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tion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>, -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ight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>) в односложных, двусложных и многосложных словах (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international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night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>);</w:t>
      </w:r>
    </w:p>
    <w:p w14:paraId="22CF8695" w14:textId="77777777" w:rsidR="00C92038" w:rsidRPr="00C92038" w:rsidRDefault="00C92038" w:rsidP="00C9203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77" w:name="bookmark179"/>
      <w:bookmarkEnd w:id="77"/>
      <w:r w:rsidRPr="00C92038">
        <w:rPr>
          <w:rFonts w:ascii="Times New Roman" w:hAnsi="Times New Roman"/>
          <w:bCs/>
          <w:sz w:val="24"/>
          <w:szCs w:val="24"/>
        </w:rPr>
        <w:t>читать новые слова согласно основным правилам чтения;</w:t>
      </w:r>
    </w:p>
    <w:p w14:paraId="0E6ACE56" w14:textId="77777777" w:rsidR="00C92038" w:rsidRPr="00C92038" w:rsidRDefault="00C92038" w:rsidP="00C9203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78" w:name="bookmark180"/>
      <w:bookmarkEnd w:id="78"/>
      <w:r w:rsidRPr="00C92038">
        <w:rPr>
          <w:rFonts w:ascii="Times New Roman" w:hAnsi="Times New Roman"/>
          <w:bCs/>
          <w:sz w:val="24"/>
          <w:szCs w:val="24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14:paraId="327A624E" w14:textId="77777777" w:rsidR="00C92038" w:rsidRPr="00C92038" w:rsidRDefault="00C92038" w:rsidP="00C9203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92038">
        <w:rPr>
          <w:rFonts w:ascii="Times New Roman" w:hAnsi="Times New Roman"/>
          <w:bCs/>
          <w:sz w:val="24"/>
          <w:szCs w:val="24"/>
        </w:rPr>
        <w:t>157.9.4.2.2. Графика, орфография и пунктуация:</w:t>
      </w:r>
    </w:p>
    <w:p w14:paraId="1C1A127F" w14:textId="77777777" w:rsidR="00C92038" w:rsidRPr="00C92038" w:rsidRDefault="00C92038" w:rsidP="00C9203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79" w:name="bookmark181"/>
      <w:bookmarkEnd w:id="79"/>
      <w:r w:rsidRPr="00C92038">
        <w:rPr>
          <w:rFonts w:ascii="Times New Roman" w:hAnsi="Times New Roman"/>
          <w:bCs/>
          <w:sz w:val="24"/>
          <w:szCs w:val="24"/>
        </w:rPr>
        <w:t>правильно писать изученные слова;</w:t>
      </w:r>
    </w:p>
    <w:p w14:paraId="2F44428B" w14:textId="77777777" w:rsidR="00C92038" w:rsidRPr="00C92038" w:rsidRDefault="00C92038" w:rsidP="00C9203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80" w:name="bookmark182"/>
      <w:bookmarkEnd w:id="80"/>
      <w:r w:rsidRPr="00C92038">
        <w:rPr>
          <w:rFonts w:ascii="Times New Roman" w:hAnsi="Times New Roman"/>
          <w:bCs/>
          <w:sz w:val="24"/>
          <w:szCs w:val="24"/>
        </w:rPr>
        <w:t>правильно расставлять знаки препинания (точка, вопросительный и восклицательный знаки в конце предложения, апостроф).</w:t>
      </w:r>
    </w:p>
    <w:p w14:paraId="68B98F02" w14:textId="77777777" w:rsidR="00C92038" w:rsidRPr="00C92038" w:rsidRDefault="00C92038" w:rsidP="00C9203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92038">
        <w:rPr>
          <w:rFonts w:ascii="Times New Roman" w:hAnsi="Times New Roman"/>
          <w:bCs/>
          <w:sz w:val="24"/>
          <w:szCs w:val="24"/>
        </w:rPr>
        <w:t>157.9.4.2.3. Лексическая сторона речи:</w:t>
      </w:r>
    </w:p>
    <w:p w14:paraId="31B028A1" w14:textId="77777777" w:rsidR="00C92038" w:rsidRPr="00C92038" w:rsidRDefault="00C92038" w:rsidP="00C9203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81" w:name="bookmark183"/>
      <w:bookmarkEnd w:id="81"/>
      <w:r w:rsidRPr="00C92038">
        <w:rPr>
          <w:rFonts w:ascii="Times New Roman" w:hAnsi="Times New Roman"/>
          <w:bCs/>
          <w:sz w:val="24"/>
          <w:szCs w:val="24"/>
        </w:rPr>
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</w:p>
    <w:p w14:paraId="4E13675A" w14:textId="77777777" w:rsidR="00C92038" w:rsidRPr="00C92038" w:rsidRDefault="00C92038" w:rsidP="00C9203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82" w:name="bookmark184"/>
      <w:bookmarkEnd w:id="82"/>
      <w:r w:rsidRPr="00C92038">
        <w:rPr>
          <w:rFonts w:ascii="Times New Roman" w:hAnsi="Times New Roman"/>
          <w:bCs/>
          <w:sz w:val="24"/>
          <w:szCs w:val="24"/>
        </w:rPr>
        <w:t>распознавать и образовывать родственные слова с использованием основных способов словообразования: аффиксации (суффиксы числительных -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teen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>, -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ty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>, -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th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>) и словосложения (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football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snowman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>).</w:t>
      </w:r>
    </w:p>
    <w:p w14:paraId="5970D0BE" w14:textId="77777777" w:rsidR="00C92038" w:rsidRPr="00C92038" w:rsidRDefault="00C92038" w:rsidP="00C9203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92038">
        <w:rPr>
          <w:rFonts w:ascii="Times New Roman" w:hAnsi="Times New Roman"/>
          <w:bCs/>
          <w:sz w:val="24"/>
          <w:szCs w:val="24"/>
        </w:rPr>
        <w:lastRenderedPageBreak/>
        <w:t>157.9.4.2.4. Грамматическая сторона речи:</w:t>
      </w:r>
    </w:p>
    <w:p w14:paraId="5804FC30" w14:textId="77777777" w:rsidR="00C92038" w:rsidRPr="00C92038" w:rsidRDefault="00C92038" w:rsidP="00C9203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83" w:name="bookmark185"/>
      <w:bookmarkEnd w:id="83"/>
      <w:r w:rsidRPr="00C92038">
        <w:rPr>
          <w:rFonts w:ascii="Times New Roman" w:hAnsi="Times New Roman"/>
          <w:bCs/>
          <w:sz w:val="24"/>
          <w:szCs w:val="24"/>
        </w:rPr>
        <w:t>распознавать и употреблять в устной и письменной речи побудительные предложения в отрицательной форме (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Don’t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talk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please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>.);</w:t>
      </w:r>
    </w:p>
    <w:p w14:paraId="524B9E3E" w14:textId="77777777" w:rsidR="00C92038" w:rsidRPr="00C92038" w:rsidRDefault="00C92038" w:rsidP="00C9203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84" w:name="bookmark186"/>
      <w:bookmarkEnd w:id="84"/>
      <w:r w:rsidRPr="00C92038">
        <w:rPr>
          <w:rFonts w:ascii="Times New Roman" w:hAnsi="Times New Roman"/>
          <w:bCs/>
          <w:sz w:val="24"/>
          <w:szCs w:val="24"/>
        </w:rPr>
        <w:t xml:space="preserve">распознавать и употреблять в устной и письменной речи предложения с начальным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There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 xml:space="preserve"> +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to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be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 xml:space="preserve"> в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Past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 xml:space="preserve"> Simple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Tense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 xml:space="preserve"> (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There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was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 xml:space="preserve"> a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bridge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across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the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river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 xml:space="preserve">.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There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were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mountains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in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the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south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>.);</w:t>
      </w:r>
    </w:p>
    <w:p w14:paraId="3A02A470" w14:textId="77777777" w:rsidR="00C92038" w:rsidRPr="00C92038" w:rsidRDefault="00C92038" w:rsidP="00C9203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85" w:name="bookmark187"/>
      <w:bookmarkEnd w:id="85"/>
      <w:r w:rsidRPr="00C92038">
        <w:rPr>
          <w:rFonts w:ascii="Times New Roman" w:hAnsi="Times New Roman"/>
          <w:bCs/>
          <w:sz w:val="24"/>
          <w:szCs w:val="24"/>
        </w:rPr>
        <w:t>распознавать и употреблять в устной и письменной речи конструкции с глаголами на -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ing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 xml:space="preserve">: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to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like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>/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enjoy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doing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something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>;</w:t>
      </w:r>
    </w:p>
    <w:p w14:paraId="126B3674" w14:textId="77777777" w:rsidR="00C92038" w:rsidRPr="00C92038" w:rsidRDefault="00C92038" w:rsidP="00C9203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86" w:name="bookmark188"/>
      <w:bookmarkEnd w:id="86"/>
      <w:r w:rsidRPr="00C92038">
        <w:rPr>
          <w:rFonts w:ascii="Times New Roman" w:hAnsi="Times New Roman"/>
          <w:bCs/>
          <w:sz w:val="24"/>
          <w:szCs w:val="24"/>
        </w:rPr>
        <w:t xml:space="preserve">распознавать и употреблять в устной и письменной речи конструкцию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I’d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like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to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 xml:space="preserve"> ...;</w:t>
      </w:r>
    </w:p>
    <w:p w14:paraId="3614CAD8" w14:textId="77777777" w:rsidR="00C92038" w:rsidRPr="00C92038" w:rsidRDefault="00C92038" w:rsidP="00C9203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87" w:name="bookmark189"/>
      <w:bookmarkEnd w:id="87"/>
      <w:r w:rsidRPr="00C92038">
        <w:rPr>
          <w:rFonts w:ascii="Times New Roman" w:hAnsi="Times New Roman"/>
          <w:bCs/>
          <w:sz w:val="24"/>
          <w:szCs w:val="24"/>
        </w:rPr>
        <w:t xml:space="preserve">распознавать и употреблять в устной и письменной речи правильные и неправильные глаголы в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Past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 xml:space="preserve"> Simple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Tense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14:paraId="56B69DFA" w14:textId="77777777" w:rsidR="00C92038" w:rsidRPr="00C92038" w:rsidRDefault="00C92038" w:rsidP="00C9203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88" w:name="bookmark190"/>
      <w:bookmarkEnd w:id="88"/>
      <w:r w:rsidRPr="00C92038">
        <w:rPr>
          <w:rFonts w:ascii="Times New Roman" w:hAnsi="Times New Roman"/>
          <w:bCs/>
          <w:sz w:val="24"/>
          <w:szCs w:val="24"/>
        </w:rPr>
        <w:t>распознавать и употреблять в устной и письменной речи существительные в притяжательном падеже (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Possessive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 xml:space="preserve"> Case);</w:t>
      </w:r>
    </w:p>
    <w:p w14:paraId="36D77409" w14:textId="77777777" w:rsidR="00C92038" w:rsidRPr="00C92038" w:rsidRDefault="00C92038" w:rsidP="00C9203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89" w:name="bookmark191"/>
      <w:bookmarkEnd w:id="89"/>
      <w:r w:rsidRPr="00C92038">
        <w:rPr>
          <w:rFonts w:ascii="Times New Roman" w:hAnsi="Times New Roman"/>
          <w:bCs/>
          <w:sz w:val="24"/>
          <w:szCs w:val="24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much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>/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many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 xml:space="preserve">/a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lot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of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>);</w:t>
      </w:r>
    </w:p>
    <w:p w14:paraId="028B4C8C" w14:textId="77777777" w:rsidR="00C92038" w:rsidRPr="00C92038" w:rsidRDefault="00C92038" w:rsidP="00C9203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90" w:name="bookmark192"/>
      <w:bookmarkEnd w:id="90"/>
      <w:r w:rsidRPr="00C92038">
        <w:rPr>
          <w:rFonts w:ascii="Times New Roman" w:hAnsi="Times New Roman"/>
          <w:bCs/>
          <w:sz w:val="24"/>
          <w:szCs w:val="24"/>
        </w:rPr>
        <w:t xml:space="preserve">распознавать и употреблять в устной и письменной речи наречия частотности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usually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often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>;</w:t>
      </w:r>
    </w:p>
    <w:p w14:paraId="35045114" w14:textId="77777777" w:rsidR="00C92038" w:rsidRPr="00C92038" w:rsidRDefault="00C92038" w:rsidP="00C9203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91" w:name="bookmark193"/>
      <w:bookmarkEnd w:id="91"/>
      <w:r w:rsidRPr="00C92038">
        <w:rPr>
          <w:rFonts w:ascii="Times New Roman" w:hAnsi="Times New Roman"/>
          <w:bCs/>
          <w:sz w:val="24"/>
          <w:szCs w:val="24"/>
        </w:rPr>
        <w:t>распознавать и употреблять в устной и письменной речи личные местоимения в объектном падеже;</w:t>
      </w:r>
    </w:p>
    <w:p w14:paraId="01A74B48" w14:textId="77777777" w:rsidR="00C92038" w:rsidRPr="00C92038" w:rsidRDefault="00C92038" w:rsidP="00C9203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92" w:name="bookmark194"/>
      <w:bookmarkEnd w:id="92"/>
      <w:r w:rsidRPr="00C92038">
        <w:rPr>
          <w:rFonts w:ascii="Times New Roman" w:hAnsi="Times New Roman"/>
          <w:bCs/>
          <w:sz w:val="24"/>
          <w:szCs w:val="24"/>
        </w:rPr>
        <w:t xml:space="preserve">распознавать и употреблять в устной и письменной речи указательные местоимения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that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 xml:space="preserve"> –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those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>;</w:t>
      </w:r>
    </w:p>
    <w:p w14:paraId="09FFB990" w14:textId="77777777" w:rsidR="00C92038" w:rsidRPr="00C92038" w:rsidRDefault="00C92038" w:rsidP="00C9203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93" w:name="bookmark195"/>
      <w:bookmarkEnd w:id="93"/>
      <w:r w:rsidRPr="00C92038">
        <w:rPr>
          <w:rFonts w:ascii="Times New Roman" w:hAnsi="Times New Roman"/>
          <w:bCs/>
          <w:sz w:val="24"/>
          <w:szCs w:val="24"/>
        </w:rPr>
        <w:t xml:space="preserve">распознавать и употреблять в устной и письменной речи неопределённые местоимения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some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>/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any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 xml:space="preserve"> в повествовательных и вопросительных предложениях;</w:t>
      </w:r>
    </w:p>
    <w:p w14:paraId="327E89D4" w14:textId="77777777" w:rsidR="00C92038" w:rsidRPr="00C92038" w:rsidRDefault="00C92038" w:rsidP="00C9203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94" w:name="bookmark196"/>
      <w:bookmarkEnd w:id="94"/>
      <w:r w:rsidRPr="00C92038">
        <w:rPr>
          <w:rFonts w:ascii="Times New Roman" w:hAnsi="Times New Roman"/>
          <w:bCs/>
          <w:sz w:val="24"/>
          <w:szCs w:val="24"/>
        </w:rPr>
        <w:t xml:space="preserve">распознавать и употреблять в устной и письменной речи вопросительные слова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when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whose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why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>;</w:t>
      </w:r>
    </w:p>
    <w:p w14:paraId="3B7A580E" w14:textId="77777777" w:rsidR="00C92038" w:rsidRPr="00C92038" w:rsidRDefault="00C92038" w:rsidP="00C9203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95" w:name="bookmark197"/>
      <w:bookmarkEnd w:id="95"/>
      <w:r w:rsidRPr="00C92038">
        <w:rPr>
          <w:rFonts w:ascii="Times New Roman" w:hAnsi="Times New Roman"/>
          <w:bCs/>
          <w:sz w:val="24"/>
          <w:szCs w:val="24"/>
        </w:rPr>
        <w:t>распознавать и употреблять в устной и письменной речи количественные числительные (13–100);</w:t>
      </w:r>
    </w:p>
    <w:p w14:paraId="5F90DE99" w14:textId="77777777" w:rsidR="00C92038" w:rsidRPr="00C92038" w:rsidRDefault="00C92038" w:rsidP="00C9203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96" w:name="bookmark198"/>
      <w:bookmarkEnd w:id="96"/>
      <w:r w:rsidRPr="00C92038">
        <w:rPr>
          <w:rFonts w:ascii="Times New Roman" w:hAnsi="Times New Roman"/>
          <w:bCs/>
          <w:sz w:val="24"/>
          <w:szCs w:val="24"/>
        </w:rPr>
        <w:t>распознавать и употреблять в устной и письменной речи порядковые числительные (1–30);</w:t>
      </w:r>
    </w:p>
    <w:p w14:paraId="53B87D15" w14:textId="77777777" w:rsidR="00C92038" w:rsidRPr="00C92038" w:rsidRDefault="00C92038" w:rsidP="00C9203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97" w:name="bookmark199"/>
      <w:bookmarkEnd w:id="97"/>
      <w:r w:rsidRPr="00C92038">
        <w:rPr>
          <w:rFonts w:ascii="Times New Roman" w:hAnsi="Times New Roman"/>
          <w:bCs/>
          <w:sz w:val="24"/>
          <w:szCs w:val="24"/>
        </w:rPr>
        <w:t xml:space="preserve">распознавать и употреблять в устной и письменной речи предлог направления движения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to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 xml:space="preserve"> (We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went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to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 xml:space="preserve"> Moscow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last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year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>.);</w:t>
      </w:r>
    </w:p>
    <w:p w14:paraId="67A35EE0" w14:textId="77777777" w:rsidR="00C92038" w:rsidRPr="00C92038" w:rsidRDefault="00C92038" w:rsidP="00C9203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98" w:name="bookmark200"/>
      <w:bookmarkEnd w:id="98"/>
      <w:r w:rsidRPr="00C92038">
        <w:rPr>
          <w:rFonts w:ascii="Times New Roman" w:hAnsi="Times New Roman"/>
          <w:bCs/>
          <w:sz w:val="24"/>
          <w:szCs w:val="24"/>
        </w:rPr>
        <w:t xml:space="preserve">распознавать и употреблять в устной и письменной речи предлоги места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next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to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in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front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of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behind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>;</w:t>
      </w:r>
    </w:p>
    <w:p w14:paraId="017BA5D3" w14:textId="77777777" w:rsidR="00C92038" w:rsidRPr="00C92038" w:rsidRDefault="00C92038" w:rsidP="00C9203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99" w:name="bookmark201"/>
      <w:bookmarkEnd w:id="99"/>
      <w:r w:rsidRPr="00C92038">
        <w:rPr>
          <w:rFonts w:ascii="Times New Roman" w:hAnsi="Times New Roman"/>
          <w:bCs/>
          <w:sz w:val="24"/>
          <w:szCs w:val="24"/>
        </w:rPr>
        <w:lastRenderedPageBreak/>
        <w:t xml:space="preserve">распознавать и употреблять в устной и письменной речи предлоги времени: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at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in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on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 xml:space="preserve"> в выражениях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at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 xml:space="preserve"> 4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o’clock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in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the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morning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on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92038">
        <w:rPr>
          <w:rFonts w:ascii="Times New Roman" w:hAnsi="Times New Roman"/>
          <w:bCs/>
          <w:sz w:val="24"/>
          <w:szCs w:val="24"/>
        </w:rPr>
        <w:t>Monday</w:t>
      </w:r>
      <w:proofErr w:type="spellEnd"/>
      <w:r w:rsidRPr="00C92038">
        <w:rPr>
          <w:rFonts w:ascii="Times New Roman" w:hAnsi="Times New Roman"/>
          <w:bCs/>
          <w:sz w:val="24"/>
          <w:szCs w:val="24"/>
        </w:rPr>
        <w:t>.</w:t>
      </w:r>
      <w:bookmarkStart w:id="100" w:name="bookmark202"/>
      <w:bookmarkStart w:id="101" w:name="bookmark203"/>
      <w:bookmarkStart w:id="102" w:name="bookmark204"/>
    </w:p>
    <w:p w14:paraId="7F953916" w14:textId="77777777" w:rsidR="00C92038" w:rsidRPr="00C92038" w:rsidRDefault="00C92038" w:rsidP="00C9203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92038">
        <w:rPr>
          <w:rFonts w:ascii="Times New Roman" w:hAnsi="Times New Roman"/>
          <w:bCs/>
          <w:sz w:val="24"/>
          <w:szCs w:val="24"/>
        </w:rPr>
        <w:t>157.9.4.3. Социокультурные знания и умения</w:t>
      </w:r>
      <w:bookmarkEnd w:id="100"/>
      <w:bookmarkEnd w:id="101"/>
      <w:bookmarkEnd w:id="102"/>
      <w:r w:rsidRPr="00C92038">
        <w:rPr>
          <w:rFonts w:ascii="Times New Roman" w:hAnsi="Times New Roman"/>
          <w:bCs/>
          <w:sz w:val="24"/>
          <w:szCs w:val="24"/>
        </w:rPr>
        <w:t>:</w:t>
      </w:r>
    </w:p>
    <w:p w14:paraId="1ABBEBFE" w14:textId="77777777" w:rsidR="00C92038" w:rsidRPr="00C92038" w:rsidRDefault="00C92038" w:rsidP="00C9203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103" w:name="bookmark205"/>
      <w:bookmarkEnd w:id="103"/>
      <w:r w:rsidRPr="00C92038">
        <w:rPr>
          <w:rFonts w:ascii="Times New Roman" w:hAnsi="Times New Roman"/>
          <w:bCs/>
          <w:sz w:val="24"/>
          <w:szCs w:val="24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</w:p>
    <w:p w14:paraId="36593CFA" w14:textId="77777777" w:rsidR="00C92038" w:rsidRPr="00C92038" w:rsidRDefault="00C92038" w:rsidP="00C9203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104" w:name="bookmark206"/>
      <w:bookmarkEnd w:id="104"/>
      <w:r w:rsidRPr="00C92038">
        <w:rPr>
          <w:rFonts w:ascii="Times New Roman" w:hAnsi="Times New Roman"/>
          <w:bCs/>
          <w:sz w:val="24"/>
          <w:szCs w:val="24"/>
        </w:rPr>
        <w:t>кратко представлять свою страну и страну/страны изучаемого языка на английском языке.</w:t>
      </w:r>
    </w:p>
    <w:p w14:paraId="3EE7203D" w14:textId="77777777" w:rsidR="00A82131" w:rsidRPr="00A82131" w:rsidRDefault="00A82131" w:rsidP="00AC46E6">
      <w:pPr>
        <w:pStyle w:val="1"/>
        <w:rPr>
          <w:rFonts w:ascii="Times New Roman" w:hAnsi="Times New Roman"/>
          <w:b/>
          <w:sz w:val="24"/>
          <w:szCs w:val="24"/>
        </w:rPr>
      </w:pPr>
      <w:bookmarkStart w:id="105" w:name="bookmark207"/>
      <w:bookmarkEnd w:id="105"/>
    </w:p>
    <w:p w14:paraId="4BFC76C4" w14:textId="77777777" w:rsidR="00AC46E6" w:rsidRPr="00A82131" w:rsidRDefault="00AC46E6" w:rsidP="00AC46E6">
      <w:pPr>
        <w:pStyle w:val="1"/>
        <w:rPr>
          <w:rFonts w:ascii="Times New Roman" w:hAnsi="Times New Roman"/>
          <w:b/>
          <w:sz w:val="24"/>
          <w:szCs w:val="24"/>
        </w:rPr>
      </w:pPr>
    </w:p>
    <w:p w14:paraId="4BD8B21D" w14:textId="77777777" w:rsidR="00AC46E6" w:rsidRDefault="00AC46E6" w:rsidP="00AC46E6">
      <w:pPr>
        <w:pStyle w:val="1"/>
        <w:rPr>
          <w:rFonts w:ascii="Times New Roman" w:hAnsi="Times New Roman"/>
          <w:sz w:val="24"/>
          <w:szCs w:val="24"/>
        </w:rPr>
      </w:pPr>
    </w:p>
    <w:p w14:paraId="74D54E7B" w14:textId="77777777" w:rsidR="00C92038" w:rsidRDefault="00C92038" w:rsidP="00AC46E6">
      <w:pPr>
        <w:pStyle w:val="1"/>
        <w:rPr>
          <w:rFonts w:ascii="Times New Roman" w:hAnsi="Times New Roman"/>
          <w:sz w:val="24"/>
          <w:szCs w:val="24"/>
        </w:rPr>
      </w:pPr>
    </w:p>
    <w:p w14:paraId="076E50AF" w14:textId="77777777" w:rsidR="00C92038" w:rsidRDefault="00C92038" w:rsidP="00AC46E6">
      <w:pPr>
        <w:pStyle w:val="1"/>
        <w:rPr>
          <w:rFonts w:ascii="Times New Roman" w:hAnsi="Times New Roman"/>
          <w:sz w:val="24"/>
          <w:szCs w:val="24"/>
        </w:rPr>
      </w:pPr>
    </w:p>
    <w:p w14:paraId="336A2BCA" w14:textId="77777777" w:rsidR="00C92038" w:rsidRDefault="00C92038" w:rsidP="00AC46E6">
      <w:pPr>
        <w:pStyle w:val="1"/>
        <w:rPr>
          <w:rFonts w:ascii="Times New Roman" w:hAnsi="Times New Roman"/>
          <w:sz w:val="24"/>
          <w:szCs w:val="24"/>
        </w:rPr>
      </w:pPr>
    </w:p>
    <w:p w14:paraId="310AB535" w14:textId="77777777" w:rsidR="00C92038" w:rsidRDefault="00C92038" w:rsidP="00AC46E6">
      <w:pPr>
        <w:pStyle w:val="1"/>
        <w:rPr>
          <w:rFonts w:ascii="Times New Roman" w:hAnsi="Times New Roman"/>
          <w:sz w:val="24"/>
          <w:szCs w:val="24"/>
        </w:rPr>
      </w:pPr>
    </w:p>
    <w:p w14:paraId="77375B06" w14:textId="77777777" w:rsidR="00C92038" w:rsidRDefault="00C92038" w:rsidP="00AC46E6">
      <w:pPr>
        <w:pStyle w:val="1"/>
        <w:rPr>
          <w:rFonts w:ascii="Times New Roman" w:hAnsi="Times New Roman"/>
          <w:sz w:val="24"/>
          <w:szCs w:val="24"/>
        </w:rPr>
      </w:pPr>
    </w:p>
    <w:p w14:paraId="5B454C9F" w14:textId="77777777" w:rsidR="00C92038" w:rsidRDefault="00C92038" w:rsidP="00AC46E6">
      <w:pPr>
        <w:pStyle w:val="1"/>
        <w:rPr>
          <w:rFonts w:ascii="Times New Roman" w:hAnsi="Times New Roman"/>
          <w:sz w:val="24"/>
          <w:szCs w:val="24"/>
        </w:rPr>
      </w:pPr>
    </w:p>
    <w:p w14:paraId="6F504EA0" w14:textId="77777777" w:rsidR="00C92038" w:rsidRDefault="00C92038" w:rsidP="00AC46E6">
      <w:pPr>
        <w:pStyle w:val="1"/>
        <w:rPr>
          <w:rFonts w:ascii="Times New Roman" w:hAnsi="Times New Roman"/>
          <w:sz w:val="24"/>
          <w:szCs w:val="24"/>
        </w:rPr>
      </w:pPr>
    </w:p>
    <w:p w14:paraId="525C4579" w14:textId="77777777" w:rsidR="00C92038" w:rsidRDefault="00C92038" w:rsidP="00AC46E6">
      <w:pPr>
        <w:pStyle w:val="1"/>
        <w:rPr>
          <w:rFonts w:ascii="Times New Roman" w:hAnsi="Times New Roman"/>
          <w:sz w:val="24"/>
          <w:szCs w:val="24"/>
        </w:rPr>
      </w:pPr>
    </w:p>
    <w:p w14:paraId="522BCA20" w14:textId="77777777" w:rsidR="00C92038" w:rsidRDefault="00C92038" w:rsidP="00AC46E6">
      <w:pPr>
        <w:pStyle w:val="1"/>
        <w:rPr>
          <w:rFonts w:ascii="Times New Roman" w:hAnsi="Times New Roman"/>
          <w:sz w:val="24"/>
          <w:szCs w:val="24"/>
        </w:rPr>
      </w:pPr>
    </w:p>
    <w:p w14:paraId="20E1CB5E" w14:textId="77777777" w:rsidR="00C92038" w:rsidRDefault="00C92038" w:rsidP="00AC46E6">
      <w:pPr>
        <w:pStyle w:val="1"/>
        <w:rPr>
          <w:rFonts w:ascii="Times New Roman" w:hAnsi="Times New Roman"/>
          <w:sz w:val="24"/>
          <w:szCs w:val="24"/>
        </w:rPr>
      </w:pPr>
    </w:p>
    <w:p w14:paraId="66BAB559" w14:textId="77777777" w:rsidR="00C92038" w:rsidRDefault="00C92038" w:rsidP="00AC46E6">
      <w:pPr>
        <w:pStyle w:val="1"/>
        <w:rPr>
          <w:rFonts w:ascii="Times New Roman" w:hAnsi="Times New Roman"/>
          <w:sz w:val="24"/>
          <w:szCs w:val="24"/>
        </w:rPr>
      </w:pPr>
    </w:p>
    <w:p w14:paraId="6388244A" w14:textId="77777777" w:rsidR="00C92038" w:rsidRDefault="00C92038" w:rsidP="00AC46E6">
      <w:pPr>
        <w:pStyle w:val="1"/>
        <w:rPr>
          <w:rFonts w:ascii="Times New Roman" w:hAnsi="Times New Roman"/>
          <w:sz w:val="24"/>
          <w:szCs w:val="24"/>
        </w:rPr>
      </w:pPr>
    </w:p>
    <w:p w14:paraId="504B79E6" w14:textId="77777777" w:rsidR="00A60B7A" w:rsidRDefault="00A60B7A" w:rsidP="00AC46E6">
      <w:pPr>
        <w:pStyle w:val="1"/>
        <w:rPr>
          <w:rFonts w:ascii="Times New Roman" w:hAnsi="Times New Roman"/>
          <w:sz w:val="24"/>
          <w:szCs w:val="24"/>
        </w:rPr>
      </w:pPr>
    </w:p>
    <w:p w14:paraId="0DA40E73" w14:textId="77777777" w:rsidR="00A60B7A" w:rsidRDefault="00A60B7A" w:rsidP="00AC46E6">
      <w:pPr>
        <w:pStyle w:val="1"/>
        <w:rPr>
          <w:rFonts w:ascii="Times New Roman" w:hAnsi="Times New Roman"/>
          <w:sz w:val="24"/>
          <w:szCs w:val="24"/>
        </w:rPr>
      </w:pPr>
    </w:p>
    <w:p w14:paraId="2F24C2CD" w14:textId="77777777" w:rsidR="00A60B7A" w:rsidRDefault="00A60B7A" w:rsidP="00AC46E6">
      <w:pPr>
        <w:pStyle w:val="1"/>
        <w:rPr>
          <w:rFonts w:ascii="Times New Roman" w:hAnsi="Times New Roman"/>
          <w:sz w:val="24"/>
          <w:szCs w:val="24"/>
        </w:rPr>
      </w:pPr>
    </w:p>
    <w:p w14:paraId="53C98C19" w14:textId="77777777" w:rsidR="00A60B7A" w:rsidRDefault="00A60B7A" w:rsidP="00AC46E6">
      <w:pPr>
        <w:pStyle w:val="1"/>
        <w:rPr>
          <w:rFonts w:ascii="Times New Roman" w:hAnsi="Times New Roman"/>
          <w:sz w:val="24"/>
          <w:szCs w:val="24"/>
        </w:rPr>
      </w:pPr>
    </w:p>
    <w:p w14:paraId="746D24D9" w14:textId="77777777" w:rsidR="00A60B7A" w:rsidRDefault="00A60B7A" w:rsidP="00AC46E6">
      <w:pPr>
        <w:pStyle w:val="1"/>
        <w:rPr>
          <w:rFonts w:ascii="Times New Roman" w:hAnsi="Times New Roman"/>
          <w:sz w:val="24"/>
          <w:szCs w:val="24"/>
        </w:rPr>
      </w:pPr>
    </w:p>
    <w:p w14:paraId="092BCE42" w14:textId="77777777" w:rsidR="00C92038" w:rsidRDefault="00C92038" w:rsidP="00AC46E6">
      <w:pPr>
        <w:pStyle w:val="1"/>
        <w:rPr>
          <w:rFonts w:ascii="Times New Roman" w:hAnsi="Times New Roman"/>
          <w:sz w:val="24"/>
          <w:szCs w:val="24"/>
        </w:rPr>
      </w:pPr>
    </w:p>
    <w:p w14:paraId="0D6C9733" w14:textId="77777777" w:rsidR="00A82131" w:rsidRDefault="00A82131" w:rsidP="00AC46E6">
      <w:pPr>
        <w:pStyle w:val="1"/>
        <w:rPr>
          <w:rFonts w:ascii="Times New Roman" w:hAnsi="Times New Roman"/>
          <w:sz w:val="24"/>
          <w:szCs w:val="24"/>
        </w:rPr>
      </w:pPr>
    </w:p>
    <w:p w14:paraId="5335E537" w14:textId="77777777" w:rsidR="00AC46E6" w:rsidRDefault="00AC46E6" w:rsidP="00AC46E6">
      <w:pPr>
        <w:pStyle w:val="1"/>
        <w:rPr>
          <w:rFonts w:ascii="Times New Roman" w:hAnsi="Times New Roman"/>
          <w:sz w:val="24"/>
          <w:szCs w:val="24"/>
        </w:rPr>
      </w:pPr>
    </w:p>
    <w:p w14:paraId="55A75149" w14:textId="77777777" w:rsidR="00AC46E6" w:rsidRDefault="00AC46E6" w:rsidP="00AC46E6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Раздел 2. Содержание учебного предмета.</w:t>
      </w:r>
    </w:p>
    <w:p w14:paraId="0EE6435A" w14:textId="77777777" w:rsidR="00AC46E6" w:rsidRDefault="00AC46E6" w:rsidP="00AC46E6"/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48"/>
        <w:gridCol w:w="6102"/>
      </w:tblGrid>
      <w:tr w:rsidR="00AC46E6" w14:paraId="7C7250D6" w14:textId="77777777" w:rsidTr="00AC46E6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28167" w14:textId="77777777" w:rsidR="00AC46E6" w:rsidRDefault="00AC46E6">
            <w:pPr>
              <w:pStyle w:val="1"/>
              <w:spacing w:after="160" w:line="254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B1E9E" w14:textId="77777777" w:rsidR="00AC46E6" w:rsidRDefault="00AC46E6">
            <w:pPr>
              <w:pStyle w:val="1"/>
              <w:snapToGrid w:val="0"/>
              <w:spacing w:after="160" w:line="254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«Английский в фокусе-3»</w:t>
            </w:r>
          </w:p>
        </w:tc>
      </w:tr>
      <w:tr w:rsidR="00AC46E6" w14:paraId="2BE6E4E2" w14:textId="77777777" w:rsidTr="00AC46E6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41FD9" w14:textId="77777777" w:rsidR="00AC46E6" w:rsidRDefault="00AC46E6">
            <w:pPr>
              <w:pStyle w:val="1"/>
              <w:snapToGrid w:val="0"/>
              <w:spacing w:after="160"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Знакомство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 одноклассниками, учителем, персонажами детских произведений: имя, возраст). </w:t>
            </w:r>
          </w:p>
          <w:p w14:paraId="75969647" w14:textId="77777777" w:rsidR="00AC46E6" w:rsidRDefault="00AC46E6">
            <w:pPr>
              <w:pStyle w:val="1"/>
              <w:spacing w:after="160"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Приветствие, прощание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 использованием типичных фраз английского речевого этикета). </w:t>
            </w:r>
          </w:p>
          <w:p w14:paraId="2D1028D1" w14:textId="77777777" w:rsidR="00AC46E6" w:rsidRDefault="00AC46E6">
            <w:pPr>
              <w:pStyle w:val="1"/>
              <w:spacing w:after="160" w:line="25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A99B0" w14:textId="2501C607" w:rsidR="00AC46E6" w:rsidRDefault="00AC46E6">
            <w:pPr>
              <w:pStyle w:val="1"/>
              <w:snapToGrid w:val="0"/>
              <w:spacing w:after="160"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Welcome</w:t>
            </w:r>
            <w:r w:rsidR="00ED48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Back</w:t>
            </w:r>
            <w:r>
              <w:rPr>
                <w:rFonts w:ascii="Times New Roman" w:hAnsi="Times New Roman"/>
                <w:sz w:val="24"/>
                <w:szCs w:val="24"/>
              </w:rPr>
              <w:t>!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Starter</w:t>
            </w:r>
            <w:r w:rsidR="00ED48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Module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</w:tr>
      <w:tr w:rsidR="00AC46E6" w14:paraId="5CAD5E17" w14:textId="77777777" w:rsidTr="00AC46E6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773D0" w14:textId="77777777" w:rsidR="00AC46E6" w:rsidRDefault="00AC46E6">
            <w:pPr>
              <w:pStyle w:val="1"/>
              <w:snapToGrid w:val="0"/>
              <w:spacing w:after="160"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Я и моя семья: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члены семьи, их имена, возраст, внешность, черты характера, увлечения/ хобби. Мой день (распорядок дня, домашние обязанности). Покупки в магазине: одежда, обувь, основные продукты питания. Любимая еда. Семейные праздники: день рождения, Новый год/Рождество. День матери. Подарки. 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2D7DD" w14:textId="77777777" w:rsidR="00AC46E6" w:rsidRDefault="00AC46E6">
            <w:pPr>
              <w:pStyle w:val="1"/>
              <w:snapToGrid w:val="0"/>
              <w:spacing w:after="160"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New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Member!,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 Happy Family!, Families in </w:t>
            </w:r>
            <w:smartTag w:uri="urn:schemas-microsoft-com:office:smarttags" w:element="country-region">
              <w:smartTag w:uri="urn:schemas-microsoft-com:office:smarttags" w:element="PlaceType">
                <w:smartTag w:uri="urn:schemas-microsoft-com:office:smarttags" w:element="City">
                  <w:smartTag w:uri="urn:schemas-microsoft-com:office:smarttags" w:element="place">
                    <w: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>Russia</w:t>
                    </w:r>
                  </w:smartTag>
                </w:smartTag>
              </w:smartTag>
            </w:smartTag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(Module 2); Grandma! Grandpa! Family Crest! (Module 6); He loves jelly! (Module 3); Merry Christmas,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everybody!,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Mother’s Day (pp. 137–141);</w:t>
            </w:r>
          </w:p>
          <w:p w14:paraId="1230294E" w14:textId="77777777" w:rsidR="00AC46E6" w:rsidRDefault="00AC46E6">
            <w:pPr>
              <w:pStyle w:val="1"/>
              <w:spacing w:after="160"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Everybody likes presents! (Module 4)</w:t>
            </w:r>
          </w:p>
        </w:tc>
      </w:tr>
      <w:tr w:rsidR="00AC46E6" w:rsidRPr="00D71D3D" w14:paraId="5E87744E" w14:textId="77777777" w:rsidTr="00AC46E6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F8083" w14:textId="77777777" w:rsidR="00AC46E6" w:rsidRDefault="00AC46E6">
            <w:pPr>
              <w:pStyle w:val="1"/>
              <w:snapToGrid w:val="0"/>
              <w:spacing w:after="160"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Мир моих увлечений.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Игрушки. Мои любимые занятия. Мои любимые сказки, комиксы.</w:t>
            </w:r>
          </w:p>
          <w:p w14:paraId="41F1C123" w14:textId="77777777" w:rsidR="00AC46E6" w:rsidRDefault="00AC46E6">
            <w:pPr>
              <w:pStyle w:val="1"/>
              <w:spacing w:after="160"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Выходной день (в зоопарке, в парке, в цирке), каникулы. 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B213F" w14:textId="77777777" w:rsidR="00AC46E6" w:rsidRDefault="00AC46E6">
            <w:pPr>
              <w:pStyle w:val="1"/>
              <w:snapToGrid w:val="0"/>
              <w:spacing w:after="160"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We’re having a great time!, Fun after school (Module 7); A Fun Day!, Cartoon time (Module 8); Toys for little Betsy! (Module 4); In the Park! (Module 7); On Sundays! (Module 8); </w:t>
            </w:r>
            <w:smartTag w:uri="urn:schemas-microsoft-com:office:smarttags" w:element="PlaceType">
              <w:smartTag w:uri="urn:schemas-microsoft-com:office:smarttags" w:element="City">
                <w:smartTag w:uri="urn:schemas-microsoft-com:office:smarttags" w:element="place"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Holiday</w:t>
                  </w:r>
                </w:smartTag>
              </w:smartTag>
            </w:smartTag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photos (Starter Module)</w:t>
            </w:r>
          </w:p>
        </w:tc>
      </w:tr>
      <w:tr w:rsidR="00AC46E6" w:rsidRPr="00D71D3D" w14:paraId="6EF94B32" w14:textId="77777777" w:rsidTr="00AC46E6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5CF72" w14:textId="77777777" w:rsidR="00AC46E6" w:rsidRDefault="00AC46E6">
            <w:pPr>
              <w:pStyle w:val="1"/>
              <w:snapToGrid w:val="0"/>
              <w:spacing w:after="160"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Я и мои друзья: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имя, возраст, внешность, характер, увлечения/хобби.</w:t>
            </w:r>
          </w:p>
          <w:p w14:paraId="61740C99" w14:textId="77777777" w:rsidR="00AC46E6" w:rsidRDefault="00AC46E6">
            <w:pPr>
              <w:pStyle w:val="1"/>
              <w:spacing w:after="160"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Совместные занятия. Письмо зарубежному другу. </w:t>
            </w:r>
          </w:p>
          <w:p w14:paraId="3C142EA9" w14:textId="77777777" w:rsidR="00AC46E6" w:rsidRDefault="00AC46E6">
            <w:pPr>
              <w:pStyle w:val="1"/>
              <w:spacing w:after="160"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Любимое домашнее животное:  имя, возраст, цвет, размер, характер, что умеет делать. 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EE481" w14:textId="77777777" w:rsidR="00AC46E6" w:rsidRDefault="00AC46E6">
            <w:pPr>
              <w:pStyle w:val="1"/>
              <w:snapToGrid w:val="0"/>
              <w:spacing w:after="160"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Modules 1, 2, 6 </w:t>
            </w:r>
          </w:p>
          <w:p w14:paraId="06A12446" w14:textId="77777777" w:rsidR="00AC46E6" w:rsidRDefault="00AC46E6">
            <w:pPr>
              <w:pStyle w:val="1"/>
              <w:spacing w:after="160"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Cows are funny!, Clever Animals!, What kind of animals?, Grandpa Durov’s Wonderland (Module 5)</w:t>
            </w:r>
          </w:p>
        </w:tc>
      </w:tr>
      <w:tr w:rsidR="00AC46E6" w:rsidRPr="00D71D3D" w14:paraId="7F28E4FA" w14:textId="77777777" w:rsidTr="00AC46E6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6BF16" w14:textId="77777777" w:rsidR="00AC46E6" w:rsidRDefault="00AC46E6">
            <w:pPr>
              <w:pStyle w:val="1"/>
              <w:snapToGrid w:val="0"/>
              <w:spacing w:after="160"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Моя школа: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классная комната, учебные предметы, школьные принадлежности. 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DADFF" w14:textId="77777777" w:rsidR="00AC46E6" w:rsidRDefault="00AC46E6">
            <w:pPr>
              <w:pStyle w:val="1"/>
              <w:snapToGrid w:val="0"/>
              <w:spacing w:after="160"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School Again!, School Subjects!, Primary Schools in </w:t>
            </w:r>
            <w:smartTag w:uri="urn:schemas-microsoft-com:office:smarttags" w:element="PlaceType">
              <w:smartTag w:uri="urn:schemas-microsoft-com:office:smarttags" w:element="country-region">
                <w:smartTag w:uri="urn:schemas-microsoft-com:office:smarttags" w:element="City">
                  <w:smartTag w:uri="urn:schemas-microsoft-com:office:smarttags" w:element="place">
                    <w: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>Russia</w:t>
                    </w:r>
                  </w:smartTag>
                </w:smartTag>
              </w:smartTag>
            </w:smartTag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(Module 1)</w:t>
            </w:r>
          </w:p>
        </w:tc>
      </w:tr>
      <w:tr w:rsidR="00AC46E6" w:rsidRPr="00D71D3D" w14:paraId="2A120E8F" w14:textId="77777777" w:rsidTr="00AC46E6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546C0" w14:textId="77777777" w:rsidR="00AC46E6" w:rsidRDefault="00AC46E6">
            <w:pPr>
              <w:pStyle w:val="1"/>
              <w:snapToGrid w:val="0"/>
              <w:spacing w:after="160"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Мир вокруг меня.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Мой дом/квартира/комната: названия комнат, их размер, предметы мебели и интерьера. 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81E60" w14:textId="77777777" w:rsidR="00AC46E6" w:rsidRDefault="00AC46E6">
            <w:pPr>
              <w:pStyle w:val="1"/>
              <w:snapToGrid w:val="0"/>
              <w:spacing w:after="160"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In my room! (Module 4); My House!, House Museums in </w:t>
            </w:r>
            <w:smartTag w:uri="urn:schemas-microsoft-com:office:smarttags" w:element="PlaceType">
              <w:smartTag w:uri="urn:schemas-microsoft-com:office:smarttags" w:element="country-region">
                <w:smartTag w:uri="urn:schemas-microsoft-com:office:smarttags" w:element="City">
                  <w:smartTag w:uri="urn:schemas-microsoft-com:office:smarttags" w:element="place">
                    <w: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>Russia</w:t>
                    </w:r>
                  </w:smartTag>
                </w:smartTag>
              </w:smartTag>
            </w:smartTag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(Module 6)</w:t>
            </w:r>
          </w:p>
        </w:tc>
      </w:tr>
      <w:tr w:rsidR="00AC46E6" w:rsidRPr="00D71D3D" w14:paraId="2877F8D8" w14:textId="77777777" w:rsidTr="00AC46E6">
        <w:tc>
          <w:tcPr>
            <w:tcW w:w="8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55AF2" w14:textId="77777777" w:rsidR="00AC46E6" w:rsidRDefault="00AC46E6">
            <w:pPr>
              <w:pStyle w:val="1"/>
              <w:snapToGrid w:val="0"/>
              <w:spacing w:after="160"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Страна/страны изучаемого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языкаи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родная страна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(общие сведения: название, столица, дома, магазины, животный мир, блюда национальной кухни, домашние питомцы, школа, мир увлечений). </w:t>
            </w:r>
          </w:p>
          <w:p w14:paraId="5B3EA4F8" w14:textId="77777777" w:rsidR="00AC46E6" w:rsidRDefault="00AC46E6">
            <w:pPr>
              <w:pStyle w:val="1"/>
              <w:spacing w:after="160"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Литературные персонажи популярных книг моих сверстников (имена героев книг, черты характера). Небольшие произведения детского фольклора на изучаемом иностранном языке (рифмовки, стихи, песни, сказки). Некоторые формы речевого и неречевого этикета стран изучаемого языка в ряде ситуаций общения (в школе, во время совместной игры, за столом в магазине). 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B9AA2" w14:textId="77777777" w:rsidR="00AC46E6" w:rsidRDefault="00AC46E6">
            <w:pPr>
              <w:pStyle w:val="1"/>
              <w:snapToGrid w:val="0"/>
              <w:spacing w:after="160" w:line="254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Schools in the </w:t>
            </w:r>
            <w:smartTag w:uri="urn:schemas-microsoft-com:office:smarttags" w:element="country-region">
              <w:r>
                <w:rPr>
                  <w:rFonts w:ascii="Times New Roman" w:hAnsi="Times New Roman"/>
                  <w:sz w:val="24"/>
                  <w:szCs w:val="24"/>
                  <w:lang w:val="en-US"/>
                </w:rPr>
                <w:t>UK</w:t>
              </w:r>
            </w:smartTag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(Module 1); Families near and far (</w:t>
            </w:r>
            <w:smartTag w:uri="urn:schemas-microsoft-com:office:smarttags" w:element="country-region">
              <w:r>
                <w:rPr>
                  <w:rFonts w:ascii="Times New Roman" w:hAnsi="Times New Roman"/>
                  <w:sz w:val="24"/>
                  <w:szCs w:val="24"/>
                  <w:lang w:val="en-US"/>
                </w:rPr>
                <w:t>UK</w:t>
              </w:r>
            </w:smartTag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smartTag w:uri="urn:schemas-microsoft-com:office:smarttags" w:element="PlaceType">
              <w:smartTag w:uri="urn:schemas-microsoft-com:office:smarttags" w:element="country-region">
                <w:smartTag w:uri="urn:schemas-microsoft-com:office:smarttags" w:element="City">
                  <w:smartTag w:uri="urn:schemas-microsoft-com:office:smarttags" w:element="place">
                    <w: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>Australia</w:t>
                    </w:r>
                  </w:smartTag>
                </w:smartTag>
              </w:smartTag>
            </w:smartTag>
            <w:r>
              <w:rPr>
                <w:rFonts w:ascii="Times New Roman" w:hAnsi="Times New Roman"/>
                <w:sz w:val="24"/>
                <w:szCs w:val="24"/>
                <w:lang w:val="en-US"/>
              </w:rPr>
              <w:t>, Module 2); A bite to eat! (</w:t>
            </w:r>
            <w:smartTag w:uri="urn:schemas-microsoft-com:office:smarttags" w:element="country-region">
              <w:r>
                <w:rPr>
                  <w:rFonts w:ascii="Times New Roman" w:hAnsi="Times New Roman"/>
                  <w:sz w:val="24"/>
                  <w:szCs w:val="24"/>
                  <w:lang w:val="en-US"/>
                </w:rPr>
                <w:t>UK</w:t>
              </w:r>
            </w:smartTag>
            <w:r>
              <w:rPr>
                <w:rFonts w:ascii="Times New Roman" w:hAnsi="Times New Roman"/>
                <w:sz w:val="24"/>
                <w:szCs w:val="24"/>
                <w:lang w:val="en-US"/>
              </w:rPr>
              <w:t>, Module 3); Tesco Superstore (</w:t>
            </w:r>
            <w:smartTag w:uri="urn:schemas-microsoft-com:office:smarttags" w:element="PlaceType">
              <w:smartTag w:uri="urn:schemas-microsoft-com:office:smarttags" w:element="country-region">
                <w:smartTag w:uri="urn:schemas-microsoft-com:office:smarttags" w:element="City">
                  <w:smartTag w:uri="urn:schemas-microsoft-com:office:smarttags" w:element="place">
                    <w: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>UK</w:t>
                    </w:r>
                  </w:smartTag>
                </w:smartTag>
              </w:smartTag>
            </w:smartTag>
            <w:r>
              <w:rPr>
                <w:rFonts w:ascii="Times New Roman" w:hAnsi="Times New Roman"/>
                <w:sz w:val="24"/>
                <w:szCs w:val="24"/>
                <w:lang w:val="en-US"/>
              </w:rPr>
              <w:t>, Module 4); Animals Down Under! (</w:t>
            </w:r>
            <w:smartTag w:uri="urn:schemas-microsoft-com:office:smarttags" w:element="PlaceType">
              <w:smartTag w:uri="urn:schemas-microsoft-com:office:smarttags" w:element="country-region">
                <w:smartTag w:uri="urn:schemas-microsoft-com:office:smarttags" w:element="City">
                  <w:smartTag w:uri="urn:schemas-microsoft-com:office:smarttags" w:element="place">
                    <w: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>Australia</w:t>
                    </w:r>
                  </w:smartTag>
                </w:smartTag>
              </w:smartTag>
            </w:smartTag>
            <w:r>
              <w:rPr>
                <w:rFonts w:ascii="Times New Roman" w:hAnsi="Times New Roman"/>
                <w:sz w:val="24"/>
                <w:szCs w:val="24"/>
                <w:lang w:val="en-US"/>
              </w:rPr>
              <w:t>, Module 5); British Homes! (Module 6); Get Ready, Get Set, Go! (</w:t>
            </w:r>
            <w:smartTag w:uri="urn:schemas-microsoft-com:office:smarttags" w:element="country-region">
              <w:r>
                <w:rPr>
                  <w:rFonts w:ascii="Times New Roman" w:hAnsi="Times New Roman"/>
                  <w:sz w:val="24"/>
                  <w:szCs w:val="24"/>
                  <w:lang w:val="en-US"/>
                </w:rPr>
                <w:t>USA</w:t>
              </w:r>
            </w:smartTag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Module 7); Cartoon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Favourites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smartTag w:uri="urn:schemas-microsoft-com:office:smarttags" w:element="PlaceType">
              <w:smartTag w:uri="urn:schemas-microsoft-com:office:smarttags" w:element="country-region">
                <w:smartTag w:uri="urn:schemas-microsoft-com:office:smarttags" w:element="City">
                  <w:smartTag w:uri="urn:schemas-microsoft-com:office:smarttags" w:element="place">
                    <w: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w:t>USA</w:t>
                    </w:r>
                  </w:smartTag>
                </w:smartTag>
              </w:smartTag>
            </w:smartTag>
            <w:r>
              <w:rPr>
                <w:rFonts w:ascii="Times New Roman" w:hAnsi="Times New Roman"/>
                <w:sz w:val="24"/>
                <w:szCs w:val="24"/>
                <w:lang w:val="en-US"/>
              </w:rPr>
              <w:t>, Module 8); The Toy Soldier (Reader, Modules 1–8); Tell me a Story! (Module 4); We wish you a merry Christmas, I love you, Lovey Dovey</w:t>
            </w:r>
          </w:p>
        </w:tc>
      </w:tr>
    </w:tbl>
    <w:p w14:paraId="1D922E98" w14:textId="77777777" w:rsidR="00AC46E6" w:rsidRDefault="00AC46E6" w:rsidP="00AC46E6">
      <w:pPr>
        <w:pStyle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                                         </w:t>
      </w:r>
      <w:r>
        <w:rPr>
          <w:rFonts w:ascii="Times New Roman" w:hAnsi="Times New Roman"/>
          <w:b/>
          <w:sz w:val="24"/>
          <w:szCs w:val="24"/>
        </w:rPr>
        <w:t>Раздел 3. Тематическое планирование</w:t>
      </w:r>
    </w:p>
    <w:p w14:paraId="0C123292" w14:textId="77777777" w:rsidR="00AC46E6" w:rsidRDefault="00AC46E6" w:rsidP="00AC46E6">
      <w:pPr>
        <w:pStyle w:val="1"/>
        <w:rPr>
          <w:rFonts w:ascii="Times New Roman" w:hAnsi="Times New Roman"/>
          <w:b/>
          <w:sz w:val="24"/>
          <w:szCs w:val="24"/>
        </w:rPr>
      </w:pPr>
    </w:p>
    <w:p w14:paraId="312ACB1B" w14:textId="77777777" w:rsidR="00AC46E6" w:rsidRDefault="00AC46E6" w:rsidP="00AC46E6">
      <w:pPr>
        <w:pStyle w:val="1"/>
        <w:jc w:val="center"/>
        <w:rPr>
          <w:rFonts w:ascii="Times New Roman" w:hAnsi="Times New Roman"/>
          <w:sz w:val="24"/>
          <w:szCs w:val="24"/>
        </w:rPr>
      </w:pPr>
    </w:p>
    <w:tbl>
      <w:tblPr>
        <w:tblW w:w="1044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540"/>
        <w:gridCol w:w="2700"/>
        <w:gridCol w:w="1260"/>
        <w:gridCol w:w="2700"/>
        <w:gridCol w:w="3240"/>
      </w:tblGrid>
      <w:tr w:rsidR="00AC46E6" w14:paraId="4AAB2D7D" w14:textId="77777777" w:rsidTr="00AC46E6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BE89E6" w14:textId="77777777" w:rsidR="00AC46E6" w:rsidRDefault="00AC46E6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BD1426" w14:textId="77777777" w:rsidR="00AC46E6" w:rsidRDefault="00AC46E6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1BAB63F" w14:textId="77777777" w:rsidR="00AC46E6" w:rsidRDefault="00AC46E6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5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EE4A74" w14:textId="77777777" w:rsidR="00AC46E6" w:rsidRDefault="00AC46E6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том числе</w:t>
            </w:r>
          </w:p>
        </w:tc>
      </w:tr>
      <w:tr w:rsidR="00AC46E6" w14:paraId="1C1345BB" w14:textId="77777777" w:rsidTr="00AC46E6">
        <w:trPr>
          <w:trHeight w:val="285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3FCFD16" w14:textId="77777777" w:rsidR="00AC46E6" w:rsidRDefault="00AC46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B860551" w14:textId="77777777" w:rsidR="00AC46E6" w:rsidRDefault="00AC46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F86C37A" w14:textId="77777777" w:rsidR="00AC46E6" w:rsidRDefault="00AC46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05EB00" w14:textId="77777777" w:rsidR="00AC46E6" w:rsidRDefault="00AC46E6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152402" w14:textId="77777777" w:rsidR="00AC46E6" w:rsidRDefault="00AC46E6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Проверочные работы</w:t>
            </w:r>
          </w:p>
        </w:tc>
      </w:tr>
      <w:tr w:rsidR="00AC46E6" w14:paraId="25B2676C" w14:textId="77777777" w:rsidTr="00AC46E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66EB14" w14:textId="77777777" w:rsidR="00AC46E6" w:rsidRDefault="00AC46E6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55376E" w14:textId="77777777" w:rsidR="00AC46E6" w:rsidRDefault="00AC46E6">
            <w:pPr>
              <w:pStyle w:val="1"/>
              <w:snapToGri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Добро пожаловать  в школу снова!  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3C56A4" w14:textId="77777777" w:rsidR="00AC46E6" w:rsidRDefault="00AC46E6">
            <w:pPr>
              <w:pStyle w:val="1"/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D4D00E" w14:textId="77777777" w:rsidR="00AC46E6" w:rsidRDefault="00AC46E6">
            <w:pPr>
              <w:pStyle w:val="1"/>
              <w:snapToGri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1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E9A4E" w14:textId="77777777" w:rsidR="00AC46E6" w:rsidRDefault="00AC46E6">
            <w:pPr>
              <w:pStyle w:val="1"/>
              <w:snapToGri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AC46E6" w14:paraId="1112CDDC" w14:textId="77777777" w:rsidTr="00AC46E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365FD8" w14:textId="77777777" w:rsidR="00AC46E6" w:rsidRDefault="00AC46E6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07B17D" w14:textId="77777777" w:rsidR="00AC46E6" w:rsidRDefault="00AC46E6">
            <w:pPr>
              <w:pStyle w:val="1"/>
              <w:snapToGri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Школьные дни  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7310850" w14:textId="77777777" w:rsidR="00AC46E6" w:rsidRDefault="00AC46E6">
            <w:pPr>
              <w:pStyle w:val="1"/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18C139" w14:textId="77777777" w:rsidR="00AC46E6" w:rsidRDefault="00AC46E6">
            <w:pPr>
              <w:pStyle w:val="1"/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99194" w14:textId="77777777" w:rsidR="00AC46E6" w:rsidRDefault="00AC46E6">
            <w:pPr>
              <w:pStyle w:val="1"/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AC46E6" w14:paraId="5682F953" w14:textId="77777777" w:rsidTr="00AC46E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702466" w14:textId="77777777" w:rsidR="00AC46E6" w:rsidRDefault="00AC46E6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312EB9" w14:textId="77777777" w:rsidR="00AC46E6" w:rsidRDefault="00AC46E6">
            <w:pPr>
              <w:pStyle w:val="1"/>
              <w:snapToGri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кругу семьи    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DA6EF6" w14:textId="77777777" w:rsidR="00AC46E6" w:rsidRDefault="00AC46E6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DFA1AB" w14:textId="2607F825" w:rsidR="00AC46E6" w:rsidRDefault="00ED48A4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49EFD7" w14:textId="5016BE6D" w:rsidR="00AC46E6" w:rsidRDefault="00AC46E6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46E6" w14:paraId="0BB27E19" w14:textId="77777777" w:rsidTr="00AC46E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9A3C668" w14:textId="77777777" w:rsidR="00AC46E6" w:rsidRDefault="00AC46E6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FF7B25" w14:textId="77777777" w:rsidR="00AC46E6" w:rsidRDefault="00AC46E6">
            <w:pPr>
              <w:pStyle w:val="1"/>
              <w:snapToGri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Все, что я люблю! 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23FB8E" w14:textId="77777777" w:rsidR="00AC46E6" w:rsidRDefault="00AC46E6">
            <w:pPr>
              <w:pStyle w:val="1"/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D764A82" w14:textId="1AC77890" w:rsidR="00AC46E6" w:rsidRDefault="00AC46E6">
            <w:pPr>
              <w:pStyle w:val="1"/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5217C" w14:textId="77777777" w:rsidR="00AC46E6" w:rsidRDefault="00AC46E6">
            <w:pPr>
              <w:pStyle w:val="1"/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AC46E6" w14:paraId="1E5603C4" w14:textId="77777777" w:rsidTr="00AC46E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99C35DC" w14:textId="77777777" w:rsidR="00AC46E6" w:rsidRDefault="00AC46E6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8CB1C47" w14:textId="77777777" w:rsidR="00AC46E6" w:rsidRDefault="00AC46E6">
            <w:pPr>
              <w:pStyle w:val="1"/>
              <w:snapToGri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Давай играть 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08A417" w14:textId="77777777" w:rsidR="00AC46E6" w:rsidRDefault="00AC46E6">
            <w:pPr>
              <w:pStyle w:val="1"/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8BC717" w14:textId="08833163" w:rsidR="00AC46E6" w:rsidRDefault="00AC46E6">
            <w:pPr>
              <w:pStyle w:val="1"/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61BB29" w14:textId="13944B2B" w:rsidR="00AC46E6" w:rsidRDefault="00AC46E6">
            <w:pPr>
              <w:pStyle w:val="1"/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AC46E6" w14:paraId="046F0961" w14:textId="77777777" w:rsidTr="00AC46E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DB3105" w14:textId="77777777" w:rsidR="00AC46E6" w:rsidRDefault="00AC46E6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F47D35" w14:textId="77777777" w:rsidR="00AC46E6" w:rsidRDefault="00AC46E6">
            <w:pPr>
              <w:pStyle w:val="1"/>
              <w:snapToGri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Пушистые друзья   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7445C8" w14:textId="77777777" w:rsidR="00AC46E6" w:rsidRDefault="00AC46E6">
            <w:pPr>
              <w:pStyle w:val="1"/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</w:p>
          <w:p w14:paraId="4CA5AFDF" w14:textId="77777777" w:rsidR="00AC46E6" w:rsidRDefault="00AC46E6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58C9EB" w14:textId="6158034B" w:rsidR="00AC46E6" w:rsidRDefault="00ED48A4">
            <w:pPr>
              <w:pStyle w:val="1"/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6EFEB" w14:textId="77777777" w:rsidR="00AC46E6" w:rsidRDefault="00AC46E6">
            <w:pPr>
              <w:pStyle w:val="1"/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AC46E6" w14:paraId="44557E21" w14:textId="77777777" w:rsidTr="00AC46E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C77D25" w14:textId="77777777" w:rsidR="00AC46E6" w:rsidRDefault="00AC46E6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18C30B" w14:textId="77777777" w:rsidR="00AC46E6" w:rsidRDefault="00AC46E6">
            <w:pPr>
              <w:pStyle w:val="1"/>
              <w:snapToGri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Мой дом     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FF453B" w14:textId="77777777" w:rsidR="00AC46E6" w:rsidRDefault="00AC46E6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0F9FCE" w14:textId="77777777" w:rsidR="00AC46E6" w:rsidRDefault="00AC46E6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728498" w14:textId="3B1475DB" w:rsidR="00AC46E6" w:rsidRDefault="00AC46E6">
            <w:pPr>
              <w:pStyle w:val="1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46E6" w14:paraId="1D68CEE8" w14:textId="77777777" w:rsidTr="00AC46E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ED499B3" w14:textId="77777777" w:rsidR="00AC46E6" w:rsidRDefault="00AC46E6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D192192" w14:textId="77777777" w:rsidR="00AC46E6" w:rsidRDefault="00AC46E6">
            <w:pPr>
              <w:pStyle w:val="1"/>
              <w:snapToGri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Выходной день     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829CB10" w14:textId="77777777" w:rsidR="00AC46E6" w:rsidRDefault="00AC46E6">
            <w:pPr>
              <w:pStyle w:val="1"/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5FE34D" w14:textId="2C0A4DFA" w:rsidR="00AC46E6" w:rsidRDefault="00ED48A4">
            <w:pPr>
              <w:pStyle w:val="1"/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FED8C" w14:textId="77777777" w:rsidR="00AC46E6" w:rsidRDefault="00AC46E6">
            <w:pPr>
              <w:pStyle w:val="1"/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AC46E6" w14:paraId="53E22F3E" w14:textId="77777777" w:rsidTr="00AC46E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8D652DA" w14:textId="77777777" w:rsidR="00AC46E6" w:rsidRDefault="00AC46E6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35545B" w14:textId="77777777" w:rsidR="00AC46E6" w:rsidRDefault="00AC46E6">
            <w:pPr>
              <w:pStyle w:val="1"/>
              <w:snapToGri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День за днем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F1F4C2" w14:textId="77777777" w:rsidR="00AC46E6" w:rsidRDefault="00AC46E6">
            <w:pPr>
              <w:pStyle w:val="1"/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E479E2E" w14:textId="77777777" w:rsidR="00AC46E6" w:rsidRDefault="00AC46E6">
            <w:pPr>
              <w:pStyle w:val="1"/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8C0D2C" w14:textId="1AFA261B" w:rsidR="00AC46E6" w:rsidRDefault="00AC46E6">
            <w:pPr>
              <w:pStyle w:val="1"/>
              <w:snapToGri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AC46E6" w14:paraId="71E875C6" w14:textId="77777777" w:rsidTr="00AC46E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3B4AD8" w14:textId="77777777" w:rsidR="00AC46E6" w:rsidRDefault="00AC46E6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8B31AD6" w14:textId="77777777" w:rsidR="00AC46E6" w:rsidRDefault="00AC46E6">
            <w:pPr>
              <w:pStyle w:val="1"/>
              <w:snapToGrid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A193976" w14:textId="77777777" w:rsidR="00AC46E6" w:rsidRDefault="00AC46E6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BE6D23" w14:textId="11FE1AF4" w:rsidR="00AC46E6" w:rsidRDefault="00ED48A4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6DA891" w14:textId="0994A198" w:rsidR="00AC46E6" w:rsidRDefault="00AC46E6">
            <w:pPr>
              <w:pStyle w:val="1"/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5C6E7361" w14:textId="77777777" w:rsidR="00AC46E6" w:rsidRDefault="00AC46E6" w:rsidP="00AC46E6">
      <w:pPr>
        <w:rPr>
          <w:rFonts w:ascii="Times New Roman" w:hAnsi="Times New Roman"/>
          <w:sz w:val="24"/>
          <w:szCs w:val="24"/>
        </w:rPr>
      </w:pPr>
    </w:p>
    <w:tbl>
      <w:tblPr>
        <w:tblW w:w="29210" w:type="dxa"/>
        <w:tblInd w:w="93" w:type="dxa"/>
        <w:tblLook w:val="04A0" w:firstRow="1" w:lastRow="0" w:firstColumn="1" w:lastColumn="0" w:noHBand="0" w:noVBand="1"/>
      </w:tblPr>
      <w:tblGrid>
        <w:gridCol w:w="700"/>
        <w:gridCol w:w="5060"/>
        <w:gridCol w:w="2535"/>
        <w:gridCol w:w="2160"/>
        <w:gridCol w:w="236"/>
        <w:gridCol w:w="1884"/>
        <w:gridCol w:w="70"/>
        <w:gridCol w:w="130"/>
        <w:gridCol w:w="90"/>
        <w:gridCol w:w="60"/>
        <w:gridCol w:w="100"/>
        <w:gridCol w:w="70"/>
        <w:gridCol w:w="190"/>
        <w:gridCol w:w="40"/>
        <w:gridCol w:w="90"/>
        <w:gridCol w:w="20"/>
        <w:gridCol w:w="30"/>
        <w:gridCol w:w="310"/>
        <w:gridCol w:w="1320"/>
        <w:gridCol w:w="90"/>
        <w:gridCol w:w="50"/>
        <w:gridCol w:w="10"/>
        <w:gridCol w:w="20"/>
        <w:gridCol w:w="20"/>
        <w:gridCol w:w="20"/>
        <w:gridCol w:w="20"/>
        <w:gridCol w:w="20"/>
        <w:gridCol w:w="40"/>
        <w:gridCol w:w="10"/>
        <w:gridCol w:w="20"/>
        <w:gridCol w:w="30"/>
        <w:gridCol w:w="1705"/>
        <w:gridCol w:w="236"/>
        <w:gridCol w:w="1744"/>
        <w:gridCol w:w="2160"/>
        <w:gridCol w:w="1980"/>
        <w:gridCol w:w="811"/>
        <w:gridCol w:w="1169"/>
        <w:gridCol w:w="1980"/>
        <w:gridCol w:w="1980"/>
      </w:tblGrid>
      <w:tr w:rsidR="00A82131" w14:paraId="50D0EDAA" w14:textId="77777777" w:rsidTr="00A82131">
        <w:trPr>
          <w:gridAfter w:val="3"/>
          <w:wAfter w:w="5129" w:type="dxa"/>
          <w:trHeight w:val="255"/>
        </w:trPr>
        <w:tc>
          <w:tcPr>
            <w:tcW w:w="700" w:type="dxa"/>
            <w:noWrap/>
            <w:vAlign w:val="bottom"/>
          </w:tcPr>
          <w:p w14:paraId="144D347F" w14:textId="77777777" w:rsidR="00A82131" w:rsidRDefault="00A82131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5060" w:type="dxa"/>
            <w:noWrap/>
            <w:vAlign w:val="bottom"/>
          </w:tcPr>
          <w:p w14:paraId="70E3A0F5" w14:textId="77777777" w:rsidR="00A82131" w:rsidRDefault="00A82131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4695" w:type="dxa"/>
            <w:gridSpan w:val="2"/>
            <w:noWrap/>
            <w:vAlign w:val="bottom"/>
          </w:tcPr>
          <w:p w14:paraId="6C1C455D" w14:textId="77777777" w:rsidR="00A82131" w:rsidRDefault="00A82131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  <w:p w14:paraId="67A2D961" w14:textId="77777777" w:rsidR="00A82131" w:rsidRDefault="00A82131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noWrap/>
            <w:vAlign w:val="bottom"/>
          </w:tcPr>
          <w:p w14:paraId="6D7A3A2C" w14:textId="77777777" w:rsidR="00A82131" w:rsidRDefault="00A82131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6695" w:type="dxa"/>
            <w:gridSpan w:val="28"/>
          </w:tcPr>
          <w:p w14:paraId="611A4B66" w14:textId="77777777" w:rsidR="00A82131" w:rsidRDefault="00A82131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6695" w:type="dxa"/>
            <w:gridSpan w:val="4"/>
            <w:noWrap/>
            <w:vAlign w:val="bottom"/>
          </w:tcPr>
          <w:p w14:paraId="0516A552" w14:textId="1EB000C5" w:rsidR="00A82131" w:rsidRDefault="00A82131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</w:tr>
      <w:tr w:rsidR="00A82131" w14:paraId="40405522" w14:textId="77777777" w:rsidTr="00A82131">
        <w:trPr>
          <w:gridAfter w:val="3"/>
          <w:wAfter w:w="5129" w:type="dxa"/>
          <w:trHeight w:val="315"/>
        </w:trPr>
        <w:tc>
          <w:tcPr>
            <w:tcW w:w="10455" w:type="dxa"/>
            <w:gridSpan w:val="4"/>
            <w:noWrap/>
            <w:vAlign w:val="bottom"/>
            <w:hideMark/>
          </w:tcPr>
          <w:p w14:paraId="7A3A7968" w14:textId="462A28A8" w:rsidR="00A82131" w:rsidRDefault="00A821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Приложение 1. Календарно-тематическое планирование</w:t>
            </w:r>
            <w:r w:rsidR="006C124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36" w:type="dxa"/>
            <w:noWrap/>
            <w:vAlign w:val="bottom"/>
          </w:tcPr>
          <w:p w14:paraId="30508524" w14:textId="77777777" w:rsidR="00A82131" w:rsidRDefault="00A82131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6695" w:type="dxa"/>
            <w:gridSpan w:val="28"/>
          </w:tcPr>
          <w:p w14:paraId="40DA08E9" w14:textId="77777777" w:rsidR="00A82131" w:rsidRDefault="00A82131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6695" w:type="dxa"/>
            <w:gridSpan w:val="4"/>
            <w:noWrap/>
            <w:vAlign w:val="bottom"/>
          </w:tcPr>
          <w:p w14:paraId="1C108162" w14:textId="48CB787C" w:rsidR="00A82131" w:rsidRDefault="00A82131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</w:tr>
      <w:tr w:rsidR="00A82131" w14:paraId="6F337FE5" w14:textId="77777777" w:rsidTr="00A82131">
        <w:trPr>
          <w:gridAfter w:val="3"/>
          <w:wAfter w:w="5129" w:type="dxa"/>
          <w:trHeight w:val="330"/>
        </w:trPr>
        <w:tc>
          <w:tcPr>
            <w:tcW w:w="700" w:type="dxa"/>
            <w:noWrap/>
            <w:vAlign w:val="bottom"/>
          </w:tcPr>
          <w:p w14:paraId="7F0ECC98" w14:textId="77777777" w:rsidR="00A82131" w:rsidRDefault="00A821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95" w:type="dxa"/>
            <w:gridSpan w:val="2"/>
            <w:noWrap/>
            <w:vAlign w:val="bottom"/>
          </w:tcPr>
          <w:p w14:paraId="75CBDBDA" w14:textId="77777777" w:rsidR="00A82131" w:rsidRDefault="00A82131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noWrap/>
            <w:vAlign w:val="bottom"/>
          </w:tcPr>
          <w:p w14:paraId="28BE251F" w14:textId="77777777" w:rsidR="00A82131" w:rsidRDefault="00A82131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noWrap/>
            <w:vAlign w:val="bottom"/>
          </w:tcPr>
          <w:p w14:paraId="21A2D188" w14:textId="77777777" w:rsidR="00A82131" w:rsidRDefault="00A82131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6695" w:type="dxa"/>
            <w:gridSpan w:val="28"/>
          </w:tcPr>
          <w:p w14:paraId="6BE3B726" w14:textId="77777777" w:rsidR="00A82131" w:rsidRDefault="00A82131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6695" w:type="dxa"/>
            <w:gridSpan w:val="4"/>
            <w:noWrap/>
            <w:vAlign w:val="bottom"/>
          </w:tcPr>
          <w:p w14:paraId="7E4D1BE1" w14:textId="0794A0A6" w:rsidR="00A82131" w:rsidRDefault="00A82131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</w:tr>
      <w:tr w:rsidR="006C1249" w14:paraId="6357844A" w14:textId="77777777" w:rsidTr="006C1249">
        <w:trPr>
          <w:gridAfter w:val="5"/>
          <w:wAfter w:w="7920" w:type="dxa"/>
          <w:trHeight w:val="330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5BE6975" w14:textId="77777777" w:rsidR="006C1249" w:rsidRDefault="006C1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14:paraId="14E06B53" w14:textId="77777777" w:rsidR="006C1249" w:rsidRDefault="006C1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5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081FD03" w14:textId="77777777" w:rsidR="006C1249" w:rsidRPr="006C1249" w:rsidRDefault="006C124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C124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             Тема урока</w:t>
            </w:r>
          </w:p>
          <w:p w14:paraId="15D415DD" w14:textId="77777777" w:rsidR="006C1249" w:rsidRPr="006C1249" w:rsidRDefault="006C124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C124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457747D" w14:textId="77777777" w:rsidR="006C1249" w:rsidRPr="006C1249" w:rsidRDefault="006C124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C124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Кол-во</w:t>
            </w:r>
          </w:p>
          <w:p w14:paraId="2A1C9D0A" w14:textId="77777777" w:rsidR="006C1249" w:rsidRPr="006C1249" w:rsidRDefault="006C124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C124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часов</w:t>
            </w:r>
          </w:p>
        </w:tc>
        <w:tc>
          <w:tcPr>
            <w:tcW w:w="21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13EFFA10" w14:textId="5B6A689B" w:rsidR="006C1249" w:rsidRPr="006C1249" w:rsidRDefault="006C1249" w:rsidP="001E38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C124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2520" w:type="dxa"/>
            <w:gridSpan w:val="1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14:paraId="0199B616" w14:textId="4AA2224C" w:rsidR="006C1249" w:rsidRPr="006C1249" w:rsidRDefault="006C1249" w:rsidP="001E38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C124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2055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71E9EC7A" w14:textId="77777777" w:rsidR="006C1249" w:rsidRDefault="006C1249" w:rsidP="001E3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6C15E9D" w14:textId="7815A864" w:rsidR="006C1249" w:rsidRDefault="006C12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Дата</w:t>
            </w:r>
          </w:p>
        </w:tc>
      </w:tr>
      <w:tr w:rsidR="006C1249" w14:paraId="75B8E31B" w14:textId="77777777" w:rsidTr="006C1249">
        <w:trPr>
          <w:gridAfter w:val="5"/>
          <w:wAfter w:w="7920" w:type="dxa"/>
          <w:trHeight w:val="33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7AE583" w14:textId="77777777" w:rsidR="006C1249" w:rsidRDefault="006C1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C38D7C" w14:textId="77777777" w:rsidR="006C1249" w:rsidRDefault="006C1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179F0C" w14:textId="77777777" w:rsidR="006C1249" w:rsidRDefault="006C1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081BD27A" w14:textId="77777777" w:rsidR="006C1249" w:rsidRDefault="006C1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gridSpan w:val="1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623B150B" w14:textId="77777777" w:rsidR="006C1249" w:rsidRDefault="006C1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6C6C6521" w14:textId="77777777" w:rsidR="006C1249" w:rsidRDefault="006C1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23D5066" w14:textId="131A20E3" w:rsidR="006C1249" w:rsidRDefault="006C1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План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5422602" w14:textId="77777777" w:rsidR="006C1249" w:rsidRDefault="006C1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Факт</w:t>
            </w:r>
          </w:p>
        </w:tc>
      </w:tr>
      <w:tr w:rsidR="006C1249" w14:paraId="7F3CB4FD" w14:textId="77777777" w:rsidTr="00423827">
        <w:trPr>
          <w:gridAfter w:val="5"/>
          <w:wAfter w:w="7920" w:type="dxa"/>
          <w:trHeight w:val="645"/>
        </w:trPr>
        <w:tc>
          <w:tcPr>
            <w:tcW w:w="21290" w:type="dxa"/>
            <w:gridSpan w:val="3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ED6E7B" w14:textId="2E66583B" w:rsidR="006C1249" w:rsidRDefault="006C1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p w14:paraId="3FB43F46" w14:textId="63933DE8" w:rsidR="006C1249" w:rsidRDefault="006C124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Вводный модуль «Добро пожаловать в школу снова»  - 2 часа</w:t>
            </w:r>
          </w:p>
          <w:p w14:paraId="00EC2B10" w14:textId="77777777" w:rsidR="006C1249" w:rsidRDefault="006C124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E3861" w14:paraId="7A1FAF80" w14:textId="77777777" w:rsidTr="001E3861">
        <w:trPr>
          <w:gridAfter w:val="5"/>
          <w:wAfter w:w="7920" w:type="dxa"/>
          <w:trHeight w:val="33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6F8463F" w14:textId="77777777" w:rsidR="001E3861" w:rsidRDefault="001E38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DABB954" w14:textId="1D459206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возвращением. Повторение лексики по темам: «Приветствие», «Цвета».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FF18836" w14:textId="77777777" w:rsidR="001E3861" w:rsidRDefault="001E3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9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672D0A77" w14:textId="0C7C659C" w:rsidR="001E3861" w:rsidRDefault="009736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5.09</w:t>
            </w:r>
          </w:p>
        </w:tc>
        <w:tc>
          <w:tcPr>
            <w:tcW w:w="2540" w:type="dxa"/>
            <w:gridSpan w:val="1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7D979D9C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  <w:gridSpan w:val="1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153AF10D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003380A" w14:textId="2AD3AA59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689A8DB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3861" w14:paraId="63B9F3C8" w14:textId="77777777" w:rsidTr="001E3861">
        <w:trPr>
          <w:gridAfter w:val="5"/>
          <w:wAfter w:w="7920" w:type="dxa"/>
          <w:trHeight w:val="64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C9CA874" w14:textId="77777777" w:rsidR="001E3861" w:rsidRDefault="001E38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10F733CC" w14:textId="484F1781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 возвращением. Как я провёл лето.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68AE1C9" w14:textId="77777777" w:rsidR="001E3861" w:rsidRDefault="001E3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9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3C38ADD9" w14:textId="6F7DAF76" w:rsidR="001E3861" w:rsidRDefault="009736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7.09</w:t>
            </w:r>
          </w:p>
        </w:tc>
        <w:tc>
          <w:tcPr>
            <w:tcW w:w="2540" w:type="dxa"/>
            <w:gridSpan w:val="1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57159191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  <w:gridSpan w:val="1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4DFD2C3A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904E391" w14:textId="56B08C24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B9AFBC7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C1249" w14:paraId="7C356B98" w14:textId="77777777" w:rsidTr="00675523">
        <w:trPr>
          <w:gridAfter w:val="5"/>
          <w:wAfter w:w="7920" w:type="dxa"/>
          <w:trHeight w:val="330"/>
        </w:trPr>
        <w:tc>
          <w:tcPr>
            <w:tcW w:w="21290" w:type="dxa"/>
            <w:gridSpan w:val="3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CA2E79" w14:textId="65723F29" w:rsidR="006C1249" w:rsidRDefault="006C12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A65CA99" w14:textId="4B650CA9" w:rsidR="006C1249" w:rsidRDefault="006C1249" w:rsidP="006C124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Школьные дни - 8 часов</w:t>
            </w:r>
          </w:p>
          <w:p w14:paraId="6E1A261F" w14:textId="77777777" w:rsidR="006C1249" w:rsidRDefault="006C12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E3861" w14:paraId="27998BD5" w14:textId="77777777" w:rsidTr="001E3861">
        <w:trPr>
          <w:gridAfter w:val="5"/>
          <w:wAfter w:w="7920" w:type="dxa"/>
          <w:trHeight w:val="33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86D9BA2" w14:textId="77777777" w:rsidR="001E3861" w:rsidRDefault="001E38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FF8619B" w14:textId="10FFA1B6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Снова в школу. Введение лексики по теме «Школьные принадлежности».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6C54349" w14:textId="77777777" w:rsidR="001E3861" w:rsidRDefault="001E3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497A0650" w14:textId="5BB96997" w:rsidR="001E3861" w:rsidRDefault="009736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12.09</w:t>
            </w:r>
          </w:p>
        </w:tc>
        <w:tc>
          <w:tcPr>
            <w:tcW w:w="2490" w:type="dxa"/>
            <w:gridSpan w:val="15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3F39FCF3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gridSpan w:val="9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50C3A20E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8B32868" w14:textId="40BDE9EB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C21CBF0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3861" w14:paraId="49F0C06E" w14:textId="77777777" w:rsidTr="001E3861">
        <w:trPr>
          <w:gridAfter w:val="5"/>
          <w:wAfter w:w="7920" w:type="dxa"/>
          <w:trHeight w:val="33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8963575" w14:textId="77777777" w:rsidR="001E3861" w:rsidRDefault="001E38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58DA37E" w14:textId="7911DC4B" w:rsidR="001E3861" w:rsidRPr="00550344" w:rsidRDefault="001E386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50344">
              <w:rPr>
                <w:rFonts w:ascii="Times New Roman" w:hAnsi="Times New Roman"/>
                <w:b/>
                <w:bCs/>
                <w:sz w:val="24"/>
                <w:szCs w:val="24"/>
              </w:rPr>
              <w:t>Входная контрольная работа</w:t>
            </w:r>
            <w:r w:rsidRPr="0055034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5C5F861" w14:textId="77777777" w:rsidR="001E3861" w:rsidRDefault="001E3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621C5BC6" w14:textId="65526F16" w:rsidR="001E3861" w:rsidRDefault="009736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2490" w:type="dxa"/>
            <w:gridSpan w:val="15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636402EF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gridSpan w:val="9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703BC9F8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6D698BF" w14:textId="579AFF2A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1AECCBA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3861" w14:paraId="7E98043F" w14:textId="77777777" w:rsidTr="001E3861">
        <w:trPr>
          <w:gridAfter w:val="5"/>
          <w:wAfter w:w="7920" w:type="dxa"/>
          <w:trHeight w:val="33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4131307" w14:textId="77777777" w:rsidR="001E3861" w:rsidRDefault="001E38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ACDCFEE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Школьные предметы. Введение лексики.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4AEB5E1" w14:textId="77777777" w:rsidR="001E3861" w:rsidRDefault="001E3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263D3632" w14:textId="37298CE7" w:rsidR="001E3861" w:rsidRDefault="009736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19.09</w:t>
            </w:r>
          </w:p>
        </w:tc>
        <w:tc>
          <w:tcPr>
            <w:tcW w:w="2490" w:type="dxa"/>
            <w:gridSpan w:val="15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281C5D8B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gridSpan w:val="9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20E27DEB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D84391A" w14:textId="1AED6904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48F7569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3861" w14:paraId="2A02603E" w14:textId="77777777" w:rsidTr="001E3861">
        <w:trPr>
          <w:gridAfter w:val="5"/>
          <w:wAfter w:w="7920" w:type="dxa"/>
          <w:trHeight w:val="33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8E7F38D" w14:textId="77777777" w:rsidR="001E3861" w:rsidRDefault="001E38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5773C11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Краткие формы глагола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to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be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A483BD5" w14:textId="77777777" w:rsidR="001E3861" w:rsidRDefault="001E3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76492339" w14:textId="772E01BA" w:rsidR="001E3861" w:rsidRDefault="009736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2490" w:type="dxa"/>
            <w:gridSpan w:val="15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0A387222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gridSpan w:val="9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241FB835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02C242F" w14:textId="38580760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874F5B1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3861" w14:paraId="17B6C2E9" w14:textId="77777777" w:rsidTr="001E3861">
        <w:trPr>
          <w:gridAfter w:val="5"/>
          <w:wAfter w:w="7920" w:type="dxa"/>
          <w:trHeight w:val="33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832F54D" w14:textId="77777777" w:rsidR="001E3861" w:rsidRDefault="001E38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5F96F74" w14:textId="77777777" w:rsidR="001E3861" w:rsidRDefault="001E38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Снова в школу. Числительные от 11 до 20.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1D357EDF" w14:textId="77777777" w:rsidR="001E3861" w:rsidRDefault="001E3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1F71DD04" w14:textId="3341A97B" w:rsidR="001E3861" w:rsidRDefault="009736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26.09</w:t>
            </w:r>
          </w:p>
        </w:tc>
        <w:tc>
          <w:tcPr>
            <w:tcW w:w="2490" w:type="dxa"/>
            <w:gridSpan w:val="15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2F1A42C2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gridSpan w:val="9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1C16798D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85100AA" w14:textId="2CB0F792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6933075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3861" w14:paraId="649D52F7" w14:textId="77777777" w:rsidTr="001E3861">
        <w:trPr>
          <w:gridAfter w:val="5"/>
          <w:wAfter w:w="7920" w:type="dxa"/>
          <w:trHeight w:val="33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9602648" w14:textId="77777777" w:rsidR="001E3861" w:rsidRDefault="001E38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8A9767D" w14:textId="77777777" w:rsidR="001E3861" w:rsidRDefault="001E38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Школы Великобритании. Начальная школа в России.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8338D8C" w14:textId="77777777" w:rsidR="001E3861" w:rsidRDefault="001E3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0CE5113D" w14:textId="312E0390" w:rsidR="001E3861" w:rsidRDefault="009736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2490" w:type="dxa"/>
            <w:gridSpan w:val="15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31A9BEDD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gridSpan w:val="9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30EF8CAE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CCA2287" w14:textId="783C009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19B79D3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3861" w14:paraId="3E5E5F4E" w14:textId="77777777" w:rsidTr="001E3861">
        <w:trPr>
          <w:gridAfter w:val="5"/>
          <w:wAfter w:w="7920" w:type="dxa"/>
          <w:trHeight w:val="33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284BA3B" w14:textId="77777777" w:rsidR="001E3861" w:rsidRDefault="001E38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8E91D82" w14:textId="77777777" w:rsidR="001E3861" w:rsidRDefault="001E38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Школьные предметы. Занимательное в школе.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21DE748" w14:textId="77777777" w:rsidR="001E3861" w:rsidRDefault="001E3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1D06ABA6" w14:textId="7DE6BF84" w:rsidR="001E3861" w:rsidRDefault="009736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2490" w:type="dxa"/>
            <w:gridSpan w:val="15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28CAB826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gridSpan w:val="9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3E1A15E7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03EAAF2" w14:textId="6336885C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F30CE11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3861" w14:paraId="35D83333" w14:textId="77777777" w:rsidTr="001E3861">
        <w:trPr>
          <w:gridAfter w:val="5"/>
          <w:wAfter w:w="7920" w:type="dxa"/>
          <w:trHeight w:val="33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57B1A5D" w14:textId="77777777" w:rsidR="001E3861" w:rsidRDefault="001E38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EAF3243" w14:textId="77777777" w:rsidR="001E3861" w:rsidRDefault="001E38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Теперь я знаю. Повторение материала модуля 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227EAF6" w14:textId="77777777" w:rsidR="001E3861" w:rsidRDefault="001E3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56F63623" w14:textId="3A67D039" w:rsidR="001E3861" w:rsidRDefault="009736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2490" w:type="dxa"/>
            <w:gridSpan w:val="15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6E90C6C6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gridSpan w:val="9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68D627B8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06DC92B" w14:textId="4F00B2BF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ECB3C61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C1249" w14:paraId="1A1C6280" w14:textId="77777777" w:rsidTr="001D04FC">
        <w:trPr>
          <w:gridAfter w:val="1"/>
          <w:wAfter w:w="1980" w:type="dxa"/>
          <w:trHeight w:val="330"/>
        </w:trPr>
        <w:tc>
          <w:tcPr>
            <w:tcW w:w="15265" w:type="dxa"/>
            <w:gridSpan w:val="2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A050E89" w14:textId="77777777" w:rsidR="006C1249" w:rsidRDefault="006C12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F0B926E" w14:textId="77777777" w:rsidR="006C1249" w:rsidRDefault="006C12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 кругу семьи - 9 часов</w:t>
            </w:r>
          </w:p>
          <w:p w14:paraId="3F2B46BF" w14:textId="77777777" w:rsidR="006C1249" w:rsidRDefault="006C1249" w:rsidP="001E3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9C94525" w14:textId="77777777" w:rsidR="006C1249" w:rsidRDefault="006C12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25" w:type="dxa"/>
            <w:gridSpan w:val="1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A45EFEA" w14:textId="77777777" w:rsidR="006C1249" w:rsidRDefault="006C1249" w:rsidP="001E3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8602E91" w14:textId="77777777" w:rsidR="006C1249" w:rsidRDefault="006C12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14:paraId="49D20F65" w14:textId="3F234D7B" w:rsidR="006C1249" w:rsidRDefault="006C12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gridSpan w:val="2"/>
          </w:tcPr>
          <w:p w14:paraId="1AA57A3F" w14:textId="77777777" w:rsidR="006C1249" w:rsidRDefault="006C12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hideMark/>
          </w:tcPr>
          <w:p w14:paraId="594F9395" w14:textId="77777777" w:rsidR="006C1249" w:rsidRDefault="006C1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3г</w:t>
            </w:r>
          </w:p>
          <w:p w14:paraId="5CDDAD05" w14:textId="77777777" w:rsidR="006C1249" w:rsidRDefault="006C1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3д</w:t>
            </w:r>
          </w:p>
          <w:p w14:paraId="3F437641" w14:textId="77777777" w:rsidR="006C1249" w:rsidRDefault="006C1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3е</w:t>
            </w:r>
          </w:p>
        </w:tc>
      </w:tr>
      <w:tr w:rsidR="001E3861" w14:paraId="29CAD97F" w14:textId="77777777" w:rsidTr="001E3861">
        <w:trPr>
          <w:gridAfter w:val="5"/>
          <w:wAfter w:w="7920" w:type="dxa"/>
          <w:trHeight w:val="33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DFB7588" w14:textId="77777777" w:rsidR="001E3861" w:rsidRDefault="001E38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2D8C29D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Новый член семьи.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10AEE392" w14:textId="77777777" w:rsidR="001E3861" w:rsidRDefault="001E3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739BAF8B" w14:textId="2F5E06F3" w:rsidR="001E3861" w:rsidRDefault="009736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17.10</w:t>
            </w:r>
          </w:p>
        </w:tc>
        <w:tc>
          <w:tcPr>
            <w:tcW w:w="2490" w:type="dxa"/>
            <w:gridSpan w:val="1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47CE0336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gridSpan w:val="9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14507D91" w14:textId="2A02C861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05D060C" w14:textId="1E3C8F41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BBDC211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3861" w14:paraId="54ACDB33" w14:textId="77777777" w:rsidTr="001E3861">
        <w:trPr>
          <w:gridAfter w:val="5"/>
          <w:wAfter w:w="7920" w:type="dxa"/>
          <w:trHeight w:val="33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06B660" w14:textId="77777777" w:rsidR="001E3861" w:rsidRDefault="001E38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A8F6787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Члены семьи. Притяжательные местоимения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A837A09" w14:textId="77777777" w:rsidR="001E3861" w:rsidRDefault="001E3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408484C8" w14:textId="2A7CCC01" w:rsidR="001E3861" w:rsidRDefault="009736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2380" w:type="dxa"/>
            <w:gridSpan w:val="1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050A3655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gridSpan w:val="10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3B3D24FD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0ED9CDD" w14:textId="3FD721EC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6A78BD9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3861" w14:paraId="069DA5A2" w14:textId="77777777" w:rsidTr="001E3861">
        <w:trPr>
          <w:gridAfter w:val="5"/>
          <w:wAfter w:w="7920" w:type="dxa"/>
          <w:trHeight w:val="33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66210E4" w14:textId="77777777" w:rsidR="001E3861" w:rsidRDefault="001E38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B2EBABD" w14:textId="77777777" w:rsidR="001E3861" w:rsidRDefault="001E38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Счастливая семья. Беседа о членах семьи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ABEE28A" w14:textId="77777777" w:rsidR="001E3861" w:rsidRDefault="001E3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4B77090C" w14:textId="59599AC2" w:rsidR="001E3861" w:rsidRDefault="00A51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24.10</w:t>
            </w:r>
          </w:p>
        </w:tc>
        <w:tc>
          <w:tcPr>
            <w:tcW w:w="2380" w:type="dxa"/>
            <w:gridSpan w:val="1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6F9914AF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gridSpan w:val="10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23077A7A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805A7F8" w14:textId="6375388E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C0994C9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3861" w14:paraId="5DD889D9" w14:textId="77777777" w:rsidTr="001E3861">
        <w:trPr>
          <w:gridAfter w:val="5"/>
          <w:wAfter w:w="7920" w:type="dxa"/>
          <w:trHeight w:val="33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8E7FDAF" w14:textId="77777777" w:rsidR="001E3861" w:rsidRDefault="001E38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6FC0781" w14:textId="77777777" w:rsidR="001E3861" w:rsidRDefault="001E38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лексики по теме "Семья". Занимательное в школе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DB8AD0A" w14:textId="77777777" w:rsidR="001E3861" w:rsidRDefault="001E3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72D2CFF8" w14:textId="7A3AE472" w:rsidR="001E3861" w:rsidRDefault="00A51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26.10</w:t>
            </w:r>
          </w:p>
        </w:tc>
        <w:tc>
          <w:tcPr>
            <w:tcW w:w="2380" w:type="dxa"/>
            <w:gridSpan w:val="1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39BFB8AE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gridSpan w:val="10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5A464641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0D335EC" w14:textId="61677D7E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1C857AE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3861" w14:paraId="5935E539" w14:textId="77777777" w:rsidTr="001E3861">
        <w:trPr>
          <w:gridAfter w:val="5"/>
          <w:wAfter w:w="7920" w:type="dxa"/>
          <w:trHeight w:val="33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72D294A" w14:textId="77777777" w:rsidR="001E3861" w:rsidRDefault="001E38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A95E574" w14:textId="2944C3D2" w:rsidR="001E3861" w:rsidRDefault="001E38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Чтение сказки "Оловянный солдатик" </w:t>
            </w:r>
            <w:r w:rsidR="00FE5F6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39090B8" w14:textId="77777777" w:rsidR="001E3861" w:rsidRDefault="001E3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256FD1C6" w14:textId="4DBEADE6" w:rsidR="001E3861" w:rsidRDefault="00A51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31.10</w:t>
            </w:r>
          </w:p>
        </w:tc>
        <w:tc>
          <w:tcPr>
            <w:tcW w:w="2380" w:type="dxa"/>
            <w:gridSpan w:val="1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7D378460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gridSpan w:val="10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7B6230ED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C0CCD2B" w14:textId="2E407F58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227BACB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3861" w14:paraId="2AED9202" w14:textId="77777777" w:rsidTr="001E3861">
        <w:trPr>
          <w:gridAfter w:val="5"/>
          <w:wAfter w:w="7920" w:type="dxa"/>
          <w:trHeight w:val="64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3A78FA1" w14:textId="77777777" w:rsidR="001E3861" w:rsidRDefault="001E38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E3DD7BF" w14:textId="77777777" w:rsidR="001E3861" w:rsidRDefault="001E38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Семьи Великобритании и Австралии. Семьи в России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58AA66F" w14:textId="77777777" w:rsidR="001E3861" w:rsidRDefault="001E3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2A6FE15F" w14:textId="6D109725" w:rsidR="001E3861" w:rsidRDefault="00A51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2380" w:type="dxa"/>
            <w:gridSpan w:val="1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11D59FF8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gridSpan w:val="10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18880199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31FC751" w14:textId="46D5F0E9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52E43D9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3861" w14:paraId="1BB88CBA" w14:textId="77777777" w:rsidTr="001E3861">
        <w:trPr>
          <w:gridAfter w:val="5"/>
          <w:wAfter w:w="7920" w:type="dxa"/>
          <w:trHeight w:val="33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70716B6" w14:textId="77777777" w:rsidR="001E3861" w:rsidRDefault="001E38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5FF48F7" w14:textId="77777777" w:rsidR="001E3861" w:rsidRDefault="001E38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Резервный урок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D9F0785" w14:textId="77777777" w:rsidR="001E3861" w:rsidRDefault="001E3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3DF7113F" w14:textId="2BEFD604" w:rsidR="001E3861" w:rsidRDefault="00A51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7.11</w:t>
            </w:r>
          </w:p>
        </w:tc>
        <w:tc>
          <w:tcPr>
            <w:tcW w:w="2380" w:type="dxa"/>
            <w:gridSpan w:val="1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5BF418CA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gridSpan w:val="10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7F5A0362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8F0405A" w14:textId="10F4186F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3E177AA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3861" w14:paraId="3F74CB16" w14:textId="77777777" w:rsidTr="001E3861">
        <w:trPr>
          <w:gridAfter w:val="5"/>
          <w:wAfter w:w="7920" w:type="dxa"/>
          <w:trHeight w:val="64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1FB787D" w14:textId="77777777" w:rsidR="001E3861" w:rsidRDefault="001E38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74A20BC" w14:textId="77777777" w:rsidR="001E3861" w:rsidRDefault="001E38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Теперь я знаю. Повторение материала модуля 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1D6B784" w14:textId="77777777" w:rsidR="001E3861" w:rsidRDefault="001E3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7D319E79" w14:textId="2A2D9554" w:rsidR="001E3861" w:rsidRDefault="00A51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9.11</w:t>
            </w:r>
          </w:p>
        </w:tc>
        <w:tc>
          <w:tcPr>
            <w:tcW w:w="2380" w:type="dxa"/>
            <w:gridSpan w:val="1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6B380AAF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gridSpan w:val="10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00B2732B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54B4075" w14:textId="07F94400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2F4ABEF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3861" w14:paraId="21F11CC9" w14:textId="77777777" w:rsidTr="001E3861">
        <w:trPr>
          <w:gridAfter w:val="5"/>
          <w:wAfter w:w="7920" w:type="dxa"/>
          <w:trHeight w:val="42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E9FEDF8" w14:textId="77777777" w:rsidR="001E3861" w:rsidRDefault="001E38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8794146" w14:textId="0ADFCEC9" w:rsidR="001E3861" w:rsidRPr="000D4307" w:rsidRDefault="001E386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</w:t>
            </w:r>
            <w:r w:rsidRPr="000D43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работа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№1</w:t>
            </w:r>
            <w:r w:rsidR="005F0160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EC9EFC6" w14:textId="77777777" w:rsidR="001E3861" w:rsidRDefault="001E3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64CFB5A4" w14:textId="3F01BF21" w:rsidR="001E3861" w:rsidRDefault="00A51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14.11</w:t>
            </w:r>
          </w:p>
        </w:tc>
        <w:tc>
          <w:tcPr>
            <w:tcW w:w="2380" w:type="dxa"/>
            <w:gridSpan w:val="1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4FEC9085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gridSpan w:val="10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6F47BE20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400547F" w14:textId="73506BE2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BB6769B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C1249" w14:paraId="6AB5FAAD" w14:textId="77777777" w:rsidTr="00317205">
        <w:trPr>
          <w:gridAfter w:val="5"/>
          <w:wAfter w:w="7920" w:type="dxa"/>
          <w:trHeight w:val="330"/>
        </w:trPr>
        <w:tc>
          <w:tcPr>
            <w:tcW w:w="21290" w:type="dxa"/>
            <w:gridSpan w:val="3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EA03E4" w14:textId="0F784499" w:rsidR="006C1249" w:rsidRDefault="006C12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1A4167F" w14:textId="75F20A56" w:rsidR="006C1249" w:rsidRDefault="006C1249" w:rsidP="006C124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Все, что я люблю - 8 часов</w:t>
            </w:r>
          </w:p>
          <w:p w14:paraId="6EFFE9B7" w14:textId="77777777" w:rsidR="006C1249" w:rsidRDefault="006C12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E3861" w14:paraId="100182EC" w14:textId="77777777" w:rsidTr="001E3861">
        <w:trPr>
          <w:gridAfter w:val="5"/>
          <w:wAfter w:w="7920" w:type="dxa"/>
          <w:trHeight w:val="33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25EBFF3" w14:textId="77777777" w:rsidR="001E3861" w:rsidRDefault="001E38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7F6A5D7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Работа над ошибками. Введение лексики по теме «Еда и напитки».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C451DC4" w14:textId="77777777" w:rsidR="001E3861" w:rsidRDefault="001E3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70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1E3777B6" w14:textId="1E7FE5BC" w:rsidR="001E3861" w:rsidRDefault="00A51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2360" w:type="dxa"/>
            <w:gridSpan w:val="14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367B83BF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8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7071681B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293E14B" w14:textId="1522BB20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E369BBC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3861" w14:paraId="4DDEE639" w14:textId="77777777" w:rsidTr="001E3861">
        <w:trPr>
          <w:gridAfter w:val="5"/>
          <w:wAfter w:w="7920" w:type="dxa"/>
          <w:trHeight w:val="33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5085973" w14:textId="77777777" w:rsidR="001E3861" w:rsidRDefault="001E38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C5C4FB7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Отработка лексики по теме «Еда и напитки».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C6B0F80" w14:textId="77777777" w:rsidR="001E3861" w:rsidRDefault="001E3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0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5FACDE5E" w14:textId="0EB45E10" w:rsidR="001E3861" w:rsidRDefault="00A51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28.11</w:t>
            </w:r>
          </w:p>
        </w:tc>
        <w:tc>
          <w:tcPr>
            <w:tcW w:w="2360" w:type="dxa"/>
            <w:gridSpan w:val="14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0A79ADBC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8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52A38B2A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23E6A2F" w14:textId="1989B2F8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F7C47E5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3861" w14:paraId="72C224CE" w14:textId="77777777" w:rsidTr="001E3861">
        <w:trPr>
          <w:gridAfter w:val="5"/>
          <w:wAfter w:w="7920" w:type="dxa"/>
          <w:trHeight w:val="33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B32F4DE" w14:textId="77777777" w:rsidR="001E3861" w:rsidRDefault="001E38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CE8D285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моём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ланчбоксе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Употребление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some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any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AE12B7B" w14:textId="77777777" w:rsidR="001E3861" w:rsidRDefault="001E3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70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57BEF26C" w14:textId="098BC915" w:rsidR="001E3861" w:rsidRDefault="00A51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2360" w:type="dxa"/>
            <w:gridSpan w:val="14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7C22B2D5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8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76AFECEA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B4DEE90" w14:textId="40B83AAE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7C60532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3861" w14:paraId="5C567F6E" w14:textId="77777777" w:rsidTr="001E3861">
        <w:trPr>
          <w:gridAfter w:val="5"/>
          <w:wAfter w:w="7920" w:type="dxa"/>
          <w:trHeight w:val="33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D0AE448" w14:textId="77777777" w:rsidR="001E3861" w:rsidRDefault="001E38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5E451EF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моём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ланчбоксе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Закрепление лексики по теме «Еда». Занимательное в школе.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3280501" w14:textId="77777777" w:rsidR="001E3861" w:rsidRDefault="001E3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70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2F59F3A5" w14:textId="1E241ADA" w:rsidR="001E3861" w:rsidRDefault="00A51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2360" w:type="dxa"/>
            <w:gridSpan w:val="14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7B2B8546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8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4660DB23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154E6A3" w14:textId="34C360AF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120A494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3861" w14:paraId="0EC591EF" w14:textId="77777777" w:rsidTr="001E3861">
        <w:trPr>
          <w:gridAfter w:val="5"/>
          <w:wAfter w:w="7920" w:type="dxa"/>
          <w:trHeight w:val="33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D638B9B" w14:textId="77777777" w:rsidR="001E3861" w:rsidRDefault="001E38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EEFAD25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Чтение сказки «Оловянный солдатик» часть3.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BD25DBF" w14:textId="77777777" w:rsidR="001E3861" w:rsidRDefault="001E3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70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6CFACFB9" w14:textId="4501B647" w:rsidR="001E3861" w:rsidRDefault="00A51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7.12</w:t>
            </w:r>
          </w:p>
        </w:tc>
        <w:tc>
          <w:tcPr>
            <w:tcW w:w="2360" w:type="dxa"/>
            <w:gridSpan w:val="14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1504B404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8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78DFBB8D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0636B96" w14:textId="727E7873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123356F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3861" w14:paraId="1BE1884E" w14:textId="77777777" w:rsidTr="001E3861">
        <w:trPr>
          <w:gridAfter w:val="5"/>
          <w:wAfter w:w="7920" w:type="dxa"/>
          <w:trHeight w:val="33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C7C308D" w14:textId="77777777" w:rsidR="001E3861" w:rsidRDefault="001E38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35F69F0" w14:textId="65EAF769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Традиционная английская еда. Любимое российское лакомство</w:t>
            </w:r>
            <w:r w:rsidR="00FE5F6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E6FF86D" w14:textId="77777777" w:rsidR="001E3861" w:rsidRDefault="001E3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70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31B2C32B" w14:textId="253A0680" w:rsidR="001E3861" w:rsidRDefault="00A51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12.12</w:t>
            </w:r>
          </w:p>
        </w:tc>
        <w:tc>
          <w:tcPr>
            <w:tcW w:w="2360" w:type="dxa"/>
            <w:gridSpan w:val="14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67DD8F45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8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0DEC13AF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89A3813" w14:textId="4B8D7C73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F661FDF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3861" w14:paraId="2E85C13E" w14:textId="77777777" w:rsidTr="001E3861">
        <w:trPr>
          <w:gridAfter w:val="5"/>
          <w:wAfter w:w="7920" w:type="dxa"/>
          <w:trHeight w:val="64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636C718" w14:textId="77777777" w:rsidR="001E3861" w:rsidRDefault="001E38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E80A461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Теперь я знаю. Повторение и обобщение материала модуля 3.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82F1413" w14:textId="77777777" w:rsidR="001E3861" w:rsidRDefault="001E3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70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483375F5" w14:textId="3A91CFB7" w:rsidR="001E3861" w:rsidRDefault="00A51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2360" w:type="dxa"/>
            <w:gridSpan w:val="14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4E6B586C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8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553513F2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121FA0A" w14:textId="06BE7FAF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F822302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3861" w14:paraId="6A0F3951" w14:textId="77777777" w:rsidTr="001E3861">
        <w:trPr>
          <w:gridAfter w:val="5"/>
          <w:wAfter w:w="7920" w:type="dxa"/>
          <w:trHeight w:val="64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C53463B" w14:textId="77777777" w:rsidR="001E3861" w:rsidRDefault="001E38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1BA360E" w14:textId="25D0BC05" w:rsidR="001E3861" w:rsidRDefault="001E386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Повторение и обобщение материала модуля 3</w:t>
            </w:r>
            <w:r w:rsidR="00D143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«Все ,что я люблю».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FB86AC9" w14:textId="77777777" w:rsidR="001E3861" w:rsidRDefault="001E3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70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4EF7ACEB" w14:textId="5E68EAF7" w:rsidR="001E3861" w:rsidRDefault="00A51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19.12</w:t>
            </w:r>
          </w:p>
        </w:tc>
        <w:tc>
          <w:tcPr>
            <w:tcW w:w="2360" w:type="dxa"/>
            <w:gridSpan w:val="14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56DC5588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gridSpan w:val="8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3404E401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0E58799" w14:textId="59ABEF3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08FDC9D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C1249" w14:paraId="53C465F8" w14:textId="77777777" w:rsidTr="006C1249">
        <w:trPr>
          <w:gridAfter w:val="1"/>
          <w:wAfter w:w="1980" w:type="dxa"/>
          <w:trHeight w:val="330"/>
        </w:trPr>
        <w:tc>
          <w:tcPr>
            <w:tcW w:w="21290" w:type="dxa"/>
            <w:gridSpan w:val="3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16C0CD" w14:textId="0EB190CF" w:rsidR="006C1249" w:rsidRDefault="006C12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4EF5349" w14:textId="2057611D" w:rsidR="006C1249" w:rsidRDefault="006C1249" w:rsidP="006C124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Давай играть - 9 часов</w:t>
            </w:r>
          </w:p>
          <w:p w14:paraId="5C5AF70D" w14:textId="77777777" w:rsidR="006C1249" w:rsidRDefault="006C12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14:paraId="28C49E44" w14:textId="77777777" w:rsidR="006C1249" w:rsidRDefault="006C12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gridSpan w:val="2"/>
          </w:tcPr>
          <w:p w14:paraId="19F869CD" w14:textId="77777777" w:rsidR="006C1249" w:rsidRDefault="006C12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hideMark/>
          </w:tcPr>
          <w:p w14:paraId="69FFA1CE" w14:textId="77777777" w:rsidR="006C1249" w:rsidRDefault="006C1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3г</w:t>
            </w:r>
          </w:p>
          <w:p w14:paraId="0EEF4EDB" w14:textId="77777777" w:rsidR="006C1249" w:rsidRDefault="006C1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3д</w:t>
            </w:r>
          </w:p>
          <w:p w14:paraId="0DB0D412" w14:textId="77777777" w:rsidR="006C1249" w:rsidRDefault="006C1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3е</w:t>
            </w:r>
          </w:p>
        </w:tc>
      </w:tr>
      <w:tr w:rsidR="001E3861" w14:paraId="3DD81A4C" w14:textId="77777777" w:rsidTr="001E3861">
        <w:trPr>
          <w:gridAfter w:val="5"/>
          <w:wAfter w:w="7920" w:type="dxa"/>
          <w:trHeight w:val="64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088B41C" w14:textId="77777777" w:rsidR="001E3861" w:rsidRDefault="001E38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77267EC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Введение новой лексики по теме «Игрушки»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B0982BB" w14:textId="77777777" w:rsidR="001E3861" w:rsidRDefault="001E3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0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5FC83763" w14:textId="0F389105" w:rsidR="001E3861" w:rsidRDefault="00A51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21.12</w:t>
            </w:r>
          </w:p>
        </w:tc>
        <w:tc>
          <w:tcPr>
            <w:tcW w:w="2210" w:type="dxa"/>
            <w:gridSpan w:val="10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55D248B2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11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430C5CAE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6E90A0A" w14:textId="3C5FD21C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532EDC2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3861" w14:paraId="706ACB4F" w14:textId="77777777" w:rsidTr="001E3861">
        <w:trPr>
          <w:gridAfter w:val="5"/>
          <w:wAfter w:w="7920" w:type="dxa"/>
          <w:trHeight w:val="33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675A1F7" w14:textId="77777777" w:rsidR="001E3861" w:rsidRDefault="001E38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9D337BB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Закрепление лексики по теме «Игрушки». Употребление неопределённого артикля а/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Указательные местоимения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this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that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70DC0DA" w14:textId="77777777" w:rsidR="001E3861" w:rsidRDefault="001E3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0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1F4FE382" w14:textId="6C500E83" w:rsidR="001E3861" w:rsidRDefault="00A51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26.12</w:t>
            </w:r>
          </w:p>
        </w:tc>
        <w:tc>
          <w:tcPr>
            <w:tcW w:w="2210" w:type="dxa"/>
            <w:gridSpan w:val="10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69116661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11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1BAFAC4A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5AC1C59" w14:textId="63890C74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6C8622B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3861" w14:paraId="7A58323B" w14:textId="77777777" w:rsidTr="001E3861">
        <w:trPr>
          <w:gridAfter w:val="5"/>
          <w:wAfter w:w="7920" w:type="dxa"/>
          <w:trHeight w:val="33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C067EAC" w14:textId="77777777" w:rsidR="001E3861" w:rsidRDefault="001E38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03678C2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Введение лексики на тему «Предметы в комнате». Указательные местоимения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these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those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4C37003" w14:textId="77777777" w:rsidR="001E3861" w:rsidRDefault="001E3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0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2D04D925" w14:textId="3404959A" w:rsidR="001E3861" w:rsidRDefault="00A51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28.12</w:t>
            </w:r>
          </w:p>
        </w:tc>
        <w:tc>
          <w:tcPr>
            <w:tcW w:w="2210" w:type="dxa"/>
            <w:gridSpan w:val="10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7CC6C77B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11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4FD3399D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8ACEC25" w14:textId="1E62D006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CEC251A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3861" w14:paraId="0F2A3A66" w14:textId="77777777" w:rsidTr="001E3861">
        <w:trPr>
          <w:gridAfter w:val="5"/>
          <w:wAfter w:w="7920" w:type="dxa"/>
          <w:trHeight w:val="33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48BEED5" w14:textId="77777777" w:rsidR="001E3861" w:rsidRDefault="001E38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7561C59" w14:textId="327C5A0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Закрепление материала.</w:t>
            </w:r>
          </w:p>
          <w:p w14:paraId="2D8A5A4D" w14:textId="77777777" w:rsidR="001E3861" w:rsidRDefault="001E3861">
            <w:pPr>
              <w:tabs>
                <w:tab w:val="left" w:pos="6090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FB6F8E4" w14:textId="77777777" w:rsidR="001E3861" w:rsidRDefault="001E3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0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7FB0AEDC" w14:textId="470CB380" w:rsidR="001E3861" w:rsidRDefault="00D34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9.01</w:t>
            </w:r>
          </w:p>
        </w:tc>
        <w:tc>
          <w:tcPr>
            <w:tcW w:w="2210" w:type="dxa"/>
            <w:gridSpan w:val="10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062C9425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11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7C6F1AF4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9771028" w14:textId="68436463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7B39365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3861" w14:paraId="2843959F" w14:textId="77777777" w:rsidTr="001E3861">
        <w:trPr>
          <w:gridAfter w:val="5"/>
          <w:wAfter w:w="7920" w:type="dxa"/>
          <w:trHeight w:val="64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20F1114" w14:textId="77777777" w:rsidR="001E3861" w:rsidRDefault="001E38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70F04AE" w14:textId="6D505DFA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Резервный урок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16336DF1" w14:textId="77777777" w:rsidR="001E3861" w:rsidRDefault="001E3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0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50E31D75" w14:textId="021BD532" w:rsidR="001E3861" w:rsidRDefault="00D34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2210" w:type="dxa"/>
            <w:gridSpan w:val="10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5F409683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11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1B01623E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E0D6B3A" w14:textId="61B294C0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3D75E25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3861" w14:paraId="5993FA7F" w14:textId="77777777" w:rsidTr="001E3861">
        <w:trPr>
          <w:gridAfter w:val="5"/>
          <w:wAfter w:w="7920" w:type="dxa"/>
          <w:trHeight w:val="33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3CFC90E" w14:textId="77777777" w:rsidR="001E3861" w:rsidRDefault="001E38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15610531" w14:textId="11B6B5B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Теперь я знаю. Повторение и обобщение материала модуля 4.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610D9E1" w14:textId="77777777" w:rsidR="001E3861" w:rsidRDefault="001E3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0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4C921C4D" w14:textId="615782C8" w:rsidR="001E3861" w:rsidRDefault="00D34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16.01</w:t>
            </w:r>
          </w:p>
        </w:tc>
        <w:tc>
          <w:tcPr>
            <w:tcW w:w="2210" w:type="dxa"/>
            <w:gridSpan w:val="10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7005D568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11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1EFBEBE6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F83659B" w14:textId="495A0EF0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EDDAF1E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3861" w14:paraId="66F77C34" w14:textId="77777777" w:rsidTr="001E3861">
        <w:trPr>
          <w:gridAfter w:val="5"/>
          <w:wAfter w:w="7920" w:type="dxa"/>
          <w:trHeight w:val="64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CFDC9DB" w14:textId="77777777" w:rsidR="001E3861" w:rsidRDefault="001E38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F35A9BA" w14:textId="122148C6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Забавные коровы. Введение лексики </w:t>
            </w:r>
            <w:r w:rsidR="00D143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теме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«Части тела».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8BD363C" w14:textId="77777777" w:rsidR="001E3861" w:rsidRDefault="001E3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0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71FB9D4B" w14:textId="4F6A2A1D" w:rsidR="001E3861" w:rsidRDefault="00D34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2210" w:type="dxa"/>
            <w:gridSpan w:val="10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4EADC651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11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390A11F9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DD68AB0" w14:textId="39F2F768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A937B8B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3861" w14:paraId="50E44548" w14:textId="77777777" w:rsidTr="001E3861">
        <w:trPr>
          <w:gridAfter w:val="5"/>
          <w:wAfter w:w="7920" w:type="dxa"/>
          <w:trHeight w:val="40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F64C8A2" w14:textId="77777777" w:rsidR="001E3861" w:rsidRDefault="001E38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1871BE5A" w14:textId="3405EF1D" w:rsidR="001E3861" w:rsidRDefault="001E386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Множественное число существительных </w:t>
            </w:r>
            <w:r w:rsidR="00D1435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Употребление структуры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have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got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EA051D1" w14:textId="77777777" w:rsidR="001E3861" w:rsidRDefault="001E3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0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6F82E62E" w14:textId="72FF9456" w:rsidR="001E3861" w:rsidRDefault="00D34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23.01</w:t>
            </w:r>
          </w:p>
        </w:tc>
        <w:tc>
          <w:tcPr>
            <w:tcW w:w="2210" w:type="dxa"/>
            <w:gridSpan w:val="10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5512EACF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11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70806BA4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76FB7EF" w14:textId="64D8E970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3F03314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3861" w14:paraId="4FC5775E" w14:textId="77777777" w:rsidTr="001E3861">
        <w:trPr>
          <w:gridAfter w:val="5"/>
          <w:wAfter w:w="7920" w:type="dxa"/>
          <w:trHeight w:val="33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042ABC7" w14:textId="77777777" w:rsidR="001E3861" w:rsidRDefault="001E38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D2A9454" w14:textId="089A28C9" w:rsidR="001E3861" w:rsidRDefault="001E3861" w:rsidP="000D43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Умные животные</w:t>
            </w:r>
            <w:r w:rsidR="00D1435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Употребление глагола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can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14:paraId="78C4DC36" w14:textId="5E0B735F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3410B8A" w14:textId="77777777" w:rsidR="001E3861" w:rsidRDefault="001E3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0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3049732B" w14:textId="1F017AEF" w:rsidR="001E3861" w:rsidRDefault="00D34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2210" w:type="dxa"/>
            <w:gridSpan w:val="10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09B8F4A5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11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5E644B2A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16473CA" w14:textId="6DF1555A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5BAF13C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C1249" w14:paraId="010D363B" w14:textId="77777777" w:rsidTr="0014063F">
        <w:trPr>
          <w:trHeight w:val="330"/>
        </w:trPr>
        <w:tc>
          <w:tcPr>
            <w:tcW w:w="21290" w:type="dxa"/>
            <w:gridSpan w:val="3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81328E" w14:textId="0CD403B4" w:rsidR="006C1249" w:rsidRDefault="006C12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87D5086" w14:textId="7B1EACC4" w:rsidR="006C1249" w:rsidRDefault="006C1249" w:rsidP="006C124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Пушистые друзья - 8 часов</w:t>
            </w:r>
          </w:p>
          <w:p w14:paraId="6A86DD79" w14:textId="77777777" w:rsidR="006C1249" w:rsidRDefault="006C12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14:paraId="52EB5F05" w14:textId="77777777" w:rsidR="006C1249" w:rsidRDefault="006C12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gridSpan w:val="2"/>
          </w:tcPr>
          <w:p w14:paraId="2AA92A85" w14:textId="77777777" w:rsidR="006C1249" w:rsidRDefault="006C12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</w:tcPr>
          <w:p w14:paraId="36D0F2C7" w14:textId="77777777" w:rsidR="006C1249" w:rsidRDefault="006C12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hideMark/>
          </w:tcPr>
          <w:p w14:paraId="08FE9A8E" w14:textId="77777777" w:rsidR="006C1249" w:rsidRDefault="006C1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3г</w:t>
            </w:r>
          </w:p>
          <w:p w14:paraId="2A7C0065" w14:textId="77777777" w:rsidR="006C1249" w:rsidRDefault="006C1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3д</w:t>
            </w:r>
          </w:p>
          <w:p w14:paraId="7227EF1E" w14:textId="77777777" w:rsidR="006C1249" w:rsidRDefault="006C1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3е</w:t>
            </w:r>
          </w:p>
        </w:tc>
      </w:tr>
      <w:tr w:rsidR="001E3861" w14:paraId="627E7588" w14:textId="77777777" w:rsidTr="001E3861">
        <w:trPr>
          <w:gridAfter w:val="5"/>
          <w:wAfter w:w="7920" w:type="dxa"/>
          <w:trHeight w:val="33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2E6314C" w14:textId="77777777" w:rsidR="001E3861" w:rsidRDefault="001E38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1159B126" w14:textId="77777777" w:rsidR="001E3861" w:rsidRDefault="001E3861" w:rsidP="000D43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Числительные от 30 до 50. Занимательное в школе.</w:t>
            </w:r>
          </w:p>
          <w:p w14:paraId="03FE35D6" w14:textId="23B011EE" w:rsidR="001E3861" w:rsidRDefault="001E3861" w:rsidP="000D43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A64101C" w14:textId="77777777" w:rsidR="001E3861" w:rsidRDefault="001E3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0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7A460FF5" w14:textId="4F5DC926" w:rsidR="001E3861" w:rsidRDefault="00D34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30.01</w:t>
            </w:r>
          </w:p>
        </w:tc>
        <w:tc>
          <w:tcPr>
            <w:tcW w:w="2210" w:type="dxa"/>
            <w:gridSpan w:val="1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16916FBE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gridSpan w:val="7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19CB5177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BCAD2F1" w14:textId="718516DF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F0B6069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3861" w14:paraId="0C5A918B" w14:textId="77777777" w:rsidTr="001E3861">
        <w:trPr>
          <w:gridAfter w:val="5"/>
          <w:wAfter w:w="7920" w:type="dxa"/>
          <w:trHeight w:val="33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86FD6FF" w14:textId="77777777" w:rsidR="001E3861" w:rsidRDefault="001E38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9BC884F" w14:textId="733F7A3C" w:rsidR="001E3861" w:rsidRDefault="001E3861" w:rsidP="000D43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Оловянный солдатик. Часть 5. Животное Австралии — страус Эму. Театр зверей дедушки Дурова.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0C5F938" w14:textId="77777777" w:rsidR="001E3861" w:rsidRDefault="001E3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0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46C237D4" w14:textId="691688B6" w:rsidR="001E3861" w:rsidRDefault="00D34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1.02</w:t>
            </w:r>
          </w:p>
        </w:tc>
        <w:tc>
          <w:tcPr>
            <w:tcW w:w="2210" w:type="dxa"/>
            <w:gridSpan w:val="1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4BC75B96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gridSpan w:val="7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1BDA9378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5F6ADDC" w14:textId="00F39653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378CCEE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3861" w14:paraId="0D49E4BF" w14:textId="77777777" w:rsidTr="001E3861">
        <w:trPr>
          <w:gridAfter w:val="5"/>
          <w:wAfter w:w="7920" w:type="dxa"/>
          <w:trHeight w:val="33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98E3520" w14:textId="77777777" w:rsidR="001E3861" w:rsidRDefault="001E38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F98C5DF" w14:textId="3FF68769" w:rsidR="001E3861" w:rsidRDefault="001E3861" w:rsidP="000D430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Теперь я знаю. Повторение и обобщение материала модуля 5.</w:t>
            </w:r>
          </w:p>
          <w:p w14:paraId="12EBCD2A" w14:textId="799E642C" w:rsidR="001E3861" w:rsidRDefault="001E386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B2A6CDE" w14:textId="77777777" w:rsidR="001E3861" w:rsidRDefault="001E3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0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1387BCE4" w14:textId="0C216558" w:rsidR="001E3861" w:rsidRDefault="00D34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6.02</w:t>
            </w:r>
          </w:p>
        </w:tc>
        <w:tc>
          <w:tcPr>
            <w:tcW w:w="2210" w:type="dxa"/>
            <w:gridSpan w:val="1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626C99D5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gridSpan w:val="7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0CAD85C2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59F6BB9" w14:textId="38AAD4AB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FF46169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3861" w14:paraId="52974776" w14:textId="77777777" w:rsidTr="001E3861">
        <w:trPr>
          <w:gridAfter w:val="5"/>
          <w:wAfter w:w="7920" w:type="dxa"/>
          <w:trHeight w:val="33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D92091" w14:textId="77777777" w:rsidR="001E3861" w:rsidRDefault="001E38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2C348D2" w14:textId="0BCE780A" w:rsidR="001E3861" w:rsidRPr="00167F51" w:rsidRDefault="001E3861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67F51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Контрольная работа 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№2</w:t>
            </w:r>
            <w:r w:rsidR="005F0160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8CD7A95" w14:textId="77777777" w:rsidR="001E3861" w:rsidRDefault="001E3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0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3E9D0D94" w14:textId="175F2568" w:rsidR="001E3861" w:rsidRDefault="00D34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8.02</w:t>
            </w:r>
          </w:p>
        </w:tc>
        <w:tc>
          <w:tcPr>
            <w:tcW w:w="2210" w:type="dxa"/>
            <w:gridSpan w:val="1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7B421B3C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gridSpan w:val="7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49EAFF6D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DE454E2" w14:textId="6D82B1C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B994921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3861" w14:paraId="718EC388" w14:textId="77777777" w:rsidTr="001E3861">
        <w:trPr>
          <w:gridAfter w:val="5"/>
          <w:wAfter w:w="7920" w:type="dxa"/>
          <w:trHeight w:val="33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09D56DB" w14:textId="77777777" w:rsidR="001E3861" w:rsidRDefault="001E38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F19D2FE" w14:textId="78F80C2B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9109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Работа над </w:t>
            </w:r>
            <w:proofErr w:type="spellStart"/>
            <w:r w:rsidR="0069109F">
              <w:rPr>
                <w:rFonts w:ascii="Times New Roman" w:hAnsi="Times New Roman"/>
                <w:sz w:val="24"/>
                <w:szCs w:val="24"/>
                <w:lang w:eastAsia="ru-RU"/>
              </w:rPr>
              <w:t>ошибками.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Бабушка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! Дедушка! Знакомство с названиями комнат.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1CC04666" w14:textId="77777777" w:rsidR="001E3861" w:rsidRDefault="001E3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0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7873D01E" w14:textId="4986F48F" w:rsidR="001E3861" w:rsidRDefault="00D34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13.02</w:t>
            </w:r>
          </w:p>
        </w:tc>
        <w:tc>
          <w:tcPr>
            <w:tcW w:w="2210" w:type="dxa"/>
            <w:gridSpan w:val="1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4E041043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gridSpan w:val="7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00104C73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7596EBB" w14:textId="1A245CFE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CF9ADD6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3861" w14:paraId="41537C49" w14:textId="77777777" w:rsidTr="006C1249">
        <w:trPr>
          <w:gridAfter w:val="5"/>
          <w:wAfter w:w="7920" w:type="dxa"/>
          <w:trHeight w:val="33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CF01B9D" w14:textId="77777777" w:rsidR="001E3861" w:rsidRDefault="001E38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59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2601C64" w14:textId="2FD4D238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Диалог о местонахождении лиц в доме.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C2E17AB" w14:textId="77777777" w:rsidR="001E3861" w:rsidRDefault="001E3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0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49771037" w14:textId="11EBD414" w:rsidR="001E3861" w:rsidRDefault="00D34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15.02</w:t>
            </w:r>
          </w:p>
        </w:tc>
        <w:tc>
          <w:tcPr>
            <w:tcW w:w="2040" w:type="dxa"/>
            <w:gridSpan w:val="1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14:paraId="2481ABC9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14:paraId="6A8298CE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F4EF854" w14:textId="6904717C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3997612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3861" w14:paraId="3A720A86" w14:textId="77777777" w:rsidTr="001E3861">
        <w:trPr>
          <w:gridAfter w:val="5"/>
          <w:wAfter w:w="7920" w:type="dxa"/>
          <w:trHeight w:val="64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AD3DE00" w14:textId="77777777" w:rsidR="001E3861" w:rsidRDefault="001E38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B050807" w14:textId="09B585C7" w:rsidR="001E3861" w:rsidRDefault="001E3861" w:rsidP="000D430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Закрепление лексики </w:t>
            </w:r>
            <w:r w:rsidR="00447A6D">
              <w:rPr>
                <w:rFonts w:ascii="Times New Roman" w:hAnsi="Times New Roman"/>
                <w:sz w:val="24"/>
                <w:szCs w:val="24"/>
                <w:lang w:eastAsia="ru-RU"/>
              </w:rPr>
              <w:t>по теме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«Дом». Предлоги места. </w:t>
            </w:r>
          </w:p>
          <w:p w14:paraId="6CF88BE6" w14:textId="0B11DBF3" w:rsidR="001E3861" w:rsidRDefault="001E386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161BF7F5" w14:textId="77777777" w:rsidR="001E3861" w:rsidRDefault="001E3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0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171E2563" w14:textId="7E48998F" w:rsidR="001E3861" w:rsidRDefault="00D34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27.02</w:t>
            </w:r>
          </w:p>
        </w:tc>
        <w:tc>
          <w:tcPr>
            <w:tcW w:w="2040" w:type="dxa"/>
            <w:gridSpan w:val="1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11E99EFF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49FF20D1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A044027" w14:textId="4CA3FBC9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01E0351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3861" w14:paraId="4838AECE" w14:textId="77777777" w:rsidTr="001E3861">
        <w:trPr>
          <w:gridAfter w:val="5"/>
          <w:wAfter w:w="7920" w:type="dxa"/>
          <w:trHeight w:val="64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40A9730" w14:textId="77777777" w:rsidR="001E3861" w:rsidRDefault="001E38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556E47A" w14:textId="28E88008" w:rsidR="001E3861" w:rsidRDefault="001E386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Мой дом</w:t>
            </w:r>
            <w:r w:rsidR="00447A6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Множественное число существительных. Конструкция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there is, there are...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1880691" w14:textId="77777777" w:rsidR="001E3861" w:rsidRDefault="001E3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0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1113E8D3" w14:textId="42DCFA6B" w:rsidR="001E3861" w:rsidRDefault="00D34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29.02</w:t>
            </w:r>
          </w:p>
        </w:tc>
        <w:tc>
          <w:tcPr>
            <w:tcW w:w="2040" w:type="dxa"/>
            <w:gridSpan w:val="1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5C26D489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09CE1E37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A70D83E" w14:textId="1DD4DA79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624AE20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C1249" w14:paraId="3AFDDB42" w14:textId="77777777" w:rsidTr="004904F7">
        <w:trPr>
          <w:trHeight w:val="330"/>
        </w:trPr>
        <w:tc>
          <w:tcPr>
            <w:tcW w:w="21290" w:type="dxa"/>
            <w:gridSpan w:val="3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9702FB" w14:textId="43D7A152" w:rsidR="006C1249" w:rsidRDefault="006C12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95A3179" w14:textId="058E09A1" w:rsidR="006C1249" w:rsidRDefault="00D34ED9" w:rsidP="00D34ED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</w:t>
            </w:r>
            <w:r w:rsidR="006C124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Мой дом - 8 часов</w:t>
            </w:r>
          </w:p>
          <w:p w14:paraId="7428C413" w14:textId="77777777" w:rsidR="006C1249" w:rsidRDefault="006C12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14:paraId="5AF6F3ED" w14:textId="77777777" w:rsidR="006C1249" w:rsidRDefault="006C12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gridSpan w:val="2"/>
          </w:tcPr>
          <w:p w14:paraId="4EF8C202" w14:textId="77777777" w:rsidR="006C1249" w:rsidRDefault="006C12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hideMark/>
          </w:tcPr>
          <w:p w14:paraId="3837AAAF" w14:textId="77777777" w:rsidR="006C1249" w:rsidRDefault="006C1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3г</w:t>
            </w:r>
          </w:p>
          <w:p w14:paraId="4A9BBAE3" w14:textId="77777777" w:rsidR="006C1249" w:rsidRDefault="006C1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3д</w:t>
            </w:r>
          </w:p>
          <w:p w14:paraId="535D82F6" w14:textId="77777777" w:rsidR="006C1249" w:rsidRDefault="006C1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3е</w:t>
            </w:r>
          </w:p>
        </w:tc>
        <w:tc>
          <w:tcPr>
            <w:tcW w:w="1980" w:type="dxa"/>
            <w:hideMark/>
          </w:tcPr>
          <w:p w14:paraId="4575F1CE" w14:textId="77777777" w:rsidR="006C1249" w:rsidRDefault="006C1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3г</w:t>
            </w:r>
          </w:p>
          <w:p w14:paraId="58CA4EE4" w14:textId="77777777" w:rsidR="006C1249" w:rsidRDefault="006C1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3д</w:t>
            </w:r>
          </w:p>
          <w:p w14:paraId="64415F9C" w14:textId="77777777" w:rsidR="006C1249" w:rsidRDefault="006C1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3е</w:t>
            </w:r>
          </w:p>
        </w:tc>
      </w:tr>
      <w:tr w:rsidR="001E3861" w14:paraId="2557A0D4" w14:textId="77777777" w:rsidTr="001E3861">
        <w:trPr>
          <w:gridAfter w:val="5"/>
          <w:wAfter w:w="7920" w:type="dxa"/>
          <w:trHeight w:val="33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7D148EC" w14:textId="77777777" w:rsidR="001E3861" w:rsidRDefault="001E38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CF19F6A" w14:textId="6CBFE10B" w:rsidR="001E3861" w:rsidRDefault="001E3861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  <w:r w:rsidR="00447A6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Закрепление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лексического и грамматического материала.</w:t>
            </w:r>
          </w:p>
          <w:p w14:paraId="2D81A7A9" w14:textId="1463C5C6" w:rsidR="001E3861" w:rsidRDefault="001E3861" w:rsidP="000D43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209B936" w14:textId="77777777" w:rsidR="001E3861" w:rsidRDefault="001E3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0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6B9E19B5" w14:textId="31C1DE08" w:rsidR="001E3861" w:rsidRDefault="00D34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5.03</w:t>
            </w:r>
          </w:p>
        </w:tc>
        <w:tc>
          <w:tcPr>
            <w:tcW w:w="2060" w:type="dxa"/>
            <w:gridSpan w:val="14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004B2132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30469FBC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A133D03" w14:textId="2514F6A3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F186140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3861" w14:paraId="29B6470C" w14:textId="77777777" w:rsidTr="001E3861">
        <w:trPr>
          <w:gridAfter w:val="5"/>
          <w:wAfter w:w="7920" w:type="dxa"/>
          <w:trHeight w:val="33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DC1B0EB" w14:textId="77777777" w:rsidR="001E3861" w:rsidRDefault="001E38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AAD0148" w14:textId="1D0C487D" w:rsidR="001E3861" w:rsidRPr="00167F5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Оловянный солдатик. Часть 6. Британские дома. Дома-музеи в России.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A172629" w14:textId="77777777" w:rsidR="001E3861" w:rsidRDefault="001E3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0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4AECF8A6" w14:textId="1623307C" w:rsidR="001E3861" w:rsidRDefault="00D34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7.03</w:t>
            </w:r>
          </w:p>
        </w:tc>
        <w:tc>
          <w:tcPr>
            <w:tcW w:w="2060" w:type="dxa"/>
            <w:gridSpan w:val="14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370BF45C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0E593BA6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51FC83D" w14:textId="19207C9C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F51A1BA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3861" w14:paraId="18D9C01B" w14:textId="77777777" w:rsidTr="001E3861">
        <w:trPr>
          <w:gridAfter w:val="5"/>
          <w:wAfter w:w="7920" w:type="dxa"/>
          <w:trHeight w:val="33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0D04F2E" w14:textId="77777777" w:rsidR="001E3861" w:rsidRDefault="001E38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03D4A8F" w14:textId="4D314E45" w:rsidR="001E3861" w:rsidRDefault="001E3861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Теперь я знаю. Повторение и обобщение материала модуля 6.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1A620D8B" w14:textId="77777777" w:rsidR="001E3861" w:rsidRDefault="001E3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0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60D7439F" w14:textId="62B8EB4C" w:rsidR="001E3861" w:rsidRDefault="00D34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12.03</w:t>
            </w:r>
          </w:p>
        </w:tc>
        <w:tc>
          <w:tcPr>
            <w:tcW w:w="2060" w:type="dxa"/>
            <w:gridSpan w:val="14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4C2C949A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6B2384A4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EAE4CD0" w14:textId="63E88AD9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FC58DB2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3861" w14:paraId="18F0270C" w14:textId="77777777" w:rsidTr="001E3861">
        <w:trPr>
          <w:gridAfter w:val="5"/>
          <w:wAfter w:w="7920" w:type="dxa"/>
          <w:trHeight w:val="33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4AB887F" w14:textId="77777777" w:rsidR="001E3861" w:rsidRDefault="001E386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3A07548" w14:textId="4FD46FBB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Введение  лексики </w:t>
            </w:r>
            <w:r w:rsidR="00447A6D">
              <w:rPr>
                <w:rFonts w:ascii="Times New Roman" w:hAnsi="Times New Roman"/>
                <w:sz w:val="24"/>
                <w:szCs w:val="24"/>
                <w:lang w:eastAsia="ru-RU"/>
              </w:rPr>
              <w:t>по теме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«Занятия в свободное время». Настоящее продолженное время.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DC042D0" w14:textId="77777777" w:rsidR="001E3861" w:rsidRDefault="001E3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0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5C20C16F" w14:textId="7CD9E821" w:rsidR="001E3861" w:rsidRDefault="00D34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14.03</w:t>
            </w:r>
          </w:p>
        </w:tc>
        <w:tc>
          <w:tcPr>
            <w:tcW w:w="2060" w:type="dxa"/>
            <w:gridSpan w:val="14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253EDE48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6621D877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3D028EA" w14:textId="41188E8F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3BE5C84" w14:textId="77777777" w:rsidR="001E3861" w:rsidRDefault="001E3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3861" w14:paraId="1B414533" w14:textId="77777777" w:rsidTr="001E3861">
        <w:trPr>
          <w:gridAfter w:val="5"/>
          <w:wAfter w:w="7920" w:type="dxa"/>
          <w:trHeight w:val="64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016AAD6" w14:textId="77777777" w:rsidR="001E3861" w:rsidRDefault="001E3861" w:rsidP="003352E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10A4A56B" w14:textId="61C705FA" w:rsidR="001E3861" w:rsidRDefault="001E3861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парке</w:t>
            </w:r>
            <w:r w:rsidR="00447A6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Описание действий, происходящих в данный момент.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176AACE6" w14:textId="77777777" w:rsidR="001E3861" w:rsidRDefault="001E3861" w:rsidP="00335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0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599F03D5" w14:textId="72BC2910" w:rsidR="001E3861" w:rsidRDefault="00D348C7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19.03</w:t>
            </w:r>
          </w:p>
        </w:tc>
        <w:tc>
          <w:tcPr>
            <w:tcW w:w="2060" w:type="dxa"/>
            <w:gridSpan w:val="14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72777728" w14:textId="77777777" w:rsidR="001E3861" w:rsidRDefault="001E3861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38868602" w14:textId="77777777" w:rsidR="001E3861" w:rsidRDefault="001E3861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277C1C7" w14:textId="3E8612A8" w:rsidR="001E3861" w:rsidRDefault="001E3861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751E168" w14:textId="77777777" w:rsidR="001E3861" w:rsidRDefault="001E3861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3861" w14:paraId="20B83689" w14:textId="77777777" w:rsidTr="001E3861">
        <w:trPr>
          <w:gridAfter w:val="5"/>
          <w:wAfter w:w="7920" w:type="dxa"/>
          <w:trHeight w:val="33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2087717" w14:textId="77777777" w:rsidR="001E3861" w:rsidRDefault="001E3861" w:rsidP="003352E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C697F1B" w14:textId="63975E2F" w:rsidR="001E3861" w:rsidRDefault="001E3861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парке</w:t>
            </w:r>
            <w:r w:rsidR="00447A6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Закрепление изученного лексического и грамматического материала.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63DF6BD" w14:textId="77777777" w:rsidR="001E3861" w:rsidRDefault="001E3861" w:rsidP="00335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0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21450F65" w14:textId="69A44DDA" w:rsidR="001E3861" w:rsidRDefault="00D348C7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21.03</w:t>
            </w:r>
          </w:p>
        </w:tc>
        <w:tc>
          <w:tcPr>
            <w:tcW w:w="2060" w:type="dxa"/>
            <w:gridSpan w:val="14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2405C245" w14:textId="77777777" w:rsidR="001E3861" w:rsidRDefault="001E3861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47C687A0" w14:textId="77777777" w:rsidR="001E3861" w:rsidRDefault="001E3861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22F98E2" w14:textId="18F9F206" w:rsidR="001E3861" w:rsidRDefault="001E3861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7090958" w14:textId="77777777" w:rsidR="001E3861" w:rsidRDefault="001E3861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3861" w14:paraId="3D25984A" w14:textId="77777777" w:rsidTr="001E3861">
        <w:trPr>
          <w:gridAfter w:val="5"/>
          <w:wAfter w:w="7920" w:type="dxa"/>
          <w:trHeight w:val="6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610D6C6" w14:textId="77777777" w:rsidR="001E3861" w:rsidRDefault="001E3861" w:rsidP="003352E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F0C3BD3" w14:textId="1FE934F8" w:rsidR="001E3861" w:rsidRDefault="001E3861" w:rsidP="003352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Оловянный солдатик. Часть 7. На старт, внимание, марш! Соревнования для школьников в США. Кружки и студии в России.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35FFBF2" w14:textId="77777777" w:rsidR="001E3861" w:rsidRDefault="001E3861" w:rsidP="00335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0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653C65E4" w14:textId="2D07E802" w:rsidR="001E3861" w:rsidRDefault="00D348C7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26.03</w:t>
            </w:r>
          </w:p>
        </w:tc>
        <w:tc>
          <w:tcPr>
            <w:tcW w:w="2060" w:type="dxa"/>
            <w:gridSpan w:val="14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289348CF" w14:textId="77777777" w:rsidR="001E3861" w:rsidRDefault="001E3861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3AC22BD7" w14:textId="77777777" w:rsidR="001E3861" w:rsidRDefault="001E3861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4515B24" w14:textId="3A2F1194" w:rsidR="001E3861" w:rsidRDefault="001E3861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0224109" w14:textId="77777777" w:rsidR="001E3861" w:rsidRDefault="001E3861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3861" w14:paraId="6F56D606" w14:textId="77777777" w:rsidTr="001E3861">
        <w:trPr>
          <w:gridAfter w:val="5"/>
          <w:wAfter w:w="7920" w:type="dxa"/>
          <w:trHeight w:val="33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501431" w14:textId="77777777" w:rsidR="001E3861" w:rsidRDefault="001E3861" w:rsidP="003352E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92384B4" w14:textId="6583CCE1" w:rsidR="001E3861" w:rsidRDefault="001E3861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Теперь я знаю. Повторение и обобщение материала модуля 7.</w:t>
            </w:r>
          </w:p>
          <w:p w14:paraId="52A6AC41" w14:textId="77777777" w:rsidR="001E3861" w:rsidRDefault="001E3861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F2B22A9" w14:textId="77777777" w:rsidR="001E3861" w:rsidRDefault="001E3861" w:rsidP="00335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0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66309760" w14:textId="7C6A478D" w:rsidR="001E3861" w:rsidRDefault="00D348C7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28.03</w:t>
            </w:r>
          </w:p>
        </w:tc>
        <w:tc>
          <w:tcPr>
            <w:tcW w:w="2060" w:type="dxa"/>
            <w:gridSpan w:val="14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71D783A9" w14:textId="77777777" w:rsidR="001E3861" w:rsidRDefault="001E3861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10B14600" w14:textId="77777777" w:rsidR="001E3861" w:rsidRDefault="001E3861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4DDA090" w14:textId="5D869FE7" w:rsidR="001E3861" w:rsidRDefault="001E3861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5656EC2" w14:textId="77777777" w:rsidR="001E3861" w:rsidRDefault="001E3861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C1249" w14:paraId="145EBE56" w14:textId="77777777" w:rsidTr="001266D6">
        <w:trPr>
          <w:trHeight w:val="330"/>
        </w:trPr>
        <w:tc>
          <w:tcPr>
            <w:tcW w:w="21290" w:type="dxa"/>
            <w:gridSpan w:val="3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5DA44E" w14:textId="15FFB920" w:rsidR="006C1249" w:rsidRDefault="00D34ED9" w:rsidP="00D34ED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</w:t>
            </w:r>
            <w:r w:rsidR="006C124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Выходной день – 7 час.</w:t>
            </w:r>
          </w:p>
        </w:tc>
        <w:tc>
          <w:tcPr>
            <w:tcW w:w="1980" w:type="dxa"/>
          </w:tcPr>
          <w:p w14:paraId="3075358E" w14:textId="77777777" w:rsidR="006C1249" w:rsidRDefault="006C1249" w:rsidP="003352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gridSpan w:val="2"/>
          </w:tcPr>
          <w:p w14:paraId="1B944DBF" w14:textId="77777777" w:rsidR="006C1249" w:rsidRDefault="006C1249" w:rsidP="003352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hideMark/>
          </w:tcPr>
          <w:p w14:paraId="237764F7" w14:textId="77777777" w:rsidR="006C1249" w:rsidRDefault="006C1249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3г</w:t>
            </w:r>
          </w:p>
          <w:p w14:paraId="366923A2" w14:textId="77777777" w:rsidR="006C1249" w:rsidRDefault="006C1249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3д</w:t>
            </w:r>
          </w:p>
          <w:p w14:paraId="7A88D7C3" w14:textId="77777777" w:rsidR="006C1249" w:rsidRDefault="006C1249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3е</w:t>
            </w:r>
          </w:p>
        </w:tc>
        <w:tc>
          <w:tcPr>
            <w:tcW w:w="1980" w:type="dxa"/>
            <w:hideMark/>
          </w:tcPr>
          <w:p w14:paraId="6ECA52D7" w14:textId="77777777" w:rsidR="006C1249" w:rsidRDefault="006C1249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3г</w:t>
            </w:r>
          </w:p>
          <w:p w14:paraId="62D8FDCF" w14:textId="77777777" w:rsidR="006C1249" w:rsidRDefault="006C1249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3д</w:t>
            </w:r>
          </w:p>
          <w:p w14:paraId="398DEA35" w14:textId="77777777" w:rsidR="006C1249" w:rsidRDefault="006C1249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3е</w:t>
            </w:r>
          </w:p>
        </w:tc>
      </w:tr>
      <w:tr w:rsidR="001E3861" w14:paraId="1481FAED" w14:textId="77777777" w:rsidTr="001E3861">
        <w:trPr>
          <w:gridAfter w:val="5"/>
          <w:wAfter w:w="7920" w:type="dxa"/>
          <w:trHeight w:val="42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1B89CDF" w14:textId="77777777" w:rsidR="001E3861" w:rsidRDefault="001E3861" w:rsidP="003352E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266D041" w14:textId="27443D49" w:rsidR="001E3861" w:rsidRDefault="001E3861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и обобщение материала модуля 7</w:t>
            </w:r>
            <w:r w:rsidR="00447A6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«Выходной день».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D50451F" w14:textId="77777777" w:rsidR="001E3861" w:rsidRDefault="001E3861" w:rsidP="00335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0" w:type="dxa"/>
            <w:gridSpan w:val="10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0930207B" w14:textId="65E01096" w:rsidR="001E3861" w:rsidRDefault="00D348C7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2.04</w:t>
            </w:r>
          </w:p>
        </w:tc>
        <w:tc>
          <w:tcPr>
            <w:tcW w:w="2090" w:type="dxa"/>
            <w:gridSpan w:val="16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0D1E4C91" w14:textId="77777777" w:rsidR="001E3861" w:rsidRDefault="001E3861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1812F119" w14:textId="77777777" w:rsidR="001E3861" w:rsidRDefault="001E3861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B78ABAD" w14:textId="37C83E83" w:rsidR="001E3861" w:rsidRDefault="001E3861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F5ED79A" w14:textId="77777777" w:rsidR="001E3861" w:rsidRDefault="001E3861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3861" w14:paraId="1E17574D" w14:textId="77777777" w:rsidTr="001E3861">
        <w:trPr>
          <w:gridAfter w:val="5"/>
          <w:wAfter w:w="7920" w:type="dxa"/>
          <w:trHeight w:val="33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984109E" w14:textId="77777777" w:rsidR="001E3861" w:rsidRDefault="001E3861" w:rsidP="003352E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47F99F1" w14:textId="79B83031" w:rsidR="001E3861" w:rsidRPr="00655C2D" w:rsidRDefault="00D348C7" w:rsidP="00655C2D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Весёлый день! Введение лексики по темам «Распорядок дня», «Дни недели». Употребление настоящего простого времени.</w:t>
            </w:r>
          </w:p>
          <w:p w14:paraId="3A7E51EB" w14:textId="549E001B" w:rsidR="001E3861" w:rsidRDefault="001E3861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1B197A04" w14:textId="77777777" w:rsidR="001E3861" w:rsidRDefault="001E3861" w:rsidP="00335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0" w:type="dxa"/>
            <w:gridSpan w:val="10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35EB0D22" w14:textId="568C50DB" w:rsidR="001E3861" w:rsidRDefault="00D348C7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4.04</w:t>
            </w:r>
          </w:p>
        </w:tc>
        <w:tc>
          <w:tcPr>
            <w:tcW w:w="2090" w:type="dxa"/>
            <w:gridSpan w:val="16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0AA3F4BF" w14:textId="77777777" w:rsidR="001E3861" w:rsidRDefault="001E3861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0D51EA52" w14:textId="77777777" w:rsidR="001E3861" w:rsidRDefault="001E3861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B6AB688" w14:textId="5BB0163C" w:rsidR="001E3861" w:rsidRDefault="001E3861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7E95966" w14:textId="77777777" w:rsidR="001E3861" w:rsidRDefault="001E3861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3861" w14:paraId="375393B1" w14:textId="77777777" w:rsidTr="00D34ED9">
        <w:trPr>
          <w:gridAfter w:val="5"/>
          <w:wAfter w:w="7920" w:type="dxa"/>
          <w:trHeight w:val="645"/>
        </w:trPr>
        <w:tc>
          <w:tcPr>
            <w:tcW w:w="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07CF620" w14:textId="77777777" w:rsidR="001E3861" w:rsidRDefault="001E3861" w:rsidP="003352E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59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4FAD23C" w14:textId="41F943B2" w:rsidR="001E3861" w:rsidRDefault="00D348C7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Настоящее простое время в 3 лице единственном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числе.Чтение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буквы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Cc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буквосочетаний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ck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ch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56032DF" w14:textId="77777777" w:rsidR="001E3861" w:rsidRDefault="001E3861" w:rsidP="00335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80" w:type="dxa"/>
            <w:gridSpan w:val="1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291BE5F6" w14:textId="12D2190C" w:rsidR="001E3861" w:rsidRDefault="00D348C7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16.04</w:t>
            </w:r>
          </w:p>
        </w:tc>
        <w:tc>
          <w:tcPr>
            <w:tcW w:w="1950" w:type="dxa"/>
            <w:gridSpan w:val="1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14:paraId="0A737FCC" w14:textId="77777777" w:rsidR="001E3861" w:rsidRDefault="001E3861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14:paraId="5EEB3145" w14:textId="77777777" w:rsidR="001E3861" w:rsidRDefault="001E3861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68C699B" w14:textId="71C99F25" w:rsidR="001E3861" w:rsidRDefault="001E3861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3BC3BEC" w14:textId="77777777" w:rsidR="001E3861" w:rsidRDefault="001E3861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3861" w14:paraId="104795AE" w14:textId="77777777" w:rsidTr="001E3861">
        <w:trPr>
          <w:gridAfter w:val="5"/>
          <w:wAfter w:w="7920" w:type="dxa"/>
          <w:trHeight w:val="42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C55C7AB" w14:textId="77777777" w:rsidR="001E3861" w:rsidRDefault="001E3861" w:rsidP="003352E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1D9A0D9" w14:textId="6A183F8E" w:rsidR="001E3861" w:rsidRDefault="00D348C7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5C2D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Итоговая контрольная работа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4FC6160" w14:textId="77777777" w:rsidR="001E3861" w:rsidRDefault="001E3861" w:rsidP="00335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80" w:type="dxa"/>
            <w:gridSpan w:val="1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14496D54" w14:textId="2E44AF3F" w:rsidR="001E3861" w:rsidRDefault="00D348C7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18.04</w:t>
            </w:r>
          </w:p>
        </w:tc>
        <w:tc>
          <w:tcPr>
            <w:tcW w:w="1950" w:type="dxa"/>
            <w:gridSpan w:val="1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1A7D8114" w14:textId="77777777" w:rsidR="001E3861" w:rsidRDefault="001E3861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4FAB2CDD" w14:textId="77777777" w:rsidR="001E3861" w:rsidRDefault="001E3861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13070B9" w14:textId="6AB227BB" w:rsidR="001E3861" w:rsidRDefault="001E3861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A6142AC" w14:textId="77777777" w:rsidR="001E3861" w:rsidRDefault="001E3861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3861" w14:paraId="724D00C6" w14:textId="77777777" w:rsidTr="001E3861">
        <w:trPr>
          <w:gridAfter w:val="5"/>
          <w:wAfter w:w="7920" w:type="dxa"/>
          <w:trHeight w:val="70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545FBD8" w14:textId="77777777" w:rsidR="001E3861" w:rsidRDefault="001E3861" w:rsidP="003352E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8DB59D3" w14:textId="1733A62D" w:rsidR="001E3861" w:rsidRDefault="0069109F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Работа над ошибками. </w:t>
            </w:r>
            <w:r w:rsidR="001E38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воскресеньям. Введение названий времён суток и глаголов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теме</w:t>
            </w:r>
            <w:r w:rsidR="001E38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«Ежедневные дела»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211AAA6" w14:textId="77777777" w:rsidR="001E3861" w:rsidRDefault="001E3861" w:rsidP="003352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80" w:type="dxa"/>
            <w:gridSpan w:val="1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2D93D6B3" w14:textId="05DEE800" w:rsidR="001E3861" w:rsidRDefault="00D348C7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23.04</w:t>
            </w:r>
          </w:p>
        </w:tc>
        <w:tc>
          <w:tcPr>
            <w:tcW w:w="1950" w:type="dxa"/>
            <w:gridSpan w:val="1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2DD378BF" w14:textId="77777777" w:rsidR="001E3861" w:rsidRDefault="001E3861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0F077BDD" w14:textId="77777777" w:rsidR="001E3861" w:rsidRDefault="001E3861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ACC8895" w14:textId="00F340BE" w:rsidR="001E3861" w:rsidRDefault="001E3861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3A093A4" w14:textId="77777777" w:rsidR="001E3861" w:rsidRDefault="001E3861" w:rsidP="003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3861" w14:paraId="50852C68" w14:textId="77777777" w:rsidTr="001E3861">
        <w:trPr>
          <w:gridAfter w:val="5"/>
          <w:wAfter w:w="7920" w:type="dxa"/>
          <w:trHeight w:val="64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F23920F" w14:textId="77777777" w:rsidR="001E3861" w:rsidRDefault="001E3861" w:rsidP="00655C2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2A7131A" w14:textId="4CD74E10" w:rsidR="001E3861" w:rsidRDefault="001E3861" w:rsidP="00655C2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Закрепление лексического и грамматического материала. Занимательное в школе (мировое время).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E94BB7D" w14:textId="77777777" w:rsidR="001E3861" w:rsidRDefault="001E3861" w:rsidP="0065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80" w:type="dxa"/>
            <w:gridSpan w:val="1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747B54F4" w14:textId="33859B5E" w:rsidR="001E3861" w:rsidRDefault="00D348C7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25.04</w:t>
            </w:r>
          </w:p>
        </w:tc>
        <w:tc>
          <w:tcPr>
            <w:tcW w:w="1950" w:type="dxa"/>
            <w:gridSpan w:val="1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12158340" w14:textId="77777777" w:rsidR="001E3861" w:rsidRDefault="001E3861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4A66E3FF" w14:textId="77777777" w:rsidR="001E3861" w:rsidRDefault="001E3861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AE98B97" w14:textId="2E108263" w:rsidR="001E3861" w:rsidRDefault="001E3861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C9D1040" w14:textId="77777777" w:rsidR="001E3861" w:rsidRDefault="001E3861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3861" w14:paraId="404CE8DD" w14:textId="77777777" w:rsidTr="001E3861">
        <w:trPr>
          <w:gridAfter w:val="5"/>
          <w:wAfter w:w="7920" w:type="dxa"/>
          <w:trHeight w:val="330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200584B9" w14:textId="77777777" w:rsidR="001E3861" w:rsidRDefault="001E3861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59      </w:t>
            </w:r>
          </w:p>
        </w:tc>
        <w:tc>
          <w:tcPr>
            <w:tcW w:w="759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4EAA186" w14:textId="77777777" w:rsidR="001E3861" w:rsidRDefault="001E3861" w:rsidP="00655C2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Оловянный солдатик. Часть 8. </w:t>
            </w:r>
          </w:p>
          <w:p w14:paraId="0EC1791D" w14:textId="6843763B" w:rsidR="001E3861" w:rsidRDefault="001E3861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Любимые персонажи американских мультфильмов. Российские мультфильмы.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F500116" w14:textId="77777777" w:rsidR="001E3861" w:rsidRDefault="001E3861" w:rsidP="0065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0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0686E749" w14:textId="5CD6311A" w:rsidR="001E3861" w:rsidRDefault="00D348C7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2.05</w:t>
            </w:r>
          </w:p>
        </w:tc>
        <w:tc>
          <w:tcPr>
            <w:tcW w:w="1970" w:type="dxa"/>
            <w:gridSpan w:val="1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720A9362" w14:textId="77777777" w:rsidR="001E3861" w:rsidRDefault="001E3861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6E657D26" w14:textId="28BCE785" w:rsidR="001E3861" w:rsidRDefault="001E3861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B4681A2" w14:textId="610A9791" w:rsidR="001E3861" w:rsidRDefault="001E3861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AE7F91F" w14:textId="77777777" w:rsidR="001E3861" w:rsidRDefault="001E3861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C1249" w14:paraId="230C5553" w14:textId="77777777" w:rsidTr="005579B3">
        <w:trPr>
          <w:trHeight w:val="330"/>
        </w:trPr>
        <w:tc>
          <w:tcPr>
            <w:tcW w:w="21290" w:type="dxa"/>
            <w:gridSpan w:val="35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AAC83E" w14:textId="2DF2CD25" w:rsidR="006C1249" w:rsidRDefault="009736A5" w:rsidP="009736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День за днем 9 ч.</w:t>
            </w:r>
          </w:p>
        </w:tc>
        <w:tc>
          <w:tcPr>
            <w:tcW w:w="1980" w:type="dxa"/>
          </w:tcPr>
          <w:p w14:paraId="335FDC93" w14:textId="5794B32E" w:rsidR="006C1249" w:rsidRDefault="006C1249" w:rsidP="00655C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gridSpan w:val="2"/>
          </w:tcPr>
          <w:p w14:paraId="7F9DD51B" w14:textId="77777777" w:rsidR="006C1249" w:rsidRDefault="006C1249" w:rsidP="00655C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hideMark/>
          </w:tcPr>
          <w:p w14:paraId="6505679D" w14:textId="77777777" w:rsidR="006C1249" w:rsidRDefault="006C1249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3г</w:t>
            </w:r>
          </w:p>
          <w:p w14:paraId="1B64E727" w14:textId="77777777" w:rsidR="006C1249" w:rsidRDefault="006C1249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3д</w:t>
            </w:r>
          </w:p>
          <w:p w14:paraId="090472FA" w14:textId="77777777" w:rsidR="006C1249" w:rsidRDefault="006C1249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3е</w:t>
            </w:r>
          </w:p>
        </w:tc>
        <w:tc>
          <w:tcPr>
            <w:tcW w:w="1980" w:type="dxa"/>
            <w:hideMark/>
          </w:tcPr>
          <w:p w14:paraId="0ABB8FF4" w14:textId="77777777" w:rsidR="006C1249" w:rsidRDefault="006C1249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3г</w:t>
            </w:r>
          </w:p>
          <w:p w14:paraId="588E40C8" w14:textId="77777777" w:rsidR="006C1249" w:rsidRDefault="006C1249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3д</w:t>
            </w:r>
          </w:p>
          <w:p w14:paraId="64581AE3" w14:textId="77777777" w:rsidR="006C1249" w:rsidRDefault="006C1249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3е</w:t>
            </w:r>
          </w:p>
        </w:tc>
      </w:tr>
      <w:tr w:rsidR="001E3861" w14:paraId="303A8A4A" w14:textId="77777777" w:rsidTr="00D34ED9">
        <w:trPr>
          <w:gridAfter w:val="5"/>
          <w:wAfter w:w="7920" w:type="dxa"/>
          <w:trHeight w:val="645"/>
        </w:trPr>
        <w:tc>
          <w:tcPr>
            <w:tcW w:w="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B322958" w14:textId="77777777" w:rsidR="001E3861" w:rsidRDefault="001E3861" w:rsidP="00655C2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59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E68E6CA" w14:textId="6DF71D1D" w:rsidR="001E3861" w:rsidRPr="003352ED" w:rsidRDefault="001E3861" w:rsidP="00655C2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Теперь я знаю. Повторение и обобщение материала модуля 8.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96ABAB5" w14:textId="77777777" w:rsidR="001E3861" w:rsidRDefault="001E3861" w:rsidP="0065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10" w:type="dxa"/>
            <w:gridSpan w:val="1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424BE95D" w14:textId="13F5BF76" w:rsidR="001E3861" w:rsidRDefault="00D348C7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7.05</w:t>
            </w:r>
          </w:p>
        </w:tc>
        <w:tc>
          <w:tcPr>
            <w:tcW w:w="1930" w:type="dxa"/>
            <w:gridSpan w:val="1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14:paraId="32F0E7D5" w14:textId="77777777" w:rsidR="001E3861" w:rsidRDefault="001E3861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14:paraId="1F1F30A9" w14:textId="77777777" w:rsidR="001E3861" w:rsidRDefault="001E3861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E899E19" w14:textId="7AA4CB7B" w:rsidR="001E3861" w:rsidRDefault="001E3861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08317F3" w14:textId="77777777" w:rsidR="001E3861" w:rsidRDefault="001E3861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3861" w14:paraId="6CE2473C" w14:textId="77777777" w:rsidTr="001E3861">
        <w:trPr>
          <w:gridAfter w:val="5"/>
          <w:wAfter w:w="7920" w:type="dxa"/>
          <w:trHeight w:val="64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0D7F786" w14:textId="77777777" w:rsidR="001E3861" w:rsidRDefault="001E3861" w:rsidP="00655C2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83FA3D4" w14:textId="303061C1" w:rsidR="001E3861" w:rsidRPr="001E3861" w:rsidRDefault="001E3861" w:rsidP="00655C2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348C7">
              <w:rPr>
                <w:rFonts w:ascii="Times New Roman" w:hAnsi="Times New Roman"/>
                <w:sz w:val="24"/>
                <w:szCs w:val="24"/>
                <w:lang w:eastAsia="ru-RU"/>
              </w:rPr>
              <w:t>Резервный урок.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C7CAED2" w14:textId="77777777" w:rsidR="001E3861" w:rsidRDefault="001E3861" w:rsidP="0065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10" w:type="dxa"/>
            <w:gridSpan w:val="1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5D5ED161" w14:textId="3BD4A8DA" w:rsidR="001E3861" w:rsidRDefault="00D348C7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14.05</w:t>
            </w:r>
          </w:p>
        </w:tc>
        <w:tc>
          <w:tcPr>
            <w:tcW w:w="1930" w:type="dxa"/>
            <w:gridSpan w:val="1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644699A2" w14:textId="77777777" w:rsidR="001E3861" w:rsidRDefault="001E3861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1015B935" w14:textId="77777777" w:rsidR="001E3861" w:rsidRDefault="001E3861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64B679C" w14:textId="5CFDCFB2" w:rsidR="001E3861" w:rsidRDefault="001E3861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5D2A3CA" w14:textId="77777777" w:rsidR="001E3861" w:rsidRDefault="001E3861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3861" w14:paraId="50A73388" w14:textId="77777777" w:rsidTr="001E3861">
        <w:trPr>
          <w:gridAfter w:val="5"/>
          <w:wAfter w:w="7920" w:type="dxa"/>
          <w:trHeight w:val="64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FD3B43F" w14:textId="77777777" w:rsidR="001E3861" w:rsidRDefault="001E3861" w:rsidP="00655C2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7B69AA5" w14:textId="02B2435A" w:rsidR="001E3861" w:rsidRDefault="00D348C7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52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Контрольная</w:t>
            </w:r>
            <w:r w:rsidRPr="003352ED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1E3861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работа 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№3</w:t>
            </w:r>
            <w:r w:rsidR="005F0160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35789E6" w14:textId="77777777" w:rsidR="001E3861" w:rsidRDefault="001E3861" w:rsidP="0065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10" w:type="dxa"/>
            <w:gridSpan w:val="1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477EB261" w14:textId="7FF6A4B9" w:rsidR="001E3861" w:rsidRDefault="00D348C7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16.05</w:t>
            </w:r>
          </w:p>
        </w:tc>
        <w:tc>
          <w:tcPr>
            <w:tcW w:w="1930" w:type="dxa"/>
            <w:gridSpan w:val="1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20390FDF" w14:textId="77777777" w:rsidR="001E3861" w:rsidRDefault="001E3861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245CF561" w14:textId="77777777" w:rsidR="001E3861" w:rsidRDefault="001E3861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0523438" w14:textId="6AC861CD" w:rsidR="001E3861" w:rsidRDefault="001E3861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CA9FEF7" w14:textId="77777777" w:rsidR="001E3861" w:rsidRDefault="001E3861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3861" w14:paraId="7A3B24A8" w14:textId="77777777" w:rsidTr="001E3861">
        <w:trPr>
          <w:gridAfter w:val="5"/>
          <w:wAfter w:w="7920" w:type="dxa"/>
          <w:trHeight w:val="64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970BC8D" w14:textId="339171FC" w:rsidR="001E3861" w:rsidRDefault="001E3861" w:rsidP="00655C2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4FE4663" w14:textId="42DA0A0C" w:rsidR="001E3861" w:rsidRDefault="001E3861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9109F">
              <w:rPr>
                <w:rFonts w:ascii="Times New Roman" w:hAnsi="Times New Roman"/>
                <w:sz w:val="24"/>
                <w:szCs w:val="24"/>
                <w:lang w:eastAsia="ru-RU"/>
              </w:rPr>
              <w:t>Работа над ошибками.</w:t>
            </w:r>
            <w:r w:rsidR="00D71D3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Резервный урок.</w:t>
            </w:r>
          </w:p>
          <w:p w14:paraId="19DF23A7" w14:textId="2189E1A8" w:rsidR="001E3861" w:rsidRDefault="001E3861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0676F6C" w14:textId="77777777" w:rsidR="001E3861" w:rsidRDefault="001E3861" w:rsidP="0065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10" w:type="dxa"/>
            <w:gridSpan w:val="1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006A34FE" w14:textId="740FCC11" w:rsidR="001E3861" w:rsidRDefault="00D348C7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21.05</w:t>
            </w:r>
          </w:p>
        </w:tc>
        <w:tc>
          <w:tcPr>
            <w:tcW w:w="1930" w:type="dxa"/>
            <w:gridSpan w:val="1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6FEE4687" w14:textId="77777777" w:rsidR="001E3861" w:rsidRDefault="001E3861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09BE4253" w14:textId="77777777" w:rsidR="001E3861" w:rsidRDefault="001E3861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B2A4D17" w14:textId="19771DC8" w:rsidR="001E3861" w:rsidRDefault="001E3861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0DC3070" w14:textId="77777777" w:rsidR="001E3861" w:rsidRDefault="001E3861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3861" w14:paraId="28662CCF" w14:textId="77777777" w:rsidTr="001E3861">
        <w:trPr>
          <w:gridAfter w:val="5"/>
          <w:wAfter w:w="7920" w:type="dxa"/>
          <w:trHeight w:val="64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9FA376B" w14:textId="77777777" w:rsidR="001E3861" w:rsidRDefault="001E3861" w:rsidP="00655C2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1F2CDD6A" w14:textId="086A980F" w:rsidR="001E3861" w:rsidRDefault="001E3861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Резервный урок.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1736E14F" w14:textId="77777777" w:rsidR="001E3861" w:rsidRDefault="001E3861" w:rsidP="0065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10" w:type="dxa"/>
            <w:gridSpan w:val="1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0AF1DDD8" w14:textId="77777777" w:rsidR="001E3861" w:rsidRDefault="001E3861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gridSpan w:val="1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5391B65B" w14:textId="77777777" w:rsidR="001E3861" w:rsidRDefault="001E3861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7B7FF3BF" w14:textId="77777777" w:rsidR="001E3861" w:rsidRDefault="001E3861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F6E5736" w14:textId="16E21D05" w:rsidR="001E3861" w:rsidRDefault="001E3861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7147F58" w14:textId="77777777" w:rsidR="001E3861" w:rsidRDefault="001E3861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3861" w14:paraId="4F53528E" w14:textId="77777777" w:rsidTr="001E3861">
        <w:trPr>
          <w:gridAfter w:val="5"/>
          <w:wAfter w:w="7920" w:type="dxa"/>
          <w:trHeight w:val="64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2D1D2DE" w14:textId="77777777" w:rsidR="001E3861" w:rsidRDefault="001E3861" w:rsidP="00655C2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6938E66" w14:textId="4BBC40DF" w:rsidR="001E3861" w:rsidRDefault="001E3861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Резервный урок.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15CAD3B9" w14:textId="77777777" w:rsidR="001E3861" w:rsidRDefault="001E3861" w:rsidP="0065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10" w:type="dxa"/>
            <w:gridSpan w:val="1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36802587" w14:textId="77777777" w:rsidR="001E3861" w:rsidRDefault="001E3861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gridSpan w:val="1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4990FADD" w14:textId="77777777" w:rsidR="001E3861" w:rsidRDefault="001E3861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43555A2A" w14:textId="77777777" w:rsidR="001E3861" w:rsidRDefault="001E3861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1290CA4" w14:textId="66D638FE" w:rsidR="001E3861" w:rsidRDefault="001E3861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ED6BE67" w14:textId="77777777" w:rsidR="001E3861" w:rsidRDefault="001E3861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3861" w14:paraId="0A4474D3" w14:textId="77777777" w:rsidTr="001E3861">
        <w:trPr>
          <w:gridAfter w:val="5"/>
          <w:wAfter w:w="7920" w:type="dxa"/>
          <w:trHeight w:val="64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A92E2F5" w14:textId="77777777" w:rsidR="001E3861" w:rsidRDefault="001E3861" w:rsidP="00655C2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019B4E3" w14:textId="690E373F" w:rsidR="001E3861" w:rsidRDefault="001E3861" w:rsidP="00655C2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Повторение и обобщение изученного в 3 классе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53D20CF" w14:textId="77777777" w:rsidR="001E3861" w:rsidRDefault="001E3861" w:rsidP="0065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10" w:type="dxa"/>
            <w:gridSpan w:val="1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5C812A28" w14:textId="1868AC9A" w:rsidR="001E3861" w:rsidRDefault="005F0160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23.05</w:t>
            </w:r>
          </w:p>
        </w:tc>
        <w:tc>
          <w:tcPr>
            <w:tcW w:w="1930" w:type="dxa"/>
            <w:gridSpan w:val="1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0E3B656E" w14:textId="77777777" w:rsidR="001E3861" w:rsidRDefault="001E3861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4EF3FEA8" w14:textId="77777777" w:rsidR="001E3861" w:rsidRDefault="001E3861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52095D1" w14:textId="64C75AD1" w:rsidR="001E3861" w:rsidRDefault="001E3861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E205AB4" w14:textId="77777777" w:rsidR="001E3861" w:rsidRDefault="001E3861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3861" w14:paraId="3E0510D3" w14:textId="77777777" w:rsidTr="00D34ED9">
        <w:trPr>
          <w:gridAfter w:val="5"/>
          <w:wAfter w:w="7920" w:type="dxa"/>
          <w:trHeight w:val="330"/>
        </w:trPr>
        <w:tc>
          <w:tcPr>
            <w:tcW w:w="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F42766D" w14:textId="77777777" w:rsidR="001E3861" w:rsidRDefault="001E3861" w:rsidP="00655C2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59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2F2517F" w14:textId="2C348365" w:rsidR="001E3861" w:rsidRPr="00655C2D" w:rsidRDefault="001E3861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Повторение и обобщение изученного в 3 классе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52D52CC" w14:textId="77777777" w:rsidR="001E3861" w:rsidRDefault="001E3861" w:rsidP="0065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20" w:type="dxa"/>
            <w:gridSpan w:val="1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128BE7E0" w14:textId="77777777" w:rsidR="001E3861" w:rsidRDefault="001E3861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1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14:paraId="6551BD76" w14:textId="77777777" w:rsidR="001E3861" w:rsidRDefault="001E3861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2CBC923A" w14:textId="77777777" w:rsidR="001E3861" w:rsidRDefault="001E3861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6CE37E6" w14:textId="16469486" w:rsidR="001E3861" w:rsidRDefault="001E3861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0433996" w14:textId="77777777" w:rsidR="001E3861" w:rsidRDefault="001E3861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3861" w14:paraId="7B2CF0DC" w14:textId="77777777" w:rsidTr="001E3861">
        <w:trPr>
          <w:gridAfter w:val="5"/>
          <w:wAfter w:w="7920" w:type="dxa"/>
          <w:trHeight w:val="33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363469E" w14:textId="77777777" w:rsidR="001E3861" w:rsidRDefault="001E3861" w:rsidP="00655C2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5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298FEAD" w14:textId="3DD96B9E" w:rsidR="001E3861" w:rsidRDefault="001E3861" w:rsidP="00655C2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Обобщающее повторение материала </w:t>
            </w:r>
            <w:r w:rsidR="0069109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изученного в 3 классе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26F2689" w14:textId="77777777" w:rsidR="001E3861" w:rsidRDefault="001E3861" w:rsidP="00655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20" w:type="dxa"/>
            <w:gridSpan w:val="1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0A46DD94" w14:textId="77777777" w:rsidR="001E3861" w:rsidRDefault="001E3861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1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594CFB17" w14:textId="77777777" w:rsidR="001E3861" w:rsidRDefault="001E3861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5E7604BC" w14:textId="77777777" w:rsidR="001E3861" w:rsidRDefault="001E3861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D2640FE" w14:textId="12624176" w:rsidR="001E3861" w:rsidRDefault="001E3861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F98276B" w14:textId="77777777" w:rsidR="001E3861" w:rsidRDefault="001E3861" w:rsidP="00655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6212295" w14:textId="77777777" w:rsidR="00AC46E6" w:rsidRDefault="00AC46E6" w:rsidP="00AC46E6"/>
    <w:p w14:paraId="40386EF1" w14:textId="77777777" w:rsidR="00AC46E6" w:rsidRDefault="00AC46E6" w:rsidP="00AC46E6"/>
    <w:p w14:paraId="1D42F81A" w14:textId="77777777" w:rsidR="001C6C7A" w:rsidRDefault="001C6C7A"/>
    <w:sectPr w:rsidR="001C6C7A" w:rsidSect="00AC46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86257"/>
    <w:multiLevelType w:val="hybridMultilevel"/>
    <w:tmpl w:val="FF923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A70156"/>
    <w:multiLevelType w:val="hybridMultilevel"/>
    <w:tmpl w:val="EA4CF49C"/>
    <w:lvl w:ilvl="0" w:tplc="877C32B6">
      <w:start w:val="1"/>
      <w:numFmt w:val="decimal"/>
      <w:lvlText w:val="%1."/>
      <w:lvlJc w:val="right"/>
      <w:pPr>
        <w:ind w:left="720" w:hanging="360"/>
      </w:pPr>
      <w:rPr>
        <w:sz w:val="28"/>
      </w:rPr>
    </w:lvl>
    <w:lvl w:ilvl="1" w:tplc="B814765A">
      <w:start w:val="1"/>
      <w:numFmt w:val="lowerLetter"/>
      <w:lvlText w:val="%2."/>
      <w:lvlJc w:val="left"/>
      <w:pPr>
        <w:ind w:left="1440" w:hanging="360"/>
      </w:pPr>
    </w:lvl>
    <w:lvl w:ilvl="2" w:tplc="DD92D032">
      <w:start w:val="1"/>
      <w:numFmt w:val="lowerRoman"/>
      <w:lvlText w:val="%3."/>
      <w:lvlJc w:val="right"/>
      <w:pPr>
        <w:ind w:left="2160" w:hanging="180"/>
      </w:pPr>
    </w:lvl>
    <w:lvl w:ilvl="3" w:tplc="86529B50">
      <w:start w:val="1"/>
      <w:numFmt w:val="decimal"/>
      <w:lvlText w:val="%4."/>
      <w:lvlJc w:val="left"/>
      <w:pPr>
        <w:ind w:left="2880" w:hanging="360"/>
      </w:pPr>
    </w:lvl>
    <w:lvl w:ilvl="4" w:tplc="B106E756">
      <w:start w:val="1"/>
      <w:numFmt w:val="lowerLetter"/>
      <w:lvlText w:val="%5."/>
      <w:lvlJc w:val="left"/>
      <w:pPr>
        <w:ind w:left="3600" w:hanging="360"/>
      </w:pPr>
    </w:lvl>
    <w:lvl w:ilvl="5" w:tplc="8B26A20A">
      <w:start w:val="1"/>
      <w:numFmt w:val="lowerRoman"/>
      <w:lvlText w:val="%6."/>
      <w:lvlJc w:val="right"/>
      <w:pPr>
        <w:ind w:left="4320" w:hanging="180"/>
      </w:pPr>
    </w:lvl>
    <w:lvl w:ilvl="6" w:tplc="018E13C0">
      <w:start w:val="1"/>
      <w:numFmt w:val="decimal"/>
      <w:lvlText w:val="%7."/>
      <w:lvlJc w:val="left"/>
      <w:pPr>
        <w:ind w:left="5040" w:hanging="360"/>
      </w:pPr>
    </w:lvl>
    <w:lvl w:ilvl="7" w:tplc="16E6C088">
      <w:start w:val="1"/>
      <w:numFmt w:val="lowerLetter"/>
      <w:lvlText w:val="%8."/>
      <w:lvlJc w:val="left"/>
      <w:pPr>
        <w:ind w:left="5760" w:hanging="360"/>
      </w:pPr>
    </w:lvl>
    <w:lvl w:ilvl="8" w:tplc="DC66D0E8">
      <w:start w:val="1"/>
      <w:numFmt w:val="lowerRoman"/>
      <w:lvlText w:val="%9."/>
      <w:lvlJc w:val="right"/>
      <w:pPr>
        <w:ind w:left="6480" w:hanging="180"/>
      </w:pPr>
    </w:lvl>
  </w:abstractNum>
  <w:num w:numId="1" w16cid:durableId="15909637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427372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6E6"/>
    <w:rsid w:val="00026FEE"/>
    <w:rsid w:val="000D4307"/>
    <w:rsid w:val="00167F51"/>
    <w:rsid w:val="00175B1F"/>
    <w:rsid w:val="001C6C7A"/>
    <w:rsid w:val="001E3861"/>
    <w:rsid w:val="003352ED"/>
    <w:rsid w:val="00447A6D"/>
    <w:rsid w:val="00550344"/>
    <w:rsid w:val="005F0160"/>
    <w:rsid w:val="00655C2D"/>
    <w:rsid w:val="0069109F"/>
    <w:rsid w:val="006C1249"/>
    <w:rsid w:val="009736A5"/>
    <w:rsid w:val="00A51BF1"/>
    <w:rsid w:val="00A60B7A"/>
    <w:rsid w:val="00A82131"/>
    <w:rsid w:val="00AC46E6"/>
    <w:rsid w:val="00C92038"/>
    <w:rsid w:val="00D1435D"/>
    <w:rsid w:val="00D348C7"/>
    <w:rsid w:val="00D34ED9"/>
    <w:rsid w:val="00D71D3D"/>
    <w:rsid w:val="00DE77CD"/>
    <w:rsid w:val="00ED0596"/>
    <w:rsid w:val="00ED48A4"/>
    <w:rsid w:val="00FE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;"/>
  <w14:docId w14:val="5DD24D19"/>
  <w15:chartTrackingRefBased/>
  <w15:docId w15:val="{B8C36B89-D79C-401E-B75A-FBAD957F4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46E6"/>
    <w:pPr>
      <w:spacing w:line="254" w:lineRule="auto"/>
    </w:pPr>
    <w:rPr>
      <w:rFonts w:ascii="Calibri" w:eastAsia="Times New Roman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AC46E6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paragraph" w:styleId="a3">
    <w:name w:val="List Paragraph"/>
    <w:basedOn w:val="a"/>
    <w:uiPriority w:val="34"/>
    <w:qFormat/>
    <w:rsid w:val="00D71D3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8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B0783A-17D9-4DAE-A1B4-AD1182317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20</Pages>
  <Words>4655</Words>
  <Characters>26538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eai1965eai@outlook.com</dc:creator>
  <cp:keywords/>
  <dc:description/>
  <cp:lastModifiedBy>eai1965eai@outlook.com</cp:lastModifiedBy>
  <cp:revision>23</cp:revision>
  <dcterms:created xsi:type="dcterms:W3CDTF">2023-08-24T16:13:00Z</dcterms:created>
  <dcterms:modified xsi:type="dcterms:W3CDTF">2023-09-09T16:55:00Z</dcterms:modified>
</cp:coreProperties>
</file>